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B366" w14:textId="77777777" w:rsidR="000467B5" w:rsidRPr="00560343" w:rsidRDefault="00B51CAE" w:rsidP="000467B5">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000467B5" w:rsidRPr="00560343">
        <w:rPr>
          <w:rFonts w:ascii="Times New Roman" w:hAnsi="Times New Roman" w:cs="Times New Roman"/>
          <w:sz w:val="24"/>
          <w:szCs w:val="24"/>
        </w:rPr>
        <w:t xml:space="preserve">Сдано ИВАС Кут Хуми </w:t>
      </w:r>
      <w:r w:rsidR="00A528AD">
        <w:rPr>
          <w:rFonts w:ascii="Times New Roman" w:hAnsi="Times New Roman" w:cs="Times New Roman"/>
          <w:sz w:val="24"/>
          <w:szCs w:val="24"/>
        </w:rPr>
        <w:t xml:space="preserve">23 апреля </w:t>
      </w:r>
      <w:r w:rsidR="000467B5" w:rsidRPr="00560343">
        <w:rPr>
          <w:rFonts w:ascii="Times New Roman" w:hAnsi="Times New Roman" w:cs="Times New Roman"/>
          <w:sz w:val="24"/>
          <w:szCs w:val="24"/>
        </w:rPr>
        <w:t>202</w:t>
      </w:r>
      <w:r w:rsidR="000467B5">
        <w:rPr>
          <w:rFonts w:ascii="Times New Roman" w:hAnsi="Times New Roman" w:cs="Times New Roman"/>
          <w:sz w:val="24"/>
          <w:szCs w:val="24"/>
        </w:rPr>
        <w:t>4</w:t>
      </w:r>
      <w:r w:rsidR="000467B5" w:rsidRPr="00560343">
        <w:rPr>
          <w:rFonts w:ascii="Times New Roman" w:hAnsi="Times New Roman" w:cs="Times New Roman"/>
          <w:sz w:val="24"/>
          <w:szCs w:val="24"/>
        </w:rPr>
        <w:t xml:space="preserve"> года</w:t>
      </w:r>
      <w:r w:rsidR="000467B5">
        <w:rPr>
          <w:rFonts w:ascii="Times New Roman" w:hAnsi="Times New Roman" w:cs="Times New Roman"/>
          <w:sz w:val="24"/>
          <w:szCs w:val="24"/>
        </w:rPr>
        <w:t xml:space="preserve">                                                                                                                                                                                                                                                                                                                                                                                                                                                                                                                                                                                                                                                                                                                                                                                                                                                                                                                                                                                                                                                                                                                                                                                                                                                                                                                                                                                                                                                                                                                                                                                                                                                                                                                                                                                                                                                                                                                                                                                                                                                                                                                                                                                                                                                                                                                                                                                                                                                                                                                                                                                                                                                                                                                                                                                                                                                                                                                                                                                                                                                                                                                                                                                                                                                                                                                                                                                                                                                                                                                                                                                                                                                                                                                                                                                                                                                                                                                                                                                                                                                                                                                                                                                                                                                                                                                                                                                                                                                                                                                                                                                                                                                                                                                                                                                                                                                                                                                                                                                                                                                                                                                                                                                                                                                                                                                                                                                                                                                                                                                                                                                                                                                                                                                                                                                                                                                                                                                                                                                                                                                                                                                                                                                                                                                                                                                                                                                                                                                                                                                                                                                                                                                                                                                                                                                                                                                                                                                                                                                                                                                                                                                                                                                                                                                                                                                                                                                                                                                                                                                                                                                                                                                                                                                                                                                                                                                                                                                                                                                                                                                                                                                                                                                                                                                                                                                                                                                                                                                                                                                                                                                                                                                                                                                                                                                                                                                                                                                                                                                                                                      </w:t>
      </w:r>
    </w:p>
    <w:p w14:paraId="1A4B526F" w14:textId="77777777" w:rsidR="000467B5" w:rsidRPr="00560343" w:rsidRDefault="000467B5" w:rsidP="00247D42">
      <w:pPr>
        <w:spacing w:after="0" w:line="257"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 xml:space="preserve">Согласовано </w:t>
      </w:r>
      <w:r w:rsidR="000B30D2">
        <w:rPr>
          <w:rFonts w:ascii="Times New Roman" w:hAnsi="Times New Roman" w:cs="Times New Roman"/>
          <w:sz w:val="24"/>
          <w:szCs w:val="24"/>
        </w:rPr>
        <w:t>ИВ</w:t>
      </w:r>
      <w:r w:rsidRPr="00560343">
        <w:rPr>
          <w:rFonts w:ascii="Times New Roman" w:hAnsi="Times New Roman" w:cs="Times New Roman"/>
          <w:sz w:val="24"/>
          <w:szCs w:val="24"/>
        </w:rPr>
        <w:t xml:space="preserve">АС Артёмом  </w:t>
      </w:r>
    </w:p>
    <w:p w14:paraId="56A621E6" w14:textId="77777777" w:rsidR="000467B5" w:rsidRPr="00247D42" w:rsidRDefault="000467B5" w:rsidP="00C06E41">
      <w:pPr>
        <w:spacing w:after="0" w:line="240" w:lineRule="auto"/>
        <w:ind w:right="-1"/>
        <w:jc w:val="center"/>
        <w:rPr>
          <w:rFonts w:ascii="Times New Roman" w:hAnsi="Times New Roman"/>
          <w:b/>
          <w:color w:val="1F3864" w:themeColor="accent5" w:themeShade="80"/>
          <w:sz w:val="16"/>
          <w:szCs w:val="16"/>
        </w:rPr>
      </w:pPr>
    </w:p>
    <w:p w14:paraId="3E6F4986" w14:textId="77777777" w:rsidR="00A80DA9" w:rsidRPr="000467B5" w:rsidRDefault="009C6BFD" w:rsidP="00C06E41">
      <w:pPr>
        <w:spacing w:after="0" w:line="240" w:lineRule="auto"/>
        <w:ind w:right="-1"/>
        <w:jc w:val="center"/>
        <w:rPr>
          <w:rFonts w:ascii="Times New Roman" w:hAnsi="Times New Roman"/>
          <w:b/>
          <w:color w:val="1F3864" w:themeColor="accent5" w:themeShade="80"/>
          <w:sz w:val="24"/>
          <w:szCs w:val="24"/>
        </w:rPr>
      </w:pPr>
      <w:r w:rsidRPr="000467B5">
        <w:rPr>
          <w:rFonts w:ascii="Times New Roman" w:hAnsi="Times New Roman"/>
          <w:b/>
          <w:color w:val="1F3864" w:themeColor="accent5" w:themeShade="80"/>
          <w:sz w:val="24"/>
          <w:szCs w:val="24"/>
        </w:rPr>
        <w:t xml:space="preserve"> </w:t>
      </w:r>
      <w:r w:rsidR="00227CF4" w:rsidRPr="000467B5">
        <w:rPr>
          <w:rFonts w:ascii="Times New Roman" w:hAnsi="Times New Roman"/>
          <w:b/>
          <w:color w:val="1F3864" w:themeColor="accent5" w:themeShade="80"/>
          <w:sz w:val="24"/>
          <w:szCs w:val="24"/>
        </w:rPr>
        <w:t xml:space="preserve">  </w:t>
      </w:r>
      <w:r w:rsidR="000467B5" w:rsidRPr="000467B5">
        <w:rPr>
          <w:rFonts w:ascii="Times New Roman" w:hAnsi="Times New Roman"/>
          <w:b/>
          <w:color w:val="1F3864" w:themeColor="accent5" w:themeShade="80"/>
          <w:sz w:val="24"/>
          <w:szCs w:val="24"/>
        </w:rPr>
        <w:t>ИВДИВО Томск</w:t>
      </w:r>
    </w:p>
    <w:p w14:paraId="4E6472C5" w14:textId="77777777" w:rsidR="000467B5" w:rsidRPr="000467B5" w:rsidRDefault="000467B5" w:rsidP="000467B5">
      <w:pPr>
        <w:jc w:val="center"/>
        <w:rPr>
          <w:rFonts w:ascii="Times New Roman" w:hAnsi="Times New Roman" w:cs="Times New Roman"/>
          <w:b/>
          <w:sz w:val="24"/>
          <w:szCs w:val="24"/>
        </w:rPr>
      </w:pPr>
      <w:r w:rsidRPr="000467B5">
        <w:rPr>
          <w:rFonts w:ascii="Times New Roman" w:hAnsi="Times New Roman" w:cs="Times New Roman"/>
          <w:b/>
          <w:sz w:val="24"/>
          <w:szCs w:val="24"/>
        </w:rPr>
        <w:t>2024-0</w:t>
      </w:r>
      <w:r w:rsidR="002B2646">
        <w:rPr>
          <w:rFonts w:ascii="Times New Roman" w:hAnsi="Times New Roman" w:cs="Times New Roman"/>
          <w:b/>
          <w:sz w:val="24"/>
          <w:szCs w:val="24"/>
        </w:rPr>
        <w:t>4</w:t>
      </w:r>
      <w:r w:rsidRPr="000467B5">
        <w:rPr>
          <w:rFonts w:ascii="Times New Roman" w:hAnsi="Times New Roman" w:cs="Times New Roman"/>
          <w:b/>
          <w:sz w:val="24"/>
          <w:szCs w:val="24"/>
        </w:rPr>
        <w:t>-</w:t>
      </w:r>
      <w:r w:rsidR="002B2646">
        <w:rPr>
          <w:rFonts w:ascii="Times New Roman" w:hAnsi="Times New Roman" w:cs="Times New Roman"/>
          <w:b/>
          <w:sz w:val="24"/>
          <w:szCs w:val="24"/>
        </w:rPr>
        <w:t>13</w:t>
      </w:r>
      <w:r w:rsidRPr="000467B5">
        <w:rPr>
          <w:rFonts w:ascii="Times New Roman" w:hAnsi="Times New Roman" w:cs="Times New Roman"/>
          <w:b/>
          <w:sz w:val="24"/>
          <w:szCs w:val="24"/>
        </w:rPr>
        <w:t>-1</w:t>
      </w:r>
      <w:r w:rsidR="002B2646">
        <w:rPr>
          <w:rFonts w:ascii="Times New Roman" w:hAnsi="Times New Roman" w:cs="Times New Roman"/>
          <w:b/>
          <w:sz w:val="24"/>
          <w:szCs w:val="24"/>
        </w:rPr>
        <w:t>4</w:t>
      </w:r>
      <w:r w:rsidRPr="000467B5">
        <w:rPr>
          <w:rFonts w:ascii="Times New Roman" w:hAnsi="Times New Roman" w:cs="Times New Roman"/>
          <w:b/>
          <w:sz w:val="24"/>
          <w:szCs w:val="24"/>
        </w:rPr>
        <w:t xml:space="preserve"> Кокина Алина</w:t>
      </w:r>
    </w:p>
    <w:p w14:paraId="7E93C847" w14:textId="77777777" w:rsidR="00A94C13" w:rsidRPr="00A94C13" w:rsidRDefault="00A94C13" w:rsidP="00A94C13">
      <w:pPr>
        <w:spacing w:after="0" w:line="240" w:lineRule="auto"/>
        <w:ind w:firstLine="426"/>
        <w:jc w:val="both"/>
        <w:rPr>
          <w:rFonts w:ascii="Times New Roman" w:eastAsia="Times New Roman" w:hAnsi="Times New Roman" w:cs="Times New Roman"/>
          <w:b/>
          <w:color w:val="FF0000"/>
          <w:sz w:val="20"/>
          <w:szCs w:val="20"/>
        </w:rPr>
      </w:pPr>
    </w:p>
    <w:p w14:paraId="06774E66" w14:textId="77777777" w:rsidR="009C25BD" w:rsidRPr="009C25BD" w:rsidRDefault="009C25BD" w:rsidP="009C25BD">
      <w:pPr>
        <w:spacing w:after="0" w:line="240" w:lineRule="auto"/>
        <w:ind w:firstLine="567"/>
        <w:jc w:val="center"/>
        <w:rPr>
          <w:rFonts w:ascii="Times New Roman" w:eastAsia="Times New Roman" w:hAnsi="Times New Roman" w:cs="Times New Roman"/>
          <w:b/>
          <w:color w:val="FF0000"/>
        </w:rPr>
      </w:pPr>
      <w:r w:rsidRPr="009C25BD">
        <w:rPr>
          <w:rFonts w:ascii="Times New Roman" w:eastAsia="Times New Roman" w:hAnsi="Times New Roman" w:cs="Times New Roman"/>
          <w:b/>
          <w:color w:val="FF0000"/>
        </w:rPr>
        <w:t>Пятьдесят шестой Синтез Изначально Вышестоящего Отца</w:t>
      </w:r>
    </w:p>
    <w:p w14:paraId="2A07433F" w14:textId="77777777" w:rsidR="009C25BD" w:rsidRPr="009C25BD" w:rsidRDefault="009C25BD" w:rsidP="009C25BD">
      <w:pPr>
        <w:spacing w:after="0" w:line="240" w:lineRule="auto"/>
        <w:ind w:firstLine="567"/>
        <w:jc w:val="center"/>
        <w:rPr>
          <w:rFonts w:ascii="Times New Roman" w:eastAsia="Times New Roman" w:hAnsi="Times New Roman" w:cs="Times New Roman"/>
          <w:color w:val="0070C0"/>
        </w:rPr>
      </w:pPr>
      <w:r w:rsidRPr="009C25BD">
        <w:rPr>
          <w:rFonts w:ascii="Times New Roman" w:eastAsia="Times New Roman" w:hAnsi="Times New Roman" w:cs="Times New Roman"/>
          <w:b/>
          <w:color w:val="002060"/>
        </w:rPr>
        <w:t>Компетенция Воли Отца-человек-субъекта</w:t>
      </w:r>
      <w:r w:rsidRPr="009C25BD">
        <w:rPr>
          <w:rFonts w:ascii="Times New Roman" w:eastAsia="Times New Roman" w:hAnsi="Times New Roman" w:cs="Times New Roman"/>
          <w:b/>
          <w:bCs/>
          <w:color w:val="002060"/>
        </w:rPr>
        <w:t>. Ля-ИВДИВО Метагалактики Фа Человек-Посвящённого</w:t>
      </w:r>
      <w:r w:rsidRPr="009C25BD">
        <w:rPr>
          <w:rFonts w:ascii="Times New Roman" w:eastAsia="Times New Roman" w:hAnsi="Times New Roman" w:cs="Times New Roman"/>
          <w:b/>
          <w:bCs/>
        </w:rPr>
        <w:t xml:space="preserve"> </w:t>
      </w:r>
      <w:r w:rsidR="0095204E">
        <w:rPr>
          <w:rFonts w:ascii="Times New Roman" w:eastAsia="Times New Roman" w:hAnsi="Times New Roman" w:cs="Times New Roman"/>
          <w:b/>
          <w:bCs/>
          <w:color w:val="002060"/>
        </w:rPr>
        <w:t>Изначально Вышестоящего Отца</w:t>
      </w:r>
    </w:p>
    <w:p w14:paraId="73AB9775" w14:textId="77777777" w:rsidR="009C25BD" w:rsidRPr="009C25BD" w:rsidRDefault="009C25BD" w:rsidP="009C25BD">
      <w:pPr>
        <w:spacing w:after="0" w:line="240" w:lineRule="auto"/>
        <w:ind w:firstLine="567"/>
        <w:rPr>
          <w:rFonts w:ascii="Times New Roman" w:eastAsia="Times New Roman" w:hAnsi="Times New Roman" w:cs="Times New Roman"/>
          <w:b/>
          <w:color w:val="FF0000"/>
        </w:rPr>
      </w:pPr>
    </w:p>
    <w:p w14:paraId="18DE5FF6" w14:textId="77777777" w:rsidR="009C25BD" w:rsidRPr="009C25BD" w:rsidRDefault="009C25BD" w:rsidP="00EF7FE7">
      <w:pPr>
        <w:spacing w:after="0" w:line="240" w:lineRule="auto"/>
        <w:ind w:firstLine="567"/>
        <w:jc w:val="both"/>
        <w:rPr>
          <w:rFonts w:ascii="Times New Roman" w:eastAsia="Times New Roman" w:hAnsi="Times New Roman" w:cs="Times New Roman"/>
          <w:color w:val="FF0000"/>
          <w:sz w:val="20"/>
          <w:szCs w:val="20"/>
        </w:rPr>
      </w:pPr>
      <w:r w:rsidRPr="009C25BD">
        <w:rPr>
          <w:rFonts w:ascii="Times New Roman" w:eastAsia="Times New Roman" w:hAnsi="Times New Roman" w:cs="Times New Roman"/>
          <w:color w:val="FF0000"/>
          <w:sz w:val="20"/>
          <w:szCs w:val="20"/>
        </w:rPr>
        <w:t>Изначально Вышестоящий Отец</w:t>
      </w:r>
    </w:p>
    <w:p w14:paraId="26142EF8" w14:textId="77777777" w:rsidR="009C25BD" w:rsidRPr="009C25BD" w:rsidRDefault="009C25BD" w:rsidP="00EF7FE7">
      <w:pPr>
        <w:spacing w:after="0" w:line="240" w:lineRule="auto"/>
        <w:ind w:firstLine="567"/>
        <w:jc w:val="both"/>
        <w:rPr>
          <w:rFonts w:ascii="Times New Roman" w:eastAsia="Times New Roman" w:hAnsi="Times New Roman" w:cs="Times New Roman"/>
          <w:color w:val="FF0000"/>
          <w:sz w:val="20"/>
          <w:szCs w:val="20"/>
        </w:rPr>
      </w:pPr>
      <w:r w:rsidRPr="009C25BD">
        <w:rPr>
          <w:rFonts w:ascii="Times New Roman" w:eastAsia="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14:paraId="6F5AA852" w14:textId="77777777" w:rsidR="009C25BD" w:rsidRPr="009C25BD" w:rsidRDefault="009C25BD" w:rsidP="00EF7FE7">
      <w:pPr>
        <w:numPr>
          <w:ilvl w:val="0"/>
          <w:numId w:val="14"/>
        </w:numPr>
        <w:spacing w:after="0" w:line="240" w:lineRule="auto"/>
        <w:ind w:left="0" w:firstLine="567"/>
        <w:contextualSpacing/>
        <w:jc w:val="both"/>
        <w:rPr>
          <w:rFonts w:ascii="Times New Roman" w:eastAsia="Times New Roman" w:hAnsi="Times New Roman" w:cs="Times New Roman"/>
          <w:color w:val="0070C0"/>
          <w:sz w:val="20"/>
          <w:szCs w:val="20"/>
        </w:rPr>
      </w:pPr>
      <w:r w:rsidRPr="009C25BD">
        <w:rPr>
          <w:rFonts w:ascii="Times New Roman" w:eastAsia="Times New Roman" w:hAnsi="Times New Roman" w:cs="Times New Roman"/>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03F855E4" w14:textId="77777777" w:rsidR="009C25BD" w:rsidRPr="009C25BD" w:rsidRDefault="009C25BD" w:rsidP="00EF7FE7">
      <w:pPr>
        <w:numPr>
          <w:ilvl w:val="0"/>
          <w:numId w:val="2"/>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Рождением Свыше в Архетипической Метагалактике</w:t>
      </w:r>
    </w:p>
    <w:p w14:paraId="6903C84B" w14:textId="77777777" w:rsidR="009C25BD" w:rsidRPr="009C25BD" w:rsidRDefault="009C25BD" w:rsidP="00EF7FE7">
      <w:pPr>
        <w:numPr>
          <w:ilvl w:val="0"/>
          <w:numId w:val="2"/>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sidRPr="009C25BD">
        <w:rPr>
          <w:rFonts w:ascii="Times New Roman" w:eastAsia="Times New Roman" w:hAnsi="Times New Roman" w:cs="Times New Roman"/>
          <w:color w:val="FF0000"/>
          <w:sz w:val="20"/>
          <w:szCs w:val="20"/>
        </w:rPr>
        <w:t xml:space="preserve">21.267.647.932.558.653.966.460.912.964.485.513.216 </w:t>
      </w:r>
      <w:r w:rsidRPr="009C25BD">
        <w:rPr>
          <w:rFonts w:ascii="Times New Roman" w:eastAsia="Times New Roman" w:hAnsi="Times New Roman" w:cs="Times New Roman"/>
          <w:color w:val="C00000"/>
          <w:sz w:val="20"/>
          <w:szCs w:val="20"/>
        </w:rPr>
        <w:t>изначально вышестоящих ивдиво-пра-реальностей Ля-ИВДИВО Метагалактики Фа Человек-Посвящённого Изначально Вышестоящего Отца</w:t>
      </w:r>
    </w:p>
    <w:p w14:paraId="5127D57D" w14:textId="77777777" w:rsidR="009C25BD" w:rsidRPr="009C25BD" w:rsidRDefault="009C25BD" w:rsidP="00EF7FE7">
      <w:pPr>
        <w:numPr>
          <w:ilvl w:val="0"/>
          <w:numId w:val="2"/>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14:paraId="0035FA00" w14:textId="77777777" w:rsidR="009C25BD" w:rsidRPr="009C25BD" w:rsidRDefault="009C25BD" w:rsidP="00EF7FE7">
      <w:pPr>
        <w:numPr>
          <w:ilvl w:val="0"/>
          <w:numId w:val="2"/>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Цельными … частями Посвящённого Архетипической Метагалактики всем видам организации материи</w:t>
      </w:r>
    </w:p>
    <w:p w14:paraId="31C48075" w14:textId="77777777" w:rsidR="009C25BD" w:rsidRPr="009C25BD" w:rsidRDefault="009C25BD" w:rsidP="00EF7FE7">
      <w:pPr>
        <w:numPr>
          <w:ilvl w:val="0"/>
          <w:numId w:val="2"/>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Телом Посвящённого/Служащего/Ипостаси/Учителя по идущему курсу синтеза цельных частей Архетипической Метагалактики</w:t>
      </w:r>
    </w:p>
    <w:p w14:paraId="5A80D3A8" w14:textId="77777777" w:rsidR="009C25BD" w:rsidRPr="009C25BD" w:rsidRDefault="009C25BD" w:rsidP="00EF7FE7">
      <w:pPr>
        <w:numPr>
          <w:ilvl w:val="0"/>
          <w:numId w:val="2"/>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1B44C361" w14:textId="77777777" w:rsidR="009C25BD" w:rsidRPr="009C25BD" w:rsidRDefault="009C25BD" w:rsidP="00EF7FE7">
      <w:pPr>
        <w:numPr>
          <w:ilvl w:val="0"/>
          <w:numId w:val="14"/>
        </w:numPr>
        <w:spacing w:after="0" w:line="240" w:lineRule="auto"/>
        <w:ind w:left="0" w:firstLine="567"/>
        <w:contextualSpacing/>
        <w:jc w:val="both"/>
        <w:rPr>
          <w:rFonts w:ascii="Times New Roman" w:eastAsia="Times New Roman" w:hAnsi="Times New Roman" w:cs="Times New Roman"/>
          <w:color w:val="0070C0"/>
          <w:sz w:val="20"/>
          <w:szCs w:val="20"/>
        </w:rPr>
      </w:pPr>
      <w:r w:rsidRPr="009C25BD">
        <w:rPr>
          <w:rFonts w:ascii="Times New Roman" w:eastAsia="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14:paraId="38081091" w14:textId="77777777" w:rsidR="009C25BD" w:rsidRPr="009C25BD" w:rsidRDefault="009C25BD" w:rsidP="00EF7FE7">
      <w:pPr>
        <w:numPr>
          <w:ilvl w:val="0"/>
          <w:numId w:val="3"/>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14:paraId="28706A96" w14:textId="77777777" w:rsidR="009C25BD" w:rsidRPr="009C25BD" w:rsidRDefault="009C25BD" w:rsidP="00EF7FE7">
      <w:pPr>
        <w:numPr>
          <w:ilvl w:val="0"/>
          <w:numId w:val="3"/>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7BB5C325" w14:textId="77777777" w:rsidR="009C25BD" w:rsidRPr="009C25BD" w:rsidRDefault="009C25BD" w:rsidP="00EF7FE7">
      <w:pPr>
        <w:numPr>
          <w:ilvl w:val="0"/>
          <w:numId w:val="3"/>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Трансляция всех имеющихся Компетенций каждого в Архетипическую Метагалактику</w:t>
      </w:r>
    </w:p>
    <w:p w14:paraId="070C6DA9" w14:textId="77777777" w:rsidR="009C25BD" w:rsidRPr="009C25BD" w:rsidRDefault="009C25BD" w:rsidP="00EF7FE7">
      <w:pPr>
        <w:numPr>
          <w:ilvl w:val="0"/>
          <w:numId w:val="3"/>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Трансляция 4 ИВДИВО-зданий каждого (частного и трёх мировых) в Архетипическую Метагалактику</w:t>
      </w:r>
    </w:p>
    <w:p w14:paraId="02D7B2C2" w14:textId="77777777" w:rsidR="009C25BD" w:rsidRPr="009C25BD" w:rsidRDefault="009C25BD" w:rsidP="00EF7FE7">
      <w:pPr>
        <w:numPr>
          <w:ilvl w:val="0"/>
          <w:numId w:val="3"/>
        </w:numPr>
        <w:spacing w:after="0" w:line="240" w:lineRule="auto"/>
        <w:ind w:left="0" w:firstLine="567"/>
        <w:contextualSpacing/>
        <w:jc w:val="both"/>
        <w:rPr>
          <w:rFonts w:ascii="Times New Roman" w:eastAsia="Times New Roman" w:hAnsi="Times New Roman" w:cs="Times New Roman"/>
          <w:sz w:val="20"/>
          <w:szCs w:val="20"/>
        </w:rPr>
      </w:pPr>
      <w:r w:rsidRPr="009C25BD">
        <w:rPr>
          <w:rFonts w:ascii="Times New Roman" w:eastAsia="Times New Roman" w:hAnsi="Times New Roman" w:cs="Times New Roman"/>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27F15F18" w14:textId="77777777" w:rsidR="009C25BD" w:rsidRPr="009C25BD" w:rsidRDefault="009C25BD" w:rsidP="00EF7FE7">
      <w:pPr>
        <w:numPr>
          <w:ilvl w:val="0"/>
          <w:numId w:val="14"/>
        </w:numPr>
        <w:spacing w:after="0" w:line="240" w:lineRule="auto"/>
        <w:ind w:left="0" w:firstLine="567"/>
        <w:contextualSpacing/>
        <w:jc w:val="both"/>
        <w:rPr>
          <w:rFonts w:ascii="Times New Roman" w:eastAsia="Times New Roman" w:hAnsi="Times New Roman" w:cs="Times New Roman"/>
          <w:color w:val="0070C0"/>
          <w:sz w:val="20"/>
          <w:szCs w:val="20"/>
        </w:rPr>
      </w:pPr>
      <w:r w:rsidRPr="009C25BD">
        <w:rPr>
          <w:rFonts w:ascii="Times New Roman" w:eastAsia="Times New Roman" w:hAnsi="Times New Roman" w:cs="Times New Roman"/>
          <w:color w:val="0070C0"/>
          <w:sz w:val="20"/>
          <w:szCs w:val="20"/>
        </w:rPr>
        <w:t xml:space="preserve">Стяжание </w:t>
      </w:r>
      <w:r w:rsidRPr="009C25BD">
        <w:rPr>
          <w:rFonts w:ascii="Times New Roman" w:eastAsia="Times New Roman" w:hAnsi="Times New Roman" w:cs="Times New Roman"/>
          <w:color w:val="FF0000"/>
          <w:sz w:val="20"/>
          <w:szCs w:val="20"/>
        </w:rPr>
        <w:t xml:space="preserve">5.316.911.983.139.663.491.615.228.241.121.378.304 </w:t>
      </w:r>
      <w:r w:rsidRPr="009C25BD">
        <w:rPr>
          <w:rFonts w:ascii="Times New Roman" w:eastAsia="Times New Roman" w:hAnsi="Times New Roman" w:cs="Times New Roman"/>
          <w:color w:val="0070C0"/>
          <w:sz w:val="20"/>
          <w:szCs w:val="20"/>
        </w:rPr>
        <w:t xml:space="preserve">Ипостасных, </w:t>
      </w:r>
      <w:r w:rsidRPr="009C25BD">
        <w:rPr>
          <w:rFonts w:ascii="Times New Roman" w:eastAsia="Times New Roman" w:hAnsi="Times New Roman" w:cs="Times New Roman"/>
          <w:color w:val="FF0000"/>
          <w:sz w:val="20"/>
          <w:szCs w:val="20"/>
        </w:rPr>
        <w:t xml:space="preserve">5.316.911.983.139.663.491.615.228.241.121.378.304 </w:t>
      </w:r>
      <w:r w:rsidRPr="009C25BD">
        <w:rPr>
          <w:rFonts w:ascii="Times New Roman" w:eastAsia="Times New Roman" w:hAnsi="Times New Roman" w:cs="Times New Roman"/>
          <w:color w:val="0070C0"/>
          <w:sz w:val="20"/>
          <w:szCs w:val="20"/>
        </w:rPr>
        <w:t xml:space="preserve">Трансвизорных и </w:t>
      </w:r>
      <w:r w:rsidRPr="009C25BD">
        <w:rPr>
          <w:rFonts w:ascii="Times New Roman" w:eastAsia="Times New Roman" w:hAnsi="Times New Roman" w:cs="Times New Roman"/>
          <w:color w:val="FF0000"/>
          <w:sz w:val="20"/>
          <w:szCs w:val="20"/>
        </w:rPr>
        <w:t xml:space="preserve">5.316.911.983.139.663.491.615.228.241.121.378.304 </w:t>
      </w:r>
      <w:r w:rsidRPr="009C25BD">
        <w:rPr>
          <w:rFonts w:ascii="Times New Roman" w:eastAsia="Times New Roman" w:hAnsi="Times New Roman" w:cs="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71D9F269" w14:textId="77777777" w:rsidR="009C25BD" w:rsidRPr="009C25BD" w:rsidRDefault="009C25BD" w:rsidP="00EF7FE7">
      <w:pPr>
        <w:numPr>
          <w:ilvl w:val="0"/>
          <w:numId w:val="14"/>
        </w:numPr>
        <w:spacing w:after="0" w:line="240" w:lineRule="auto"/>
        <w:ind w:left="0" w:firstLine="567"/>
        <w:contextualSpacing/>
        <w:jc w:val="both"/>
        <w:rPr>
          <w:rFonts w:ascii="Times New Roman" w:eastAsia="Times New Roman" w:hAnsi="Times New Roman" w:cs="Times New Roman"/>
          <w:color w:val="002060"/>
          <w:sz w:val="20"/>
          <w:szCs w:val="20"/>
        </w:rPr>
      </w:pPr>
      <w:r w:rsidRPr="009C25BD">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14:paraId="51359D0E" w14:textId="77777777" w:rsidR="009C25BD" w:rsidRPr="009C25BD" w:rsidRDefault="009C25BD" w:rsidP="00EF7FE7">
      <w:pPr>
        <w:numPr>
          <w:ilvl w:val="0"/>
          <w:numId w:val="14"/>
        </w:numPr>
        <w:spacing w:after="0" w:line="240" w:lineRule="auto"/>
        <w:ind w:left="0" w:firstLine="567"/>
        <w:contextualSpacing/>
        <w:jc w:val="both"/>
        <w:rPr>
          <w:rFonts w:ascii="Times New Roman" w:eastAsia="Times New Roman" w:hAnsi="Times New Roman" w:cs="Times New Roman"/>
          <w:color w:val="002060"/>
          <w:sz w:val="20"/>
          <w:szCs w:val="20"/>
        </w:rPr>
      </w:pPr>
      <w:r w:rsidRPr="009C25BD">
        <w:rPr>
          <w:rFonts w:ascii="Times New Roman" w:eastAsia="Times New Roman" w:hAnsi="Times New Roman" w:cs="Times New Roman"/>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14:paraId="10D7061E" w14:textId="77777777" w:rsidR="009C25BD" w:rsidRPr="009C25BD" w:rsidRDefault="009C25BD" w:rsidP="00EF7FE7">
      <w:pPr>
        <w:numPr>
          <w:ilvl w:val="0"/>
          <w:numId w:val="14"/>
        </w:numPr>
        <w:spacing w:after="0" w:line="240" w:lineRule="auto"/>
        <w:ind w:left="0" w:firstLine="567"/>
        <w:contextualSpacing/>
        <w:jc w:val="both"/>
        <w:rPr>
          <w:rFonts w:ascii="Times New Roman" w:eastAsia="Times New Roman" w:hAnsi="Times New Roman" w:cs="Times New Roman"/>
          <w:color w:val="002060"/>
          <w:sz w:val="20"/>
          <w:szCs w:val="20"/>
        </w:rPr>
      </w:pPr>
      <w:r w:rsidRPr="009C25BD">
        <w:rPr>
          <w:rFonts w:ascii="Times New Roman" w:eastAsia="Times New Roman" w:hAnsi="Times New Roman" w:cs="Times New Roman"/>
          <w:color w:val="002060"/>
          <w:sz w:val="20"/>
          <w:szCs w:val="20"/>
        </w:rPr>
        <w:t>Явление ИВА ИВО и семи Аватаров ИВА ИВО текущего Синтеза ИВО</w:t>
      </w:r>
    </w:p>
    <w:p w14:paraId="2412732F" w14:textId="77777777" w:rsidR="009C25BD" w:rsidRPr="009C25BD" w:rsidRDefault="009C25BD" w:rsidP="00EF7FE7">
      <w:pPr>
        <w:numPr>
          <w:ilvl w:val="0"/>
          <w:numId w:val="14"/>
        </w:numPr>
        <w:spacing w:after="0" w:line="240" w:lineRule="auto"/>
        <w:ind w:left="0" w:firstLine="567"/>
        <w:contextualSpacing/>
        <w:jc w:val="both"/>
        <w:rPr>
          <w:rFonts w:ascii="Times New Roman" w:eastAsia="Times New Roman" w:hAnsi="Times New Roman" w:cs="Times New Roman"/>
          <w:color w:val="002060"/>
          <w:sz w:val="20"/>
          <w:szCs w:val="20"/>
        </w:rPr>
      </w:pPr>
      <w:r w:rsidRPr="009C25BD">
        <w:rPr>
          <w:rFonts w:ascii="Times New Roman" w:eastAsia="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14:paraId="72D99415" w14:textId="77777777" w:rsidR="009C25BD" w:rsidRPr="009C25BD" w:rsidRDefault="009C25BD" w:rsidP="005B097B">
      <w:pPr>
        <w:numPr>
          <w:ilvl w:val="0"/>
          <w:numId w:val="14"/>
        </w:numPr>
        <w:tabs>
          <w:tab w:val="left" w:pos="709"/>
        </w:tabs>
        <w:spacing w:after="0" w:line="240" w:lineRule="auto"/>
        <w:ind w:left="0" w:firstLine="567"/>
        <w:contextualSpacing/>
        <w:jc w:val="both"/>
        <w:rPr>
          <w:rFonts w:ascii="Times New Roman" w:eastAsia="Times New Roman" w:hAnsi="Times New Roman" w:cs="Times New Roman"/>
          <w:color w:val="002060"/>
          <w:sz w:val="20"/>
          <w:szCs w:val="20"/>
        </w:rPr>
      </w:pPr>
      <w:r w:rsidRPr="009C25BD">
        <w:rPr>
          <w:rFonts w:ascii="Times New Roman" w:eastAsia="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14:paraId="2012EACF" w14:textId="77777777" w:rsidR="009C25BD" w:rsidRPr="009C25BD" w:rsidRDefault="009C25BD" w:rsidP="005B097B">
      <w:pPr>
        <w:numPr>
          <w:ilvl w:val="0"/>
          <w:numId w:val="14"/>
        </w:numPr>
        <w:tabs>
          <w:tab w:val="left" w:pos="709"/>
        </w:tabs>
        <w:spacing w:after="0" w:line="240" w:lineRule="auto"/>
        <w:ind w:left="0" w:firstLine="567"/>
        <w:contextualSpacing/>
        <w:jc w:val="both"/>
        <w:rPr>
          <w:rFonts w:ascii="Times New Roman" w:eastAsia="Times New Roman" w:hAnsi="Times New Roman" w:cs="Times New Roman"/>
          <w:color w:val="002060"/>
          <w:sz w:val="20"/>
          <w:szCs w:val="20"/>
        </w:rPr>
      </w:pPr>
      <w:r w:rsidRPr="009C25BD">
        <w:rPr>
          <w:rFonts w:ascii="Times New Roman" w:eastAsia="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14:paraId="10C6C05F" w14:textId="77777777" w:rsidR="009C25BD" w:rsidRPr="009C25BD" w:rsidRDefault="009C25BD" w:rsidP="005B097B">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2060"/>
          <w:sz w:val="20"/>
          <w:szCs w:val="20"/>
        </w:rPr>
      </w:pPr>
      <w:r w:rsidRPr="009C25BD">
        <w:rPr>
          <w:rFonts w:ascii="Times New Roman" w:eastAsia="Times New Roman" w:hAnsi="Times New Roman" w:cs="Times New Roman"/>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14:paraId="33CEC6B1" w14:textId="77777777" w:rsidR="009C25BD" w:rsidRPr="009C25BD" w:rsidRDefault="009C25BD" w:rsidP="005B097B">
      <w:pPr>
        <w:numPr>
          <w:ilvl w:val="0"/>
          <w:numId w:val="14"/>
        </w:numPr>
        <w:tabs>
          <w:tab w:val="left" w:pos="709"/>
          <w:tab w:val="left" w:pos="851"/>
        </w:tabs>
        <w:spacing w:after="0" w:line="240" w:lineRule="auto"/>
        <w:ind w:left="0" w:firstLine="567"/>
        <w:contextualSpacing/>
        <w:jc w:val="both"/>
        <w:rPr>
          <w:rFonts w:ascii="Times New Roman" w:eastAsia="Times New Roman" w:hAnsi="Times New Roman" w:cs="Times New Roman"/>
          <w:color w:val="002060"/>
          <w:sz w:val="20"/>
          <w:szCs w:val="20"/>
        </w:rPr>
      </w:pPr>
      <w:r w:rsidRPr="009C25BD">
        <w:rPr>
          <w:rFonts w:ascii="Times New Roman" w:eastAsia="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14:paraId="1EA94766" w14:textId="77777777" w:rsidR="009C25BD" w:rsidRPr="009C25BD" w:rsidRDefault="009C25BD" w:rsidP="005B097B">
      <w:pPr>
        <w:numPr>
          <w:ilvl w:val="0"/>
          <w:numId w:val="14"/>
        </w:numPr>
        <w:tabs>
          <w:tab w:val="left" w:pos="709"/>
          <w:tab w:val="left" w:pos="851"/>
        </w:tabs>
        <w:spacing w:after="0" w:line="240" w:lineRule="auto"/>
        <w:ind w:left="0" w:firstLine="567"/>
        <w:contextualSpacing/>
        <w:jc w:val="both"/>
        <w:rPr>
          <w:rFonts w:ascii="Times New Roman" w:eastAsia="Times New Roman" w:hAnsi="Times New Roman" w:cs="Times New Roman"/>
          <w:b/>
          <w:bCs/>
          <w:color w:val="002060"/>
          <w:sz w:val="20"/>
          <w:szCs w:val="20"/>
        </w:rPr>
      </w:pPr>
      <w:r w:rsidRPr="009C25BD">
        <w:rPr>
          <w:rFonts w:ascii="Times New Roman" w:eastAsia="Times New Roman" w:hAnsi="Times New Roman" w:cs="Times New Roman"/>
          <w:color w:val="002060"/>
          <w:sz w:val="20"/>
          <w:szCs w:val="20"/>
        </w:rPr>
        <w:t xml:space="preserve">Темы устоявшейся реализации: ИВДИВО ИВО (решением ИВАС КХ и ВлСи): </w:t>
      </w:r>
      <w:r w:rsidRPr="009C25BD">
        <w:rPr>
          <w:rFonts w:ascii="Times New Roman" w:eastAsia="Times New Roman" w:hAnsi="Times New Roman" w:cs="Times New Roman"/>
          <w:b/>
          <w:bCs/>
          <w:color w:val="002060"/>
          <w:sz w:val="20"/>
          <w:szCs w:val="20"/>
        </w:rPr>
        <w:t>Воскрешение ИВО</w:t>
      </w:r>
      <w:r w:rsidRPr="009C25BD">
        <w:rPr>
          <w:rFonts w:ascii="Times New Roman" w:eastAsia="Times New Roman" w:hAnsi="Times New Roman" w:cs="Times New Roman"/>
          <w:color w:val="002060"/>
          <w:sz w:val="20"/>
          <w:szCs w:val="20"/>
        </w:rPr>
        <w:t>.</w:t>
      </w:r>
      <w:r w:rsidRPr="009C25BD">
        <w:rPr>
          <w:rFonts w:ascii="Times New Roman" w:eastAsia="Times New Roman" w:hAnsi="Times New Roman" w:cs="Times New Roman"/>
          <w:b/>
          <w:bCs/>
          <w:color w:val="002060"/>
          <w:sz w:val="20"/>
          <w:szCs w:val="20"/>
        </w:rPr>
        <w:t xml:space="preserve"> ИВДИВО-Политическая партия </w:t>
      </w:r>
      <w:r w:rsidRPr="009C25BD">
        <w:rPr>
          <w:rFonts w:ascii="Times New Roman" w:eastAsia="Times New Roman" w:hAnsi="Times New Roman" w:cs="Times New Roman"/>
          <w:color w:val="002060"/>
          <w:sz w:val="20"/>
          <w:szCs w:val="20"/>
        </w:rPr>
        <w:t>Изначально Вышестоящего Отца</w:t>
      </w:r>
    </w:p>
    <w:p w14:paraId="5F24D863" w14:textId="77777777" w:rsidR="009C25BD" w:rsidRPr="009C25BD" w:rsidRDefault="009C25BD" w:rsidP="005B097B">
      <w:pPr>
        <w:numPr>
          <w:ilvl w:val="0"/>
          <w:numId w:val="14"/>
        </w:numPr>
        <w:tabs>
          <w:tab w:val="left" w:pos="709"/>
          <w:tab w:val="left" w:pos="851"/>
        </w:tabs>
        <w:spacing w:after="0" w:line="240" w:lineRule="auto"/>
        <w:ind w:left="0" w:firstLine="567"/>
        <w:contextualSpacing/>
        <w:jc w:val="both"/>
        <w:rPr>
          <w:rFonts w:ascii="Times New Roman" w:eastAsia="Times New Roman" w:hAnsi="Times New Roman" w:cs="Times New Roman"/>
          <w:color w:val="002060"/>
          <w:sz w:val="20"/>
          <w:szCs w:val="20"/>
        </w:rPr>
      </w:pPr>
      <w:r w:rsidRPr="009C25BD">
        <w:rPr>
          <w:rFonts w:ascii="Times New Roman" w:eastAsia="Times New Roman" w:hAnsi="Times New Roman" w:cs="Times New Roman"/>
          <w:color w:val="002060"/>
          <w:sz w:val="20"/>
          <w:szCs w:val="20"/>
        </w:rPr>
        <w:t>Семь Планов Синтеза ИВО семи Частей горизонта текущего синтеза ИВО</w:t>
      </w:r>
    </w:p>
    <w:p w14:paraId="238E40FB" w14:textId="77777777" w:rsidR="009C25BD" w:rsidRPr="009C25BD" w:rsidRDefault="009C25BD" w:rsidP="005B097B">
      <w:pPr>
        <w:numPr>
          <w:ilvl w:val="0"/>
          <w:numId w:val="14"/>
        </w:numPr>
        <w:tabs>
          <w:tab w:val="left" w:pos="709"/>
          <w:tab w:val="left" w:pos="851"/>
        </w:tabs>
        <w:spacing w:after="0" w:line="240" w:lineRule="auto"/>
        <w:ind w:left="0" w:firstLine="567"/>
        <w:contextualSpacing/>
        <w:jc w:val="both"/>
        <w:rPr>
          <w:rFonts w:ascii="Times New Roman" w:eastAsia="Times New Roman" w:hAnsi="Times New Roman" w:cs="Times New Roman"/>
          <w:b/>
          <w:color w:val="002060"/>
          <w:sz w:val="20"/>
          <w:szCs w:val="20"/>
        </w:rPr>
      </w:pPr>
      <w:r w:rsidRPr="009C25BD">
        <w:rPr>
          <w:rFonts w:ascii="Times New Roman" w:eastAsia="Times New Roman" w:hAnsi="Times New Roman" w:cs="Times New Roman"/>
          <w:color w:val="002060"/>
          <w:sz w:val="20"/>
          <w:szCs w:val="20"/>
        </w:rPr>
        <w:t>Четыре книги Жизни Человека, Компетентного, Полномочного и Извечного в Архетипической Метагалактике</w:t>
      </w:r>
    </w:p>
    <w:p w14:paraId="235FB00E" w14:textId="77777777" w:rsidR="009C25BD" w:rsidRPr="009C25BD" w:rsidRDefault="009C25BD" w:rsidP="005B097B">
      <w:pPr>
        <w:numPr>
          <w:ilvl w:val="0"/>
          <w:numId w:val="14"/>
        </w:numPr>
        <w:tabs>
          <w:tab w:val="left" w:pos="709"/>
          <w:tab w:val="left" w:pos="851"/>
        </w:tabs>
        <w:spacing w:after="0" w:line="240" w:lineRule="auto"/>
        <w:ind w:left="0" w:firstLine="567"/>
        <w:contextualSpacing/>
        <w:jc w:val="both"/>
        <w:rPr>
          <w:rFonts w:ascii="Times New Roman" w:eastAsia="Times New Roman" w:hAnsi="Times New Roman" w:cs="Times New Roman"/>
          <w:b/>
          <w:color w:val="002060"/>
          <w:sz w:val="20"/>
          <w:szCs w:val="20"/>
        </w:rPr>
      </w:pPr>
      <w:r w:rsidRPr="009C25BD">
        <w:rPr>
          <w:rFonts w:ascii="Times New Roman" w:eastAsia="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14:paraId="28F1DEE1" w14:textId="77777777" w:rsidR="009C25BD" w:rsidRPr="009C25BD" w:rsidRDefault="009C25BD" w:rsidP="005B097B">
      <w:pPr>
        <w:numPr>
          <w:ilvl w:val="0"/>
          <w:numId w:val="14"/>
        </w:numPr>
        <w:tabs>
          <w:tab w:val="left" w:pos="709"/>
          <w:tab w:val="left" w:pos="851"/>
        </w:tabs>
        <w:spacing w:after="0" w:line="240" w:lineRule="auto"/>
        <w:ind w:left="0" w:firstLine="567"/>
        <w:contextualSpacing/>
        <w:jc w:val="both"/>
        <w:rPr>
          <w:rFonts w:ascii="Times New Roman" w:eastAsia="Times New Roman" w:hAnsi="Times New Roman" w:cs="Times New Roman"/>
          <w:b/>
          <w:color w:val="002060"/>
          <w:sz w:val="20"/>
          <w:szCs w:val="20"/>
        </w:rPr>
      </w:pPr>
      <w:r w:rsidRPr="009C25BD">
        <w:rPr>
          <w:rFonts w:ascii="Times New Roman" w:eastAsia="Times New Roman" w:hAnsi="Times New Roman" w:cs="Times New Roman"/>
          <w:color w:val="002060"/>
          <w:sz w:val="20"/>
          <w:szCs w:val="20"/>
        </w:rPr>
        <w:t>4 ИВДИВО-Метагалактическая/4 Метагалактическая/4 ИВДИВО-метапланетарная/4 Метапланетарная Должностная Компетенция/Виртуозный Синтез Изначально Вышестоящего Отца.</w:t>
      </w:r>
    </w:p>
    <w:p w14:paraId="620036C0" w14:textId="77777777" w:rsidR="009C25BD" w:rsidRPr="009C25BD" w:rsidRDefault="009C25BD" w:rsidP="00EF7FE7">
      <w:pPr>
        <w:spacing w:after="0" w:line="240" w:lineRule="auto"/>
        <w:ind w:firstLine="567"/>
        <w:jc w:val="both"/>
        <w:rPr>
          <w:rFonts w:ascii="Times New Roman" w:eastAsia="Calibri" w:hAnsi="Times New Roman" w:cs="Times New Roman"/>
          <w:b/>
          <w:color w:val="FF0000"/>
          <w:sz w:val="20"/>
          <w:szCs w:val="20"/>
        </w:rPr>
      </w:pPr>
      <w:r w:rsidRPr="009C25BD">
        <w:rPr>
          <w:rFonts w:ascii="Times New Roman" w:eastAsia="Calibri" w:hAnsi="Times New Roman" w:cs="Times New Roman"/>
          <w:b/>
          <w:color w:val="FF0000"/>
          <w:sz w:val="20"/>
          <w:szCs w:val="20"/>
        </w:rPr>
        <w:lastRenderedPageBreak/>
        <w:t>952/440.</w:t>
      </w:r>
      <w:r w:rsidRPr="009C25BD">
        <w:rPr>
          <w:rFonts w:ascii="Times New Roman" w:eastAsia="Calibri" w:hAnsi="Times New Roman" w:cs="Times New Roman"/>
          <w:sz w:val="20"/>
          <w:szCs w:val="20"/>
        </w:rPr>
        <w:t xml:space="preserve"> </w:t>
      </w:r>
      <w:bookmarkStart w:id="0" w:name="_Hlk54006071"/>
      <w:r w:rsidRPr="009C25BD">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9C25BD">
        <w:rPr>
          <w:rFonts w:ascii="Times New Roman" w:eastAsia="Calibri" w:hAnsi="Times New Roman" w:cs="Times New Roman"/>
          <w:sz w:val="20"/>
          <w:szCs w:val="20"/>
        </w:rPr>
        <w:t xml:space="preserve"> Владомир </w:t>
      </w:r>
      <w:bookmarkEnd w:id="0"/>
      <w:r w:rsidRPr="009C25BD">
        <w:rPr>
          <w:rFonts w:ascii="Times New Roman" w:eastAsia="Calibri" w:hAnsi="Times New Roman" w:cs="Times New Roman"/>
          <w:color w:val="FF0000"/>
          <w:sz w:val="20"/>
          <w:szCs w:val="20"/>
        </w:rPr>
        <w:t>Синтез Воскрешения Изначально Вышестоящего Отца</w:t>
      </w:r>
      <w:r w:rsidRPr="009C25BD">
        <w:rPr>
          <w:rFonts w:ascii="Times New Roman" w:eastAsia="Calibri" w:hAnsi="Times New Roman" w:cs="Times New Roman"/>
          <w:b/>
          <w:color w:val="FF0000"/>
          <w:sz w:val="20"/>
          <w:szCs w:val="20"/>
        </w:rPr>
        <w:t xml:space="preserve"> </w:t>
      </w:r>
    </w:p>
    <w:p w14:paraId="3D415BDC" w14:textId="77777777" w:rsidR="009C25BD" w:rsidRPr="009C25BD" w:rsidRDefault="009C25BD" w:rsidP="00EF7FE7">
      <w:pPr>
        <w:spacing w:after="0" w:line="240" w:lineRule="auto"/>
        <w:ind w:firstLine="567"/>
        <w:jc w:val="both"/>
        <w:rPr>
          <w:rFonts w:ascii="Times New Roman" w:eastAsia="Calibri" w:hAnsi="Times New Roman" w:cs="Times New Roman"/>
          <w:b/>
          <w:color w:val="0070C0"/>
          <w:sz w:val="20"/>
          <w:szCs w:val="20"/>
        </w:rPr>
      </w:pPr>
      <w:r w:rsidRPr="009C25BD">
        <w:rPr>
          <w:rFonts w:ascii="Times New Roman" w:eastAsia="Calibri" w:hAnsi="Times New Roman" w:cs="Times New Roman"/>
          <w:b/>
          <w:bCs/>
          <w:color w:val="FF0000"/>
          <w:sz w:val="20"/>
          <w:szCs w:val="20"/>
        </w:rPr>
        <w:t xml:space="preserve">Октавно-Метагалактическо-Планетарная ИВДИВО-Политическая партия </w:t>
      </w:r>
      <w:r w:rsidRPr="009C25BD">
        <w:rPr>
          <w:rFonts w:ascii="Times New Roman" w:eastAsia="Calibri" w:hAnsi="Times New Roman" w:cs="Times New Roman"/>
          <w:color w:val="0070C0"/>
          <w:sz w:val="20"/>
          <w:szCs w:val="20"/>
        </w:rPr>
        <w:t>Изначально Вышестоящего Отца</w:t>
      </w:r>
    </w:p>
    <w:p w14:paraId="0F6DE748" w14:textId="77777777" w:rsidR="009C25BD" w:rsidRPr="009C25BD" w:rsidRDefault="009C25BD" w:rsidP="00EF7FE7">
      <w:pPr>
        <w:spacing w:after="0" w:line="240" w:lineRule="auto"/>
        <w:ind w:firstLine="567"/>
        <w:jc w:val="both"/>
        <w:rPr>
          <w:rFonts w:ascii="Times New Roman" w:eastAsia="Times New Roman" w:hAnsi="Times New Roman" w:cs="Times New Roman"/>
          <w:b/>
          <w:color w:val="FF0000"/>
          <w:sz w:val="20"/>
          <w:szCs w:val="20"/>
        </w:rPr>
      </w:pPr>
      <w:r w:rsidRPr="009C25BD">
        <w:rPr>
          <w:rFonts w:ascii="Times New Roman" w:eastAsia="Times New Roman" w:hAnsi="Times New Roman" w:cs="Times New Roman"/>
          <w:sz w:val="20"/>
          <w:szCs w:val="20"/>
        </w:rPr>
        <w:t>440. 56. компетенция воли Отец-человек-землянина</w:t>
      </w:r>
    </w:p>
    <w:p w14:paraId="064E7F44" w14:textId="77777777" w:rsidR="009C25BD" w:rsidRPr="009C25BD" w:rsidRDefault="009C25BD" w:rsidP="00EF7FE7">
      <w:pPr>
        <w:spacing w:after="0" w:line="240" w:lineRule="auto"/>
        <w:ind w:firstLine="567"/>
        <w:jc w:val="both"/>
        <w:rPr>
          <w:rFonts w:ascii="Times New Roman" w:eastAsia="Calibri" w:hAnsi="Times New Roman" w:cs="Times New Roman"/>
          <w:b/>
          <w:color w:val="FF0000"/>
          <w:sz w:val="20"/>
          <w:szCs w:val="20"/>
        </w:rPr>
      </w:pPr>
      <w:r w:rsidRPr="009C25BD">
        <w:rPr>
          <w:rFonts w:ascii="Times New Roman" w:eastAsia="Calibri" w:hAnsi="Times New Roman" w:cs="Times New Roman"/>
          <w:b/>
          <w:color w:val="FF0000"/>
          <w:sz w:val="20"/>
          <w:szCs w:val="20"/>
        </w:rPr>
        <w:t>888/376.</w:t>
      </w:r>
      <w:r w:rsidRPr="009C25BD">
        <w:rPr>
          <w:rFonts w:ascii="Times New Roman" w:eastAsia="Calibri" w:hAnsi="Times New Roman" w:cs="Times New Roman"/>
          <w:color w:val="FF0000"/>
          <w:sz w:val="20"/>
          <w:szCs w:val="20"/>
        </w:rPr>
        <w:t xml:space="preserve"> </w:t>
      </w:r>
      <w:bookmarkStart w:id="1" w:name="_Hlk54207525"/>
      <w:r w:rsidRPr="009C25BD">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9C25BD">
        <w:rPr>
          <w:rFonts w:ascii="Times New Roman" w:eastAsia="Calibri" w:hAnsi="Times New Roman" w:cs="Times New Roman"/>
          <w:sz w:val="20"/>
          <w:szCs w:val="20"/>
        </w:rPr>
        <w:t xml:space="preserve">Вацлав </w:t>
      </w:r>
      <w:bookmarkEnd w:id="1"/>
      <w:r w:rsidRPr="009C25BD">
        <w:rPr>
          <w:rFonts w:ascii="Times New Roman" w:eastAsia="Calibri" w:hAnsi="Times New Roman" w:cs="Times New Roman"/>
          <w:color w:val="FF0000"/>
          <w:sz w:val="20"/>
          <w:szCs w:val="20"/>
        </w:rPr>
        <w:t>Синтез Холитики Изначально Вышестоящего Отца</w:t>
      </w:r>
      <w:r w:rsidRPr="009C25BD">
        <w:rPr>
          <w:rFonts w:ascii="Times New Roman" w:eastAsia="Calibri" w:hAnsi="Times New Roman" w:cs="Times New Roman"/>
          <w:b/>
          <w:color w:val="FF0000"/>
          <w:sz w:val="20"/>
          <w:szCs w:val="20"/>
        </w:rPr>
        <w:t xml:space="preserve"> </w:t>
      </w:r>
    </w:p>
    <w:p w14:paraId="0C74F978" w14:textId="77777777" w:rsidR="009C25BD" w:rsidRPr="009C25BD" w:rsidRDefault="009C25BD" w:rsidP="00EF7FE7">
      <w:pPr>
        <w:spacing w:after="0" w:line="240" w:lineRule="auto"/>
        <w:ind w:firstLine="567"/>
        <w:jc w:val="both"/>
        <w:rPr>
          <w:rFonts w:ascii="Times New Roman" w:eastAsia="Calibri" w:hAnsi="Times New Roman" w:cs="Times New Roman"/>
          <w:b/>
          <w:color w:val="FF0000"/>
          <w:sz w:val="20"/>
          <w:szCs w:val="20"/>
        </w:rPr>
      </w:pPr>
      <w:r w:rsidRPr="009C25BD">
        <w:rPr>
          <w:rFonts w:ascii="Times New Roman" w:eastAsia="Calibri" w:hAnsi="Times New Roman" w:cs="Times New Roman"/>
          <w:color w:val="0070C0"/>
          <w:sz w:val="20"/>
          <w:szCs w:val="20"/>
        </w:rPr>
        <w:t>Октавно-Метагалактическо-Планетарное ИВДИВО-Управление Холитического тела Изначально Вышестоящего Отца</w:t>
      </w:r>
    </w:p>
    <w:p w14:paraId="7E93390C" w14:textId="77777777" w:rsidR="009C25BD" w:rsidRPr="009C25BD" w:rsidRDefault="009C25BD" w:rsidP="00EF7FE7">
      <w:pPr>
        <w:spacing w:after="0" w:line="240" w:lineRule="auto"/>
        <w:ind w:firstLine="567"/>
        <w:jc w:val="both"/>
        <w:rPr>
          <w:rFonts w:ascii="Times New Roman" w:eastAsia="Times New Roman" w:hAnsi="Times New Roman" w:cs="Times New Roman"/>
          <w:b/>
          <w:color w:val="FF0000"/>
          <w:sz w:val="20"/>
          <w:szCs w:val="20"/>
        </w:rPr>
      </w:pPr>
      <w:r w:rsidRPr="009C25BD">
        <w:rPr>
          <w:rFonts w:ascii="Times New Roman" w:eastAsia="Times New Roman" w:hAnsi="Times New Roman" w:cs="Times New Roman"/>
          <w:sz w:val="20"/>
          <w:szCs w:val="20"/>
        </w:rPr>
        <w:t>376. 56. холитическое тело Отец-человек-землянина</w:t>
      </w:r>
    </w:p>
    <w:p w14:paraId="710073FF" w14:textId="77777777" w:rsidR="009C25BD" w:rsidRPr="009C25BD" w:rsidRDefault="009C25BD" w:rsidP="00EF7FE7">
      <w:pPr>
        <w:spacing w:after="0" w:line="240" w:lineRule="auto"/>
        <w:ind w:firstLine="567"/>
        <w:jc w:val="both"/>
        <w:rPr>
          <w:rFonts w:ascii="Times New Roman" w:eastAsia="Calibri" w:hAnsi="Times New Roman" w:cs="Times New Roman"/>
          <w:b/>
          <w:color w:val="FF0000"/>
          <w:sz w:val="20"/>
          <w:szCs w:val="20"/>
        </w:rPr>
      </w:pPr>
      <w:r w:rsidRPr="009C25BD">
        <w:rPr>
          <w:rFonts w:ascii="Times New Roman" w:eastAsia="Calibri" w:hAnsi="Times New Roman" w:cs="Times New Roman"/>
          <w:b/>
          <w:color w:val="FF0000"/>
          <w:sz w:val="20"/>
          <w:szCs w:val="20"/>
        </w:rPr>
        <w:t>824/312.</w:t>
      </w:r>
      <w:r w:rsidRPr="009C25BD">
        <w:rPr>
          <w:rFonts w:ascii="Times New Roman" w:eastAsia="Calibri" w:hAnsi="Times New Roman" w:cs="Times New Roman"/>
          <w:color w:val="002060"/>
          <w:sz w:val="20"/>
          <w:szCs w:val="20"/>
        </w:rPr>
        <w:t xml:space="preserve"> </w:t>
      </w:r>
      <w:bookmarkStart w:id="2" w:name="_Hlk54251356"/>
      <w:r w:rsidRPr="009C25BD">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9C25BD">
        <w:rPr>
          <w:rFonts w:ascii="Times New Roman" w:eastAsia="Calibri" w:hAnsi="Times New Roman" w:cs="Times New Roman"/>
          <w:sz w:val="20"/>
          <w:szCs w:val="20"/>
        </w:rPr>
        <w:t xml:space="preserve"> Влад </w:t>
      </w:r>
      <w:bookmarkStart w:id="3" w:name="_Hlk122084301"/>
      <w:bookmarkEnd w:id="2"/>
      <w:r w:rsidRPr="009C25BD">
        <w:rPr>
          <w:rFonts w:ascii="Times New Roman" w:eastAsia="Calibri" w:hAnsi="Times New Roman" w:cs="Times New Roman"/>
          <w:color w:val="FF0000"/>
          <w:sz w:val="20"/>
          <w:szCs w:val="20"/>
        </w:rPr>
        <w:t xml:space="preserve">Синтез </w:t>
      </w:r>
      <w:r w:rsidRPr="009C25BD">
        <w:rPr>
          <w:rFonts w:ascii="Times New Roman" w:eastAsia="Calibri" w:hAnsi="Times New Roman" w:cs="Times New Roman"/>
          <w:color w:val="0070C0"/>
          <w:sz w:val="20"/>
          <w:szCs w:val="20"/>
        </w:rPr>
        <w:t>ИВДИВО-Тела</w:t>
      </w:r>
      <w:r w:rsidRPr="009C25BD">
        <w:rPr>
          <w:rFonts w:ascii="Times New Roman" w:eastAsia="Calibri" w:hAnsi="Times New Roman" w:cs="Times New Roman"/>
          <w:color w:val="FF0000"/>
          <w:sz w:val="20"/>
          <w:szCs w:val="20"/>
        </w:rPr>
        <w:t xml:space="preserve"> Воскрешения</w:t>
      </w:r>
      <w:bookmarkEnd w:id="3"/>
      <w:r w:rsidRPr="009C25BD">
        <w:rPr>
          <w:rFonts w:ascii="Times New Roman" w:eastAsia="Calibri" w:hAnsi="Times New Roman" w:cs="Times New Roman"/>
          <w:color w:val="FF0000"/>
          <w:sz w:val="20"/>
          <w:szCs w:val="20"/>
        </w:rPr>
        <w:t xml:space="preserve"> Изначально Вышестоящего Отца</w:t>
      </w:r>
      <w:r w:rsidRPr="009C25BD">
        <w:rPr>
          <w:rFonts w:ascii="Times New Roman" w:eastAsia="Calibri" w:hAnsi="Times New Roman" w:cs="Times New Roman"/>
          <w:b/>
          <w:color w:val="FF0000"/>
          <w:sz w:val="20"/>
          <w:szCs w:val="20"/>
        </w:rPr>
        <w:t xml:space="preserve"> </w:t>
      </w:r>
    </w:p>
    <w:p w14:paraId="396EFA8B" w14:textId="77777777" w:rsidR="009C25BD" w:rsidRPr="009C25BD" w:rsidRDefault="009C25BD" w:rsidP="00EF7FE7">
      <w:pPr>
        <w:spacing w:after="0" w:line="240" w:lineRule="auto"/>
        <w:ind w:firstLine="567"/>
        <w:jc w:val="both"/>
        <w:rPr>
          <w:rFonts w:ascii="Times New Roman" w:eastAsia="Calibri" w:hAnsi="Times New Roman" w:cs="Times New Roman"/>
          <w:b/>
          <w:color w:val="FF0000"/>
          <w:sz w:val="20"/>
          <w:szCs w:val="20"/>
        </w:rPr>
      </w:pPr>
      <w:r w:rsidRPr="009C25BD">
        <w:rPr>
          <w:rFonts w:ascii="Times New Roman" w:eastAsia="Calibri" w:hAnsi="Times New Roman" w:cs="Times New Roman"/>
          <w:color w:val="0070C0"/>
          <w:sz w:val="20"/>
          <w:szCs w:val="20"/>
        </w:rPr>
        <w:t>Октавно-Метагалактическо-Планетарное ИВДИВО-Управление ИВДИВО-Тела Воскрешения Изначально Вышестоящего Отца</w:t>
      </w:r>
    </w:p>
    <w:p w14:paraId="718E788A" w14:textId="77777777" w:rsidR="009C25BD" w:rsidRPr="009C25BD" w:rsidRDefault="009C25BD" w:rsidP="00EF7FE7">
      <w:pPr>
        <w:spacing w:after="0" w:line="240" w:lineRule="auto"/>
        <w:ind w:firstLine="567"/>
        <w:jc w:val="both"/>
        <w:rPr>
          <w:rFonts w:ascii="Times New Roman" w:eastAsia="Times New Roman" w:hAnsi="Times New Roman" w:cs="Times New Roman"/>
          <w:b/>
          <w:color w:val="FF0000"/>
          <w:sz w:val="20"/>
          <w:szCs w:val="20"/>
        </w:rPr>
      </w:pPr>
      <w:r w:rsidRPr="009C25BD">
        <w:rPr>
          <w:rFonts w:ascii="Times New Roman" w:eastAsia="Times New Roman" w:hAnsi="Times New Roman" w:cs="Times New Roman"/>
          <w:sz w:val="20"/>
          <w:szCs w:val="20"/>
        </w:rPr>
        <w:t>312. ИВДИВО-тело воскрешения Отец-человек-землянина</w:t>
      </w:r>
    </w:p>
    <w:p w14:paraId="01B3425E" w14:textId="77777777" w:rsidR="009C25BD" w:rsidRPr="009C25BD" w:rsidRDefault="009C25BD" w:rsidP="00EF7FE7">
      <w:pPr>
        <w:spacing w:after="0" w:line="240" w:lineRule="auto"/>
        <w:ind w:firstLine="567"/>
        <w:jc w:val="both"/>
        <w:rPr>
          <w:rFonts w:ascii="Times New Roman" w:eastAsia="Calibri" w:hAnsi="Times New Roman" w:cs="Times New Roman"/>
          <w:color w:val="FF0000"/>
          <w:sz w:val="20"/>
          <w:szCs w:val="20"/>
        </w:rPr>
      </w:pPr>
      <w:r w:rsidRPr="009C25BD">
        <w:rPr>
          <w:rFonts w:ascii="Times New Roman" w:eastAsia="Calibri" w:hAnsi="Times New Roman" w:cs="Times New Roman"/>
          <w:b/>
          <w:color w:val="FF0000"/>
          <w:sz w:val="20"/>
          <w:szCs w:val="20"/>
        </w:rPr>
        <w:t>760/248.</w:t>
      </w:r>
      <w:r w:rsidRPr="009C25BD">
        <w:rPr>
          <w:rFonts w:ascii="Times New Roman" w:eastAsia="Calibri" w:hAnsi="Times New Roman" w:cs="Times New Roman"/>
          <w:color w:val="FF0000"/>
          <w:sz w:val="20"/>
          <w:szCs w:val="20"/>
        </w:rPr>
        <w:t xml:space="preserve"> Изначально Вышестоящий Аватар Синтеза </w:t>
      </w:r>
      <w:bookmarkStart w:id="4" w:name="_Hlk143376840"/>
      <w:r w:rsidRPr="009C25BD">
        <w:rPr>
          <w:rFonts w:ascii="Times New Roman" w:eastAsia="Calibri" w:hAnsi="Times New Roman" w:cs="Times New Roman"/>
          <w:color w:val="FF0000"/>
          <w:sz w:val="20"/>
          <w:szCs w:val="20"/>
        </w:rPr>
        <w:t>Изначально Вышестоящего Отца</w:t>
      </w:r>
      <w:bookmarkEnd w:id="4"/>
      <w:r w:rsidRPr="009C25BD">
        <w:rPr>
          <w:rFonts w:ascii="Times New Roman" w:eastAsia="Calibri" w:hAnsi="Times New Roman" w:cs="Times New Roman"/>
          <w:sz w:val="20"/>
          <w:szCs w:val="20"/>
        </w:rPr>
        <w:t xml:space="preserve"> Отец-Человек-Землянина Изначально Вышестоящего Отца </w:t>
      </w:r>
      <w:r w:rsidRPr="009C25BD">
        <w:rPr>
          <w:rFonts w:ascii="Times New Roman" w:eastAsia="Calibri" w:hAnsi="Times New Roman" w:cs="Times New Roman"/>
          <w:color w:val="000000" w:themeColor="text1"/>
          <w:sz w:val="20"/>
          <w:szCs w:val="20"/>
        </w:rPr>
        <w:t xml:space="preserve">Ля-ИВДИВО Метагалактики Фа Человек-Посвящённого </w:t>
      </w:r>
      <w:r w:rsidRPr="009C25BD">
        <w:rPr>
          <w:rFonts w:ascii="Times New Roman" w:eastAsia="Calibri" w:hAnsi="Times New Roman" w:cs="Times New Roman"/>
          <w:sz w:val="20"/>
          <w:szCs w:val="20"/>
        </w:rPr>
        <w:t>Изначально Вышестоящего Отца</w:t>
      </w:r>
      <w:r w:rsidRPr="009C25BD">
        <w:rPr>
          <w:rFonts w:ascii="Times New Roman" w:eastAsia="Calibri" w:hAnsi="Times New Roman" w:cs="Times New Roman"/>
          <w:color w:val="FF0000"/>
          <w:sz w:val="20"/>
          <w:szCs w:val="20"/>
        </w:rPr>
        <w:t xml:space="preserve"> </w:t>
      </w:r>
      <w:bookmarkStart w:id="5" w:name="_Hlk143377793"/>
      <w:r w:rsidRPr="009C25BD">
        <w:rPr>
          <w:rFonts w:ascii="Times New Roman" w:eastAsia="Calibri" w:hAnsi="Times New Roman" w:cs="Times New Roman"/>
          <w:color w:val="FF0000"/>
          <w:sz w:val="20"/>
          <w:szCs w:val="20"/>
        </w:rPr>
        <w:t xml:space="preserve">Синтез Тела </w:t>
      </w:r>
      <w:bookmarkEnd w:id="5"/>
      <w:r w:rsidRPr="009C25BD">
        <w:rPr>
          <w:rFonts w:ascii="Times New Roman" w:eastAsia="Calibri" w:hAnsi="Times New Roman" w:cs="Times New Roman"/>
          <w:color w:val="FF0000"/>
          <w:sz w:val="20"/>
          <w:szCs w:val="20"/>
        </w:rPr>
        <w:t>Отец-Человек-Землянина Изначально Вышестоящего Отца Ля-ИВДИВО Метагалактики Фа Человек-Посвящённого Изначально Вышестоящего Отца</w:t>
      </w:r>
    </w:p>
    <w:p w14:paraId="5505C9EB" w14:textId="77777777" w:rsidR="009C25BD" w:rsidRPr="009C25BD" w:rsidRDefault="009C25BD" w:rsidP="00EF7FE7">
      <w:pPr>
        <w:spacing w:after="0" w:line="240" w:lineRule="auto"/>
        <w:ind w:firstLine="567"/>
        <w:jc w:val="both"/>
        <w:rPr>
          <w:rFonts w:ascii="Times New Roman" w:eastAsia="Calibri" w:hAnsi="Times New Roman" w:cs="Times New Roman"/>
          <w:color w:val="0070C0"/>
          <w:sz w:val="20"/>
          <w:szCs w:val="20"/>
        </w:rPr>
      </w:pPr>
      <w:r w:rsidRPr="009C25BD">
        <w:rPr>
          <w:rFonts w:ascii="Times New Roman" w:eastAsia="Calibri" w:hAnsi="Times New Roman" w:cs="Times New Roman"/>
          <w:color w:val="0070C0"/>
          <w:sz w:val="20"/>
          <w:szCs w:val="20"/>
        </w:rPr>
        <w:t>Октавно-Метагалактическо-Планетарное ИВДИВО-Управление Синтез Тела Отец-Человек-Землянина Изначально Вышестоящего Отца Ля-ИВДИВО Метагалактики Фа Человек-Посвящённого Изначально Вышестоящего Отца</w:t>
      </w:r>
    </w:p>
    <w:p w14:paraId="5A2017EF" w14:textId="77777777" w:rsidR="009C25BD" w:rsidRPr="009C25BD" w:rsidRDefault="009C25BD" w:rsidP="00EF7FE7">
      <w:pPr>
        <w:spacing w:after="0" w:line="240" w:lineRule="auto"/>
        <w:ind w:firstLine="567"/>
        <w:jc w:val="both"/>
        <w:rPr>
          <w:rFonts w:ascii="Times New Roman" w:eastAsia="Times New Roman" w:hAnsi="Times New Roman" w:cs="Times New Roman"/>
          <w:color w:val="FF0000"/>
          <w:sz w:val="20"/>
          <w:szCs w:val="20"/>
        </w:rPr>
      </w:pPr>
      <w:r w:rsidRPr="009C25BD">
        <w:rPr>
          <w:rFonts w:ascii="Times New Roman" w:eastAsia="Calibri" w:hAnsi="Times New Roman" w:cs="Times New Roman"/>
          <w:sz w:val="20"/>
          <w:szCs w:val="20"/>
        </w:rPr>
        <w:t>248. 56. тело Отец-человек-землянина Ля-ИВДИВО Метагалактики Фа Человек-Посвящённого</w:t>
      </w:r>
    </w:p>
    <w:p w14:paraId="1C431B52" w14:textId="77777777" w:rsidR="009C25BD" w:rsidRPr="009C25BD" w:rsidRDefault="009C25BD" w:rsidP="00EF7FE7">
      <w:pPr>
        <w:spacing w:after="0" w:line="240" w:lineRule="auto"/>
        <w:ind w:firstLine="567"/>
        <w:jc w:val="both"/>
        <w:rPr>
          <w:rFonts w:ascii="Times New Roman" w:eastAsia="Calibri" w:hAnsi="Times New Roman" w:cs="Times New Roman"/>
          <w:b/>
          <w:color w:val="FF0000"/>
          <w:sz w:val="20"/>
          <w:szCs w:val="20"/>
        </w:rPr>
      </w:pPr>
      <w:r w:rsidRPr="009C25BD">
        <w:rPr>
          <w:rFonts w:ascii="Times New Roman" w:eastAsia="Calibri" w:hAnsi="Times New Roman" w:cs="Times New Roman"/>
          <w:b/>
          <w:color w:val="FF0000"/>
          <w:sz w:val="20"/>
          <w:szCs w:val="20"/>
        </w:rPr>
        <w:t xml:space="preserve">696/184. </w:t>
      </w:r>
      <w:r w:rsidRPr="009C25BD">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9C25BD">
        <w:rPr>
          <w:rFonts w:ascii="Times New Roman" w:eastAsia="Calibri" w:hAnsi="Times New Roman" w:cs="Times New Roman"/>
          <w:sz w:val="20"/>
          <w:szCs w:val="20"/>
        </w:rPr>
        <w:t xml:space="preserve"> Стефана</w:t>
      </w:r>
      <w:r w:rsidRPr="009C25BD">
        <w:rPr>
          <w:rFonts w:ascii="Times New Roman" w:eastAsia="Calibri" w:hAnsi="Times New Roman" w:cs="Times New Roman"/>
          <w:color w:val="FF0000"/>
          <w:sz w:val="20"/>
          <w:szCs w:val="20"/>
        </w:rPr>
        <w:t xml:space="preserve"> Синтез Пракомпетенции воли Изначально Вышестоящего Отца</w:t>
      </w:r>
      <w:r w:rsidRPr="009C25BD">
        <w:rPr>
          <w:rFonts w:ascii="Times New Roman" w:eastAsia="Calibri" w:hAnsi="Times New Roman" w:cs="Times New Roman"/>
          <w:b/>
          <w:color w:val="FF0000"/>
          <w:sz w:val="20"/>
          <w:szCs w:val="20"/>
        </w:rPr>
        <w:t xml:space="preserve"> </w:t>
      </w:r>
    </w:p>
    <w:p w14:paraId="557BD70E" w14:textId="77777777" w:rsidR="009C25BD" w:rsidRPr="009C25BD" w:rsidRDefault="009C25BD" w:rsidP="00EF7FE7">
      <w:pPr>
        <w:spacing w:after="0" w:line="240" w:lineRule="auto"/>
        <w:ind w:firstLine="567"/>
        <w:jc w:val="both"/>
        <w:rPr>
          <w:rFonts w:ascii="Times New Roman" w:eastAsia="Calibri" w:hAnsi="Times New Roman" w:cs="Times New Roman"/>
          <w:b/>
          <w:color w:val="FF0000"/>
          <w:sz w:val="20"/>
          <w:szCs w:val="20"/>
        </w:rPr>
      </w:pPr>
      <w:r w:rsidRPr="009C25BD">
        <w:rPr>
          <w:rFonts w:ascii="Times New Roman" w:eastAsia="Calibri" w:hAnsi="Times New Roman" w:cs="Times New Roman"/>
          <w:color w:val="0070C0"/>
          <w:sz w:val="20"/>
          <w:szCs w:val="20"/>
        </w:rPr>
        <w:t>Октавно-Метагалактическо-Планетарный ИВДИВО-Отдел Воскрешения Изначально Вышестоящего Отца</w:t>
      </w:r>
    </w:p>
    <w:p w14:paraId="0AF60BC1" w14:textId="77777777" w:rsidR="009C25BD" w:rsidRPr="009C25BD" w:rsidRDefault="009C25BD" w:rsidP="00EF7FE7">
      <w:pPr>
        <w:spacing w:after="0" w:line="240" w:lineRule="auto"/>
        <w:ind w:firstLine="567"/>
        <w:jc w:val="both"/>
        <w:rPr>
          <w:rFonts w:ascii="Times New Roman" w:eastAsia="Times New Roman" w:hAnsi="Times New Roman" w:cs="Times New Roman"/>
          <w:b/>
          <w:color w:val="FF0000"/>
          <w:sz w:val="20"/>
          <w:szCs w:val="20"/>
        </w:rPr>
      </w:pPr>
      <w:r w:rsidRPr="009C25BD">
        <w:rPr>
          <w:rFonts w:ascii="Times New Roman" w:eastAsia="Calibri" w:hAnsi="Times New Roman" w:cs="Times New Roman"/>
          <w:sz w:val="20"/>
          <w:szCs w:val="20"/>
        </w:rPr>
        <w:t xml:space="preserve">184. 56. пракомпетенция </w:t>
      </w:r>
      <w:r w:rsidRPr="009C25BD">
        <w:rPr>
          <w:rFonts w:ascii="Times New Roman" w:eastAsia="Calibri" w:hAnsi="Times New Roman" w:cs="Times New Roman"/>
          <w:color w:val="FF0000"/>
          <w:sz w:val="20"/>
          <w:szCs w:val="20"/>
        </w:rPr>
        <w:t>воли</w:t>
      </w:r>
      <w:r w:rsidRPr="009C25BD">
        <w:rPr>
          <w:rFonts w:ascii="Times New Roman" w:eastAsia="Times New Roman" w:hAnsi="Times New Roman" w:cs="Times New Roman"/>
          <w:sz w:val="20"/>
          <w:szCs w:val="20"/>
        </w:rPr>
        <w:t xml:space="preserve"> Отец-человек-землянина</w:t>
      </w:r>
    </w:p>
    <w:p w14:paraId="1C2DB286" w14:textId="77777777" w:rsidR="009C25BD" w:rsidRPr="009C25BD" w:rsidRDefault="009C25BD" w:rsidP="00EF7FE7">
      <w:pPr>
        <w:spacing w:after="0" w:line="240" w:lineRule="auto"/>
        <w:ind w:firstLine="567"/>
        <w:jc w:val="both"/>
        <w:rPr>
          <w:rFonts w:ascii="Times New Roman" w:eastAsia="Calibri" w:hAnsi="Times New Roman" w:cs="Times New Roman"/>
          <w:color w:val="0070C0"/>
          <w:sz w:val="20"/>
          <w:szCs w:val="20"/>
        </w:rPr>
      </w:pPr>
      <w:r w:rsidRPr="009C25BD">
        <w:rPr>
          <w:rFonts w:ascii="Times New Roman" w:eastAsia="Calibri" w:hAnsi="Times New Roman" w:cs="Times New Roman"/>
          <w:b/>
          <w:color w:val="FF0000"/>
          <w:sz w:val="20"/>
          <w:szCs w:val="20"/>
        </w:rPr>
        <w:t>632/120.</w:t>
      </w:r>
      <w:r w:rsidRPr="009C25BD">
        <w:rPr>
          <w:rFonts w:ascii="Times New Roman" w:eastAsia="Calibri" w:hAnsi="Times New Roman" w:cs="Times New Roman"/>
          <w:color w:val="FF0000"/>
          <w:sz w:val="20"/>
          <w:szCs w:val="20"/>
        </w:rPr>
        <w:t xml:space="preserve"> Изначально Вышестоящая Аватаресса Синтеза Изначально Вышестоящего Отца </w:t>
      </w:r>
      <w:r w:rsidRPr="009C25BD">
        <w:rPr>
          <w:rFonts w:ascii="Times New Roman" w:eastAsia="Calibri" w:hAnsi="Times New Roman" w:cs="Times New Roman"/>
          <w:sz w:val="20"/>
          <w:szCs w:val="20"/>
        </w:rPr>
        <w:t>Ханна</w:t>
      </w:r>
      <w:r w:rsidRPr="009C25BD">
        <w:rPr>
          <w:rFonts w:ascii="Times New Roman" w:eastAsia="Calibri" w:hAnsi="Times New Roman" w:cs="Times New Roman"/>
          <w:color w:val="FF0000"/>
          <w:sz w:val="20"/>
          <w:szCs w:val="20"/>
        </w:rPr>
        <w:t xml:space="preserve"> Синтез Прахолитического тела Изначально Вышестоящего Отца</w:t>
      </w:r>
      <w:r w:rsidRPr="009C25BD">
        <w:rPr>
          <w:rFonts w:ascii="Times New Roman" w:eastAsia="Calibri" w:hAnsi="Times New Roman" w:cs="Times New Roman"/>
          <w:color w:val="0070C0"/>
          <w:sz w:val="20"/>
          <w:szCs w:val="20"/>
        </w:rPr>
        <w:t xml:space="preserve"> </w:t>
      </w:r>
    </w:p>
    <w:p w14:paraId="20267621" w14:textId="77777777" w:rsidR="009C25BD" w:rsidRPr="009C25BD" w:rsidRDefault="009C25BD" w:rsidP="00EF7FE7">
      <w:pPr>
        <w:spacing w:after="0" w:line="240" w:lineRule="auto"/>
        <w:ind w:firstLine="567"/>
        <w:jc w:val="both"/>
        <w:rPr>
          <w:rFonts w:ascii="Times New Roman" w:eastAsia="Calibri" w:hAnsi="Times New Roman" w:cs="Times New Roman"/>
          <w:b/>
          <w:color w:val="FF0000"/>
          <w:sz w:val="20"/>
          <w:szCs w:val="20"/>
        </w:rPr>
      </w:pPr>
      <w:r w:rsidRPr="009C25BD">
        <w:rPr>
          <w:rFonts w:ascii="Times New Roman" w:eastAsia="Calibri" w:hAnsi="Times New Roman" w:cs="Times New Roman"/>
          <w:color w:val="0070C0"/>
          <w:sz w:val="20"/>
          <w:szCs w:val="20"/>
        </w:rPr>
        <w:t>Октавно-Метагалактическо-Планетарный ИВДИВО-Отдел Холитики Изначально Вышестоящего Отца</w:t>
      </w:r>
    </w:p>
    <w:p w14:paraId="7E8E9358" w14:textId="77777777" w:rsidR="009C25BD" w:rsidRPr="009C25BD" w:rsidRDefault="009C25BD" w:rsidP="00EF7FE7">
      <w:pPr>
        <w:spacing w:after="0" w:line="240" w:lineRule="auto"/>
        <w:ind w:firstLine="567"/>
        <w:jc w:val="both"/>
        <w:rPr>
          <w:rFonts w:ascii="Times New Roman" w:eastAsia="Times New Roman" w:hAnsi="Times New Roman" w:cs="Times New Roman"/>
          <w:b/>
          <w:color w:val="FF0000"/>
          <w:sz w:val="20"/>
          <w:szCs w:val="20"/>
        </w:rPr>
      </w:pPr>
      <w:r w:rsidRPr="009C25BD">
        <w:rPr>
          <w:rFonts w:ascii="Times New Roman" w:eastAsia="Calibri" w:hAnsi="Times New Roman" w:cs="Times New Roman"/>
          <w:sz w:val="20"/>
          <w:szCs w:val="20"/>
        </w:rPr>
        <w:t>120. 56. прахолитическое тело</w:t>
      </w:r>
      <w:r w:rsidRPr="009C25BD">
        <w:rPr>
          <w:rFonts w:ascii="Times New Roman" w:eastAsia="Times New Roman" w:hAnsi="Times New Roman" w:cs="Times New Roman"/>
          <w:sz w:val="20"/>
          <w:szCs w:val="20"/>
        </w:rPr>
        <w:t xml:space="preserve"> Отец-человек-землянина</w:t>
      </w:r>
    </w:p>
    <w:p w14:paraId="3EB7A27C" w14:textId="77777777" w:rsidR="009C25BD" w:rsidRPr="009C25BD" w:rsidRDefault="009C25BD" w:rsidP="00EF7FE7">
      <w:pPr>
        <w:spacing w:after="0" w:line="240" w:lineRule="auto"/>
        <w:ind w:firstLine="567"/>
        <w:jc w:val="both"/>
        <w:rPr>
          <w:rFonts w:ascii="Times New Roman" w:eastAsia="Calibri" w:hAnsi="Times New Roman" w:cs="Times New Roman"/>
          <w:color w:val="0070C0"/>
          <w:sz w:val="20"/>
          <w:szCs w:val="20"/>
        </w:rPr>
      </w:pPr>
      <w:r w:rsidRPr="009C25BD">
        <w:rPr>
          <w:rFonts w:ascii="Times New Roman" w:eastAsia="Calibri" w:hAnsi="Times New Roman" w:cs="Times New Roman"/>
          <w:b/>
          <w:color w:val="FF0000"/>
          <w:sz w:val="20"/>
          <w:szCs w:val="20"/>
        </w:rPr>
        <w:t>568/056.</w:t>
      </w:r>
      <w:r w:rsidRPr="009C25BD">
        <w:rPr>
          <w:rFonts w:ascii="Times New Roman" w:eastAsia="Calibri" w:hAnsi="Times New Roman" w:cs="Times New Roman"/>
          <w:color w:val="002060"/>
          <w:sz w:val="20"/>
          <w:szCs w:val="20"/>
        </w:rPr>
        <w:t xml:space="preserve"> </w:t>
      </w:r>
      <w:r w:rsidRPr="009C25BD">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9C25BD">
        <w:rPr>
          <w:rFonts w:ascii="Times New Roman" w:eastAsia="Calibri" w:hAnsi="Times New Roman" w:cs="Times New Roman"/>
          <w:sz w:val="20"/>
          <w:szCs w:val="20"/>
        </w:rPr>
        <w:t xml:space="preserve"> Ярослава </w:t>
      </w:r>
      <w:r w:rsidRPr="009C25BD">
        <w:rPr>
          <w:rFonts w:ascii="Times New Roman" w:eastAsia="Calibri" w:hAnsi="Times New Roman" w:cs="Times New Roman"/>
          <w:color w:val="FF0000"/>
          <w:sz w:val="20"/>
          <w:szCs w:val="20"/>
        </w:rPr>
        <w:t>Синтез ИВДИВО-Тела Правоскрешения Изначально Вышестоящего Отца</w:t>
      </w:r>
      <w:r w:rsidRPr="009C25BD">
        <w:rPr>
          <w:rFonts w:ascii="Times New Roman" w:eastAsia="Calibri" w:hAnsi="Times New Roman" w:cs="Times New Roman"/>
          <w:color w:val="0070C0"/>
          <w:sz w:val="20"/>
          <w:szCs w:val="20"/>
        </w:rPr>
        <w:t xml:space="preserve"> </w:t>
      </w:r>
    </w:p>
    <w:p w14:paraId="25E15148" w14:textId="77777777" w:rsidR="009C25BD" w:rsidRPr="009C25BD" w:rsidRDefault="009C25BD" w:rsidP="00EF7FE7">
      <w:pPr>
        <w:spacing w:after="0" w:line="240" w:lineRule="auto"/>
        <w:ind w:firstLine="567"/>
        <w:jc w:val="both"/>
        <w:rPr>
          <w:rFonts w:ascii="Times New Roman" w:eastAsia="Calibri" w:hAnsi="Times New Roman" w:cs="Times New Roman"/>
          <w:b/>
          <w:color w:val="FF0000"/>
          <w:sz w:val="20"/>
          <w:szCs w:val="20"/>
        </w:rPr>
      </w:pPr>
      <w:r w:rsidRPr="009C25BD">
        <w:rPr>
          <w:rFonts w:ascii="Times New Roman" w:eastAsia="Calibri" w:hAnsi="Times New Roman" w:cs="Times New Roman"/>
          <w:color w:val="0070C0"/>
          <w:sz w:val="20"/>
          <w:szCs w:val="20"/>
        </w:rPr>
        <w:t>Октавно-Метагалактическо-Планетарный ИВДИВО-Отдел Правоскрешения Изначально Вышестоящего Отца</w:t>
      </w:r>
    </w:p>
    <w:p w14:paraId="4FF7EFA7" w14:textId="77777777" w:rsidR="009C25BD" w:rsidRPr="009C25BD" w:rsidRDefault="009C25BD" w:rsidP="00EF7FE7">
      <w:pPr>
        <w:spacing w:after="0" w:line="240" w:lineRule="auto"/>
        <w:ind w:firstLine="567"/>
        <w:jc w:val="both"/>
        <w:rPr>
          <w:rFonts w:ascii="Times New Roman" w:eastAsia="Times New Roman" w:hAnsi="Times New Roman" w:cs="Times New Roman"/>
          <w:color w:val="0070C0"/>
          <w:sz w:val="20"/>
          <w:szCs w:val="20"/>
        </w:rPr>
      </w:pPr>
      <w:r w:rsidRPr="009C25BD">
        <w:rPr>
          <w:rFonts w:ascii="Times New Roman" w:eastAsia="Calibri" w:hAnsi="Times New Roman" w:cs="Times New Roman"/>
          <w:sz w:val="20"/>
          <w:szCs w:val="20"/>
        </w:rPr>
        <w:t>056. ИВДИВО-тело правоскрешения</w:t>
      </w:r>
      <w:r w:rsidRPr="009C25BD">
        <w:rPr>
          <w:rFonts w:ascii="Times New Roman" w:eastAsia="Times New Roman" w:hAnsi="Times New Roman" w:cs="Times New Roman"/>
          <w:sz w:val="20"/>
          <w:szCs w:val="20"/>
        </w:rPr>
        <w:t xml:space="preserve"> Отец-человек-землянина</w:t>
      </w:r>
    </w:p>
    <w:p w14:paraId="75B1B1DB" w14:textId="77777777" w:rsidR="00A94C13" w:rsidRPr="00A94C13" w:rsidRDefault="00A94C13" w:rsidP="00A94C13">
      <w:pPr>
        <w:spacing w:after="0" w:line="240" w:lineRule="auto"/>
        <w:ind w:firstLine="426"/>
        <w:jc w:val="both"/>
        <w:rPr>
          <w:rFonts w:ascii="Times New Roman" w:eastAsia="Times New Roman" w:hAnsi="Times New Roman" w:cs="Times New Roman"/>
          <w:color w:val="0070C0"/>
          <w:sz w:val="20"/>
          <w:szCs w:val="20"/>
        </w:rPr>
      </w:pPr>
    </w:p>
    <w:p w14:paraId="3D0116BE" w14:textId="77777777" w:rsidR="00A80DA9" w:rsidRPr="000467B5" w:rsidRDefault="00A80DA9" w:rsidP="00BA25C6">
      <w:pPr>
        <w:spacing w:after="0"/>
        <w:jc w:val="center"/>
        <w:rPr>
          <w:rFonts w:ascii="Times New Roman" w:hAnsi="Times New Roman" w:cs="Times New Roman"/>
          <w:b/>
          <w:sz w:val="24"/>
          <w:szCs w:val="24"/>
        </w:rPr>
      </w:pPr>
      <w:r w:rsidRPr="000467B5">
        <w:rPr>
          <w:rFonts w:ascii="Times New Roman" w:hAnsi="Times New Roman" w:cs="Times New Roman"/>
          <w:b/>
          <w:sz w:val="24"/>
          <w:szCs w:val="24"/>
        </w:rPr>
        <w:t>Кратк</w:t>
      </w:r>
      <w:r w:rsidR="00CB44DE">
        <w:rPr>
          <w:rFonts w:ascii="Times New Roman" w:hAnsi="Times New Roman" w:cs="Times New Roman"/>
          <w:b/>
          <w:sz w:val="24"/>
          <w:szCs w:val="24"/>
        </w:rPr>
        <w:t>ое</w:t>
      </w:r>
      <w:r w:rsidRPr="000467B5">
        <w:rPr>
          <w:rFonts w:ascii="Times New Roman" w:hAnsi="Times New Roman" w:cs="Times New Roman"/>
          <w:b/>
          <w:sz w:val="24"/>
          <w:szCs w:val="24"/>
        </w:rPr>
        <w:t xml:space="preserve"> </w:t>
      </w:r>
      <w:r w:rsidR="00CB44DE">
        <w:rPr>
          <w:rFonts w:ascii="Times New Roman" w:hAnsi="Times New Roman" w:cs="Times New Roman"/>
          <w:b/>
          <w:sz w:val="24"/>
          <w:szCs w:val="24"/>
        </w:rPr>
        <w:t>содержание</w:t>
      </w:r>
    </w:p>
    <w:p w14:paraId="6DD25E59" w14:textId="77777777" w:rsidR="00A80DA9" w:rsidRPr="00304026" w:rsidRDefault="00A80DA9" w:rsidP="000D59E5">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14:paraId="3A7A68AE"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 Синтез называется Компетенция Воли Отца-человека-субъекта ИВО, организация Политической Партии ИВО. Это рубеж, это 8-й Синтез из 16-ти. Про набор команд на курсы Синтеза.</w:t>
      </w:r>
    </w:p>
    <w:p w14:paraId="050EA7DE"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00:09:20 Темы про Космос от ИВАС Кут Хуми. Философия русского космизма – первоисточник формирования Синтеза, имена Соловьёв, Фёдоров, Циолковский и др. нам надо знать эти фамилии, имена, потому что, когда приходят новенькие, задают вопрос, откуда вы это всё взяли, мы ссылаемся на Парадигму – но это новые источники. </w:t>
      </w:r>
    </w:p>
    <w:p w14:paraId="1E4A9C29"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Россия – первая космическая страна. И философы русского космизма заложили основы о космосе, о человеке в космосе, как там человек должен жить в городах, о воскрешении, разуме, разных частях, что без познания самого себя, без познания внутреннего мира, частей человека мы никогда не полетим в космос.</w:t>
      </w:r>
    </w:p>
    <w:p w14:paraId="2F558053"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00:11:15 У нас очень хорошая Школа русского космизма на территории России, и мы первые полетели в космос, первые вышли в космос, мы первые во многие исследованиях, которые сейчас идут в космосе. У нас плазменный двигатель придумали для космических кораблей, самое последнее открытие – этот двигатель будет перевозить людей на соседние планеты, безопасно довезти человеков до следующей планеты. </w:t>
      </w:r>
    </w:p>
    <w:p w14:paraId="7E28C92A"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00:12:30 Община Аватара Синтеза Кут Хуми. На самом деле эти общины всегда были, только не Кут Хуми, а людей. Люди сплачивались между собою на какую-то тему, допустим, мы сегодня сплочаемся на тему 56 Синтеза Партии ИВО. Раньше так и вели Учителя лучшие умы между собою, чтобы, например, сдвинуть науку в какое-то новое направление. Например, Циолковский общался с Фёдоровым, а Фёдоров занимался чем? – воскрешением, а у нас сегодня Синтез Воскрешения после праздника Космоса. Он говорил, что человек должен научиться воскрешаться, мы не должны </w:t>
      </w:r>
      <w:r>
        <w:rPr>
          <w:rFonts w:ascii="Times New Roman" w:hAnsi="Times New Roman" w:cs="Times New Roman"/>
          <w:sz w:val="24"/>
          <w:szCs w:val="24"/>
        </w:rPr>
        <w:lastRenderedPageBreak/>
        <w:t xml:space="preserve">проходить этапы смерти, мы должны проходить этапы воскрешения. У него есть философские трактаты, что человек должен жить в космосе, должен заселять космос. У него базой была тема воскрешения. </w:t>
      </w:r>
    </w:p>
    <w:p w14:paraId="7DBA485D"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Циолковского К.Э.</w:t>
      </w:r>
    </w:p>
    <w:p w14:paraId="6E771E94"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00:15:40 В целом наш космос вырос на философии. Наша наука баллистика разработана Циолковским, Королёвым. У нас Россия первое место по космосу. Летает ракета, а ракеты создавались философами русского космизма, т.е. база, основа здесь философия. Если бы не было философии, если бы человек не думал бы о внутреннем мире, не думал бы о космосе, о пространстве, это масштаб мышления, то меняется подход к</w:t>
      </w:r>
      <w:r w:rsidR="00C21077">
        <w:rPr>
          <w:rFonts w:ascii="Times New Roman" w:hAnsi="Times New Roman" w:cs="Times New Roman"/>
          <w:sz w:val="24"/>
          <w:szCs w:val="24"/>
        </w:rPr>
        <w:t>о</w:t>
      </w:r>
      <w:r>
        <w:rPr>
          <w:rFonts w:ascii="Times New Roman" w:hAnsi="Times New Roman" w:cs="Times New Roman"/>
          <w:sz w:val="24"/>
          <w:szCs w:val="24"/>
        </w:rPr>
        <w:t xml:space="preserve"> многому. Мы не первые в экономике, но чем занималась философия на момент военных, довоенных времён, то мы в этом выросли. Что философия начинает продвигать, то мы в этом начинаем первы</w:t>
      </w:r>
      <w:r w:rsidR="00C21077">
        <w:rPr>
          <w:rFonts w:ascii="Times New Roman" w:hAnsi="Times New Roman" w:cs="Times New Roman"/>
          <w:sz w:val="24"/>
          <w:szCs w:val="24"/>
        </w:rPr>
        <w:t>ми</w:t>
      </w:r>
      <w:r>
        <w:rPr>
          <w:rFonts w:ascii="Times New Roman" w:hAnsi="Times New Roman" w:cs="Times New Roman"/>
          <w:sz w:val="24"/>
          <w:szCs w:val="24"/>
        </w:rPr>
        <w:t xml:space="preserve"> быть. Если бы философия продвигала что-то другое, то мы бы стали первыми в чём-то другом. </w:t>
      </w:r>
    </w:p>
    <w:p w14:paraId="6ADD0B46"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00:18:10 В России негласно создавалась община. Если посмотреть, как люди общались между собой, как общались Циолковский и Фёдоров, основоположник Русского космизма. Циолковский говорил, что человек должен лететь в космос. Циолковский и Королёв между собой взаимодействовали. </w:t>
      </w:r>
    </w:p>
    <w:p w14:paraId="3D0671D8"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 Аватар Синтеза Кут Хуми формирует Общину, где мы все вместе собираемся на какую-то тему, у нас складывается определённая философия какой-то тематики, в данный момент партии ИВ Отца, закладывается фундамент этого, потом мы растём в этом как первый среди равных. Сейчас это не только в России, это по разным странам.</w:t>
      </w:r>
    </w:p>
    <w:p w14:paraId="3B4A3739"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увидьте, там, где появляется определённая философия, через это потом вырастает какая-то наука, какое-то действие, какое-то направление, которое становится очень мощным. То есть если нет философских баз, то на этом не выстраивается ничего, потому что у людей критическое мышление очень узкое, обособленное, маленькое, оно не даёт возможности выйти за пределы своих пониманий. А пределы своих пониманий всегда кроются внутри. Как преодолеть самого себя, через точку сингулярности перейти на какой-то следующий опыт и создать то, чего никто не создавал.</w:t>
      </w:r>
    </w:p>
    <w:p w14:paraId="293551B0"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Только философия здесь не имеется в виду теоретизация, когда мы говорим вообще, как было бы хорошо мир во всём мире. А здесь именно конкретики, поэтому у нас конкретная тема, конкретная организация, которую Отец разворачивает, для чего? Чтобы в каждой из них мы стали философом по партии, например, философом по ИВДИВО-полисам, философом науки и т.д.</w:t>
      </w:r>
      <w:r w:rsidR="00C21077">
        <w:rPr>
          <w:rFonts w:ascii="Times New Roman" w:hAnsi="Times New Roman" w:cs="Times New Roman"/>
          <w:sz w:val="24"/>
          <w:szCs w:val="24"/>
        </w:rPr>
        <w:t>,</w:t>
      </w:r>
      <w:r>
        <w:rPr>
          <w:rFonts w:ascii="Times New Roman" w:hAnsi="Times New Roman" w:cs="Times New Roman"/>
          <w:sz w:val="24"/>
          <w:szCs w:val="24"/>
        </w:rPr>
        <w:t xml:space="preserve"> где мы начинаем философствовать, у нас появляется разработка той или иной темы. </w:t>
      </w:r>
    </w:p>
    <w:p w14:paraId="7D8B8774"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Фёдоров не был на самом деле учёным, который конкретно создавал двигатель, математику, он там вообще ничего не понимал, но при этом он заложил базу хороших философских изречений, которые дали возможность пройти дальше учёным, взяв его труды. То есть получается, если должна быть определённая база философская, которая даёт потом возможность расти. Путин говорил буквально в прошлом году, что мы одна из первых стран, где есть очень мощная философия. </w:t>
      </w:r>
    </w:p>
    <w:p w14:paraId="6CD86805"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Фило – любовь, софия – мудрость, мы начинаем размышлять что-то, из этого появляются какие-то итоги и т.д. Королёв и Циолковский общались между собой по созданию ракет. </w:t>
      </w:r>
    </w:p>
    <w:p w14:paraId="451B83D3"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00:24:40 Как только мы начинаем воспринимать Космос большим, живым, годным для заселения, то даже наши учёные начинают воспринимать, что мы ограниченно живём, и начинаются подобные разработки.  </w:t>
      </w:r>
    </w:p>
    <w:p w14:paraId="4B9D00CE"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Таких примеров, когда собирались учёные, поэты, литераторы, композиторы, были примеры, когда они переписывались, не росли только кулуарно сам с собою. </w:t>
      </w:r>
    </w:p>
    <w:p w14:paraId="6134BFCB" w14:textId="77777777" w:rsidR="005D097E" w:rsidRDefault="005D097E" w:rsidP="005D09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00:25:20 В</w:t>
      </w:r>
      <w:proofErr w:type="gramEnd"/>
      <w:r>
        <w:rPr>
          <w:rFonts w:ascii="Times New Roman" w:hAnsi="Times New Roman" w:cs="Times New Roman"/>
          <w:sz w:val="24"/>
          <w:szCs w:val="24"/>
        </w:rPr>
        <w:t xml:space="preserve"> чём </w:t>
      </w:r>
      <w:r w:rsidRPr="00C21077">
        <w:rPr>
          <w:rFonts w:ascii="Times New Roman" w:hAnsi="Times New Roman" w:cs="Times New Roman"/>
          <w:b/>
          <w:sz w:val="24"/>
          <w:szCs w:val="24"/>
        </w:rPr>
        <w:t>община Аватара Синтеза</w:t>
      </w:r>
      <w:r>
        <w:rPr>
          <w:rFonts w:ascii="Times New Roman" w:hAnsi="Times New Roman" w:cs="Times New Roman"/>
          <w:sz w:val="24"/>
          <w:szCs w:val="24"/>
        </w:rPr>
        <w:t xml:space="preserve"> – в том, что нас объединяет Аватар Синтеза, чтобы в объединении наших сил появился больший результат. Потому что можно всем жить по отдельности, как Серафим Саровский уходил в лес, каждый сам по себе. На самом деле это не эффективный способ. Мы собираемся в</w:t>
      </w:r>
      <w:r w:rsidR="00C21077">
        <w:rPr>
          <w:rFonts w:ascii="Times New Roman" w:hAnsi="Times New Roman" w:cs="Times New Roman"/>
          <w:sz w:val="24"/>
          <w:szCs w:val="24"/>
        </w:rPr>
        <w:t>се вместе и вырабатываем новое.</w:t>
      </w:r>
    </w:p>
    <w:p w14:paraId="3FAEAA3C"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Вспомним литераторов, которые между собой переписывались, отправляли друг другу тексты, стихотворения, даже устраивали рецензии на тему того, как хорошо или плохо пишешь, композиторы – была «Могучая кучка», они прослушивали мелодии друг друга и даже критиковали специально, собирались, чтобы откритиковать и сделать что-то лучшее, также поэты, поэтессы. Многие поэты пересылали друг другу письма, стихи, тексты писали друг другу, нравится, не нравится, хорошо, плохо. </w:t>
      </w:r>
    </w:p>
    <w:p w14:paraId="2AC59152"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самом деле таких объединений людей много было, потом появляется какой-то результат, потому что кто о тебе узнает, ты никуда не напишешь. </w:t>
      </w:r>
    </w:p>
    <w:p w14:paraId="7864C23D" w14:textId="6022F7E6" w:rsidR="005D097E" w:rsidRDefault="005D097E" w:rsidP="005D097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00:27:52</w:t>
      </w:r>
      <w:r w:rsidR="00CA5999">
        <w:rPr>
          <w:rFonts w:ascii="Times New Roman" w:hAnsi="Times New Roman" w:cs="Times New Roman"/>
          <w:sz w:val="24"/>
          <w:szCs w:val="24"/>
        </w:rPr>
        <w:t xml:space="preserve"> </w:t>
      </w:r>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ваши тезисы. Когда мы их пишем, обсуждаем, даже критикуем, мы начинаем понимать, ошиблись мы или нет, надо исправлять или я правильно думаю. Когда тезисы отправляем, это в пространстве интернета, можно найти тему, которую вам надо. </w:t>
      </w:r>
    </w:p>
    <w:p w14:paraId="4C7C9AFE"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тезисам. На самом деле мы создаём литературу, человек прочитал ваш тест, тезис, словами, фразами дают людям перестроиться и что-то вообще осознать по-другому. Ну, много в интернете выбросов, а так искал какую-то тему, открыл сайт, а там ваши тезисы, а не про негатив.</w:t>
      </w:r>
    </w:p>
    <w:p w14:paraId="6352CD6D"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00:30:54 </w:t>
      </w:r>
      <w:r w:rsidR="00C21077">
        <w:rPr>
          <w:rFonts w:ascii="Times New Roman" w:hAnsi="Times New Roman" w:cs="Times New Roman"/>
          <w:sz w:val="24"/>
          <w:szCs w:val="24"/>
        </w:rPr>
        <w:t>В</w:t>
      </w:r>
      <w:r>
        <w:rPr>
          <w:rFonts w:ascii="Times New Roman" w:hAnsi="Times New Roman" w:cs="Times New Roman"/>
          <w:sz w:val="24"/>
          <w:szCs w:val="24"/>
        </w:rPr>
        <w:t xml:space="preserve">озвращаясь </w:t>
      </w:r>
      <w:r w:rsidR="00C21077">
        <w:rPr>
          <w:rFonts w:ascii="Times New Roman" w:hAnsi="Times New Roman" w:cs="Times New Roman"/>
          <w:sz w:val="24"/>
          <w:szCs w:val="24"/>
        </w:rPr>
        <w:t>к</w:t>
      </w:r>
      <w:r>
        <w:rPr>
          <w:rFonts w:ascii="Times New Roman" w:hAnsi="Times New Roman" w:cs="Times New Roman"/>
          <w:sz w:val="24"/>
          <w:szCs w:val="24"/>
        </w:rPr>
        <w:t xml:space="preserve"> </w:t>
      </w:r>
      <w:r w:rsidRPr="00DE2743">
        <w:rPr>
          <w:rFonts w:ascii="Times New Roman" w:hAnsi="Times New Roman" w:cs="Times New Roman"/>
          <w:b/>
          <w:bCs/>
          <w:sz w:val="24"/>
          <w:szCs w:val="24"/>
        </w:rPr>
        <w:t>теме Общины Аватара Синтеза</w:t>
      </w:r>
      <w:r>
        <w:rPr>
          <w:rFonts w:ascii="Times New Roman" w:hAnsi="Times New Roman" w:cs="Times New Roman"/>
          <w:sz w:val="24"/>
          <w:szCs w:val="24"/>
        </w:rPr>
        <w:t>, Кут Хуми выстраивает у нас Общину внутри подразделения, между нами всеми для того, чтобы мы могли обмениваться опытом и, второе, чтобы мы все вместе создавали определённый базис, который потом будет развивать науку, экономику, партию, политику, парламент, империю и т.д. Эти настройки появляются только тогда, когда есть только определённое философское начало. Даже начиная с древних греков, сначала была философ</w:t>
      </w:r>
      <w:r w:rsidR="00C21077">
        <w:rPr>
          <w:rFonts w:ascii="Times New Roman" w:hAnsi="Times New Roman" w:cs="Times New Roman"/>
          <w:sz w:val="24"/>
          <w:szCs w:val="24"/>
        </w:rPr>
        <w:t>ия</w:t>
      </w:r>
      <w:r>
        <w:rPr>
          <w:rFonts w:ascii="Times New Roman" w:hAnsi="Times New Roman" w:cs="Times New Roman"/>
          <w:sz w:val="24"/>
          <w:szCs w:val="24"/>
        </w:rPr>
        <w:t xml:space="preserve">, потом после философии появлялась математика, после этого формировались какие-то научные труды. </w:t>
      </w:r>
    </w:p>
    <w:p w14:paraId="7A9FAF8D"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то время, либо мы продвигаем науку, либо идёт уничтожение всей Планеты. Потому что, если человек что-то создал, ему не захочется разрушать. А если не создаётся ничего – не ценится. Если быть в одиночку – мы вообще ничего не достигнем, если быть в Общине – то появляются достижения, такой вывод. </w:t>
      </w:r>
    </w:p>
    <w:p w14:paraId="5B1EB612"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00:35:58 У нас сегодня предстоит большая работа по разработке 4 видов Космоса.</w:t>
      </w:r>
      <w:r>
        <w:rPr>
          <w:rFonts w:ascii="Times New Roman" w:hAnsi="Times New Roman" w:cs="Times New Roman"/>
          <w:i/>
          <w:iCs/>
          <w:sz w:val="24"/>
          <w:szCs w:val="24"/>
        </w:rPr>
        <w:t xml:space="preserve"> Примеры про цивилизации, которые </w:t>
      </w:r>
      <w:r w:rsidRPr="00AC39A1">
        <w:rPr>
          <w:rFonts w:ascii="Times New Roman" w:hAnsi="Times New Roman" w:cs="Times New Roman"/>
          <w:i/>
          <w:iCs/>
          <w:sz w:val="24"/>
          <w:szCs w:val="24"/>
        </w:rPr>
        <w:t>жили когда-то у нас на планет</w:t>
      </w:r>
      <w:r>
        <w:rPr>
          <w:rFonts w:ascii="Times New Roman" w:hAnsi="Times New Roman" w:cs="Times New Roman"/>
          <w:i/>
          <w:iCs/>
          <w:sz w:val="24"/>
          <w:szCs w:val="24"/>
        </w:rPr>
        <w:t>е Земля, на планете Марс.</w:t>
      </w:r>
      <w:r>
        <w:rPr>
          <w:rFonts w:ascii="Times New Roman" w:hAnsi="Times New Roman" w:cs="Times New Roman"/>
          <w:sz w:val="24"/>
          <w:szCs w:val="24"/>
        </w:rPr>
        <w:t xml:space="preserve"> Партия нашей страны – это правильное стратегическое решение на будущее. Одно решение, когда начали разделять людей на лучших и худших, привело сразу к гибели лучших (</w:t>
      </w:r>
      <w:r w:rsidRPr="00E72E56">
        <w:rPr>
          <w:rFonts w:ascii="Times New Roman" w:hAnsi="Times New Roman" w:cs="Times New Roman"/>
          <w:i/>
          <w:iCs/>
          <w:sz w:val="24"/>
          <w:szCs w:val="24"/>
        </w:rPr>
        <w:t>пример с Марсом</w:t>
      </w:r>
      <w:r>
        <w:rPr>
          <w:rFonts w:ascii="Times New Roman" w:hAnsi="Times New Roman" w:cs="Times New Roman"/>
          <w:i/>
          <w:iCs/>
          <w:sz w:val="24"/>
          <w:szCs w:val="24"/>
        </w:rPr>
        <w:t>, про монады на южном полюсе Марса</w:t>
      </w:r>
      <w:r>
        <w:rPr>
          <w:rFonts w:ascii="Times New Roman" w:hAnsi="Times New Roman" w:cs="Times New Roman"/>
          <w:sz w:val="24"/>
          <w:szCs w:val="24"/>
        </w:rPr>
        <w:t xml:space="preserve">), если лучшие себя отделили от худших. Нам придётся когда-нибудь расселяться с планеты. </w:t>
      </w:r>
    </w:p>
    <w:p w14:paraId="443BC880"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00:58:56 Воскрешение с позиции чего? С освоения космоса, мы проделываем путь, который мы когда-то прошли. Новые технологии позволяют человеку идти в развитие. </w:t>
      </w:r>
    </w:p>
    <w:p w14:paraId="4487A8EC"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01:02:26 Постепенно с ростом команды с нас будут требовать печатные книги, которые остаются на территории, потому что переписывают здесь записи, т.е. </w:t>
      </w:r>
      <w:r w:rsidRPr="00C21077">
        <w:rPr>
          <w:rFonts w:ascii="Times New Roman" w:hAnsi="Times New Roman" w:cs="Times New Roman"/>
          <w:b/>
          <w:sz w:val="24"/>
          <w:szCs w:val="24"/>
        </w:rPr>
        <w:t>книги нужны для перезаписи материи</w:t>
      </w:r>
      <w:r>
        <w:rPr>
          <w:rFonts w:ascii="Times New Roman" w:hAnsi="Times New Roman" w:cs="Times New Roman"/>
          <w:sz w:val="24"/>
          <w:szCs w:val="24"/>
        </w:rPr>
        <w:t xml:space="preserve">. И чтобы была Книга 1-го Синтеза подразделения Томск. Людей интересует то, что Синтез был именно на территории, в Томске, почитать Книгу Синтеза, прошедшего в Томске. </w:t>
      </w:r>
    </w:p>
    <w:p w14:paraId="23683815"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бы не написал книги, мы не полетели бы в космос. Специально создавались команды, которые набирали тексты, чертежи, рисовали, через это общались между собой, отправляли друг другу, через это проявлялась так наука. </w:t>
      </w:r>
      <w:r w:rsidRPr="000819C5">
        <w:rPr>
          <w:rFonts w:ascii="Times New Roman" w:hAnsi="Times New Roman" w:cs="Times New Roman"/>
          <w:i/>
          <w:iCs/>
          <w:sz w:val="24"/>
          <w:szCs w:val="24"/>
        </w:rPr>
        <w:t>Пример, как писался Коран</w:t>
      </w:r>
      <w:r>
        <w:rPr>
          <w:rFonts w:ascii="Times New Roman" w:hAnsi="Times New Roman" w:cs="Times New Roman"/>
          <w:sz w:val="24"/>
          <w:szCs w:val="24"/>
        </w:rPr>
        <w:t xml:space="preserve">. </w:t>
      </w:r>
    </w:p>
    <w:p w14:paraId="703C4901"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01:07:50 Мы стяжаем части в арх. Мг, арх. Октаве, Всеедине Фа, Извечине Фа. Когда начинается Синтез и Школа, у вас должны быть стяжены все предыдущие практики, которые были до этого, если не стяжали – мы просто будем идти дальше. Когда мы стяжаем практики в самостоятельном режиме – это одно, это подобие, когда стяжаем на Синтезе – появляется качество стяжания, на Синтезе Отец формирует эталоны частей. Синтез как бы подводит итог стяжаний и отстройку, и начинает разворачивать совершенно новое действие частей, которое даётся именно ракурсом только Синтеза, эталонное, стандартное выражение этой части. Теперь мы пойдём с вами каждый месяц стяжанием 4-х видов частей и этим начинаем осваивать Большой Космос.</w:t>
      </w:r>
    </w:p>
    <w:p w14:paraId="53C9A139"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01:11:00 У нас появляются части Метагалактики в 56 архетипе, части в Октаве – 34 архетипа, во Всеедине Фа – три архетипа, в Извечине Фа стяжалось два архетипа. В каждом архетипе стяжается ипостасные, трансвизорные, синтезные тела.</w:t>
      </w:r>
    </w:p>
    <w:p w14:paraId="793AFD44" w14:textId="77777777" w:rsidR="005D097E" w:rsidRDefault="005D097E" w:rsidP="005D097E">
      <w:pPr>
        <w:spacing w:after="0" w:line="240" w:lineRule="auto"/>
        <w:ind w:firstLine="567"/>
        <w:jc w:val="both"/>
        <w:rPr>
          <w:rFonts w:ascii="Times New Roman" w:hAnsi="Times New Roman" w:cs="Times New Roman"/>
          <w:sz w:val="24"/>
          <w:szCs w:val="24"/>
        </w:rPr>
      </w:pPr>
      <w:r w:rsidRPr="001A149B">
        <w:rPr>
          <w:rFonts w:ascii="Times New Roman" w:hAnsi="Times New Roman" w:cs="Times New Roman"/>
          <w:b/>
          <w:bCs/>
          <w:sz w:val="24"/>
          <w:szCs w:val="24"/>
        </w:rPr>
        <w:t>Если пропускаете стяжани</w:t>
      </w:r>
      <w:r>
        <w:rPr>
          <w:rFonts w:ascii="Times New Roman" w:hAnsi="Times New Roman" w:cs="Times New Roman"/>
          <w:b/>
          <w:bCs/>
          <w:sz w:val="24"/>
          <w:szCs w:val="24"/>
        </w:rPr>
        <w:t>е</w:t>
      </w:r>
      <w:r w:rsidRPr="001A149B">
        <w:rPr>
          <w:rFonts w:ascii="Times New Roman" w:hAnsi="Times New Roman" w:cs="Times New Roman"/>
          <w:b/>
          <w:bCs/>
          <w:sz w:val="24"/>
          <w:szCs w:val="24"/>
        </w:rPr>
        <w:t xml:space="preserve"> трёх видов тел в архетипах</w:t>
      </w:r>
      <w:r>
        <w:rPr>
          <w:rFonts w:ascii="Times New Roman" w:hAnsi="Times New Roman" w:cs="Times New Roman"/>
          <w:sz w:val="24"/>
          <w:szCs w:val="24"/>
        </w:rPr>
        <w:t xml:space="preserve">, что происходит с ипостасными, трансвизорными и синтезтелами телами, когда проходит месяц? В целом их программа заканчивается, на них перестаёт идти огонь Аватаров Синтеза, потому что их уже никто не поддерживает, их не берут на работу, потому что вы их ещё не отпустили, но уже не обучают, потому что время вышло. Получается, они, как неприкаянные, бегают по архетипам, они не нужны ни на работу, нет денег, нет еды, нет работы, нет обучения, нет вообще ничего, и они просто зависают, бомжи, но с домом, без денег, без еды, без одежды, на работу из никуда не берут. </w:t>
      </w:r>
    </w:p>
    <w:p w14:paraId="671319AE"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устроиться на работу, они должны пройти обязательно обучение. Если вы их направили – хорошо, но обычно за месяц какая-то часть обучения заканчивается, вы их отпускаете, и они уже </w:t>
      </w:r>
      <w:r>
        <w:rPr>
          <w:rFonts w:ascii="Times New Roman" w:hAnsi="Times New Roman" w:cs="Times New Roman"/>
          <w:sz w:val="24"/>
          <w:szCs w:val="24"/>
        </w:rPr>
        <w:lastRenderedPageBreak/>
        <w:t>идут на работу, их берут на практику, на стажировку, ещё куда-то, они продолжают и работать, и учиться, потому что поддержка ваша закончилась, они уже не подпитываются от вас, потому что идёт постоянный обмен, и они уже начинают самостоятельно сами себя обеспечивать.</w:t>
      </w:r>
    </w:p>
    <w:p w14:paraId="62CD0B57"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01:16:50 Но, если мы их не отпустили и даже один день просрочили, они страдают, ответственность на нас. Перестаёт действовать программа, они не подпитываются </w:t>
      </w:r>
      <w:r w:rsidR="002C5B32">
        <w:rPr>
          <w:rFonts w:ascii="Times New Roman" w:hAnsi="Times New Roman" w:cs="Times New Roman"/>
          <w:sz w:val="24"/>
          <w:szCs w:val="24"/>
        </w:rPr>
        <w:t>нами,</w:t>
      </w:r>
      <w:r>
        <w:rPr>
          <w:rFonts w:ascii="Times New Roman" w:hAnsi="Times New Roman" w:cs="Times New Roman"/>
          <w:sz w:val="24"/>
          <w:szCs w:val="24"/>
        </w:rPr>
        <w:t xml:space="preserve"> и они не могут перейти полностью на самостоятельное действие, потому что вы их держите, а у них свободы воли ещё нет, и получается они как выросшие дети, которых как бы должны обеспечивать родители, но они перестали обеспечивать. </w:t>
      </w:r>
    </w:p>
    <w:p w14:paraId="6F38EE5B"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01:18:26 Меняется у части название, всё равно стяжаете, идёте дальше. Если вы пропустили, завершаете, и стяжаете сразу новые, даже если не попадает и не совпадает с графиком ИВДИВО, все стяжают 20-й, и у вас что-то пропущено, нельзя перескочить на один. </w:t>
      </w:r>
    </w:p>
    <w:p w14:paraId="761D0C85"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вы четыре стяжали, а мы стяжали 20-й, и вы с 4-го сразу начали стяжать 20-й</w:t>
      </w:r>
      <w:r w:rsidR="002C5B32">
        <w:rPr>
          <w:rFonts w:ascii="Times New Roman" w:hAnsi="Times New Roman" w:cs="Times New Roman"/>
          <w:sz w:val="24"/>
          <w:szCs w:val="24"/>
        </w:rPr>
        <w:t xml:space="preserve">, </w:t>
      </w:r>
      <w:r>
        <w:rPr>
          <w:rFonts w:ascii="Times New Roman" w:hAnsi="Times New Roman" w:cs="Times New Roman"/>
          <w:sz w:val="24"/>
          <w:szCs w:val="24"/>
        </w:rPr>
        <w:t xml:space="preserve">нет, у вас всегда будет следующий 5-й, 5 отпускаете, потом 6-й, потом 7-й. </w:t>
      </w:r>
      <w:r w:rsidR="002C5B32">
        <w:rPr>
          <w:rFonts w:ascii="Times New Roman" w:hAnsi="Times New Roman" w:cs="Times New Roman"/>
          <w:sz w:val="24"/>
          <w:szCs w:val="24"/>
        </w:rPr>
        <w:t>Д</w:t>
      </w:r>
      <w:r>
        <w:rPr>
          <w:rFonts w:ascii="Times New Roman" w:hAnsi="Times New Roman" w:cs="Times New Roman"/>
          <w:sz w:val="24"/>
          <w:szCs w:val="24"/>
        </w:rPr>
        <w:t xml:space="preserve">аже все уже будут стяжать 40-й и т.д., у вас пока не стяжены первые друг за другом, то здесь никогда не бывает пробелов. И вам никогда не дадут стяжать, пропустив какой-то один архетип, т.е. всегда будет идти друг за другом порядком, без пропуска. </w:t>
      </w:r>
    </w:p>
    <w:p w14:paraId="53764712"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Сразу два архетипа вы не стяжаете и вам никто не даст. Единственное исключение, если вы проходите два Синтеза первого курса, где команды стяжают, например, в одни выходные, потом во вторые выходные, у вас есть ещё один Синтез. И там группа стяжает, и здесь параллельная группа стяжает, тогда у вас будет два одновременно. </w:t>
      </w:r>
    </w:p>
    <w:p w14:paraId="7B916802"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вы проходите лично физически Синтез. Если проходите два Синтеза 14 и 20, надо уточнить, надо ли стяжать 15 и 16, скорей всего нужно будет достяжать до 20-го. </w:t>
      </w:r>
      <w:r w:rsidRPr="00333975">
        <w:rPr>
          <w:rFonts w:ascii="Times New Roman" w:hAnsi="Times New Roman" w:cs="Times New Roman"/>
          <w:i/>
          <w:iCs/>
          <w:sz w:val="24"/>
          <w:szCs w:val="24"/>
        </w:rPr>
        <w:t>Вопросы из зал</w:t>
      </w:r>
      <w:r>
        <w:rPr>
          <w:rFonts w:ascii="Times New Roman" w:hAnsi="Times New Roman" w:cs="Times New Roman"/>
          <w:i/>
          <w:iCs/>
          <w:sz w:val="24"/>
          <w:szCs w:val="24"/>
        </w:rPr>
        <w:t xml:space="preserve">а, объяснение по стяжаниям. </w:t>
      </w:r>
      <w:r>
        <w:rPr>
          <w:rFonts w:ascii="Times New Roman" w:hAnsi="Times New Roman" w:cs="Times New Roman"/>
          <w:sz w:val="24"/>
          <w:szCs w:val="24"/>
        </w:rPr>
        <w:t xml:space="preserve">Если что-то у вас стяжено, мы идём дорабатываем. </w:t>
      </w:r>
    </w:p>
    <w:p w14:paraId="14501934"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01:22:53 Что даёт стяжание на Синтезе? Потому что Синтез даёт эталон, как оно должно быть. Когда мы стяжаем – мы стяжаем, как получилось.</w:t>
      </w:r>
    </w:p>
    <w:p w14:paraId="5FE398C2"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Зачем это нужно, у нас 26, 27, 28 тел, которые заселяют космос? </w:t>
      </w:r>
    </w:p>
    <w:p w14:paraId="39684582" w14:textId="77777777" w:rsidR="005D097E" w:rsidRPr="00E2007E" w:rsidRDefault="005D097E" w:rsidP="005D097E">
      <w:pPr>
        <w:pStyle w:val="a3"/>
        <w:numPr>
          <w:ilvl w:val="0"/>
          <w:numId w:val="15"/>
        </w:numPr>
        <w:spacing w:after="0" w:line="240" w:lineRule="auto"/>
        <w:jc w:val="both"/>
        <w:rPr>
          <w:rFonts w:ascii="Times New Roman" w:hAnsi="Times New Roman" w:cs="Times New Roman"/>
          <w:sz w:val="24"/>
          <w:szCs w:val="24"/>
        </w:rPr>
      </w:pPr>
      <w:r w:rsidRPr="00E2007E">
        <w:rPr>
          <w:rFonts w:ascii="Times New Roman" w:hAnsi="Times New Roman" w:cs="Times New Roman"/>
          <w:sz w:val="24"/>
          <w:szCs w:val="24"/>
        </w:rPr>
        <w:t>мы восстанавливаем количество человеков по архетипам.</w:t>
      </w:r>
    </w:p>
    <w:p w14:paraId="703F6FCE"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мы заселяем так ИВДИВО-полис, так формируется империя у нас по архетипам. На самом деле, что пришли цивилизации и сказали, почему планета Земля начала разворачиваться ИВДИВО-полисами, дайте нам тоже город туда, куда мы будем восходить. Но Отец им не дал, т.к. они не проходят Синтезы, у них Синтезов нет, что они будут там делать, деградировать ещё одна цивилизация? </w:t>
      </w:r>
    </w:p>
    <w:p w14:paraId="4CB11B09"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Синтез – идёт формирование Империи, нет Синтеза – есть развитые цивилизации, они стяжают города, страны, но такого движения, как у нас, нет, им теперь придётся соседствовать с нами, потому что у нас появляется больше и больше количество тел, которые должны быть качественные, чтобы мы могли там за себя постоять, могли там что-то развивать, поддерживать новую цивилизационную жизнь на планете, т.е. мы заселяем космос.</w:t>
      </w:r>
    </w:p>
    <w:p w14:paraId="41670302"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Второе. Есть такое высказывание, что когда-нибудь на планете случится апокалипсис, когда закончатся души, и планета закончит своё существование. Когда мы стяжаем каждую часть, идёт формирование новой души, формирование новых частей и за счёт этого мы не проходим это предсказание, хотя оно реально было и очень давно. </w:t>
      </w:r>
    </w:p>
    <w:p w14:paraId="27EB3C4B"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Раньше людей было мало, было много монад, которые хотели воплощаться. Сейчас люди воплотились, монад нет, кого воплощать? Вы сейчас это увидьте не с позиции демографического кризиса рождения тел, а с позиции монады. </w:t>
      </w:r>
    </w:p>
    <w:p w14:paraId="0674D78D"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Воскрешение – это физика Любви. Учёные обнародовали список, сколько у человека должна быть продолжительность жизни, если он не заболел ни разу за всю жизнь? Сейчас у нас генетически, когда рождается ребёнок, в нём заложена программа на 150-200 лет. Учёные написали, если первые три года не болеет ничем, то у него есть шанс дожить до 150 лет с учётом современной медицины, правильного питания, с учётом посещения спорта и т.д. занятий, потомственной деятельности, хорошей работы, климата и т.д. У нас сейчас программа внутри – мы реально можем прожить 150 лет. Такого раньше не было, это впервые написали, что мы достигнем такого уровня жизни. </w:t>
      </w:r>
    </w:p>
    <w:p w14:paraId="4B7DE894"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Каждый должен сам отвечать за своё здоровье. Аватаресса Свет за прививки</w:t>
      </w:r>
      <w:r w:rsidR="002C5B32">
        <w:rPr>
          <w:rFonts w:ascii="Times New Roman" w:hAnsi="Times New Roman" w:cs="Times New Roman"/>
          <w:sz w:val="24"/>
          <w:szCs w:val="24"/>
        </w:rPr>
        <w:t xml:space="preserve"> в определённых случаях</w:t>
      </w:r>
      <w:r>
        <w:rPr>
          <w:rFonts w:ascii="Times New Roman" w:hAnsi="Times New Roman" w:cs="Times New Roman"/>
          <w:sz w:val="24"/>
          <w:szCs w:val="24"/>
        </w:rPr>
        <w:t xml:space="preserve">, но должно быть качество прививок. </w:t>
      </w:r>
      <w:r>
        <w:rPr>
          <w:rFonts w:ascii="Times New Roman" w:hAnsi="Times New Roman" w:cs="Times New Roman"/>
          <w:i/>
          <w:iCs/>
          <w:sz w:val="24"/>
          <w:szCs w:val="24"/>
        </w:rPr>
        <w:t xml:space="preserve">Пример, как не ставит прививки семья из Германии. </w:t>
      </w:r>
    </w:p>
    <w:p w14:paraId="385063FC"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у вас какое-то вмешательство, аннигиляция и что-то – всегда надо согласовывать с ИВ Аватарессой Синтеза Свет. Сейчас рождаются дети, у которых потенциал жизни больше, чем у нас. </w:t>
      </w:r>
    </w:p>
    <w:p w14:paraId="7F189BCD" w14:textId="77777777" w:rsidR="005D097E" w:rsidRDefault="005D097E" w:rsidP="005D097E">
      <w:pPr>
        <w:spacing w:after="0" w:line="240" w:lineRule="auto"/>
        <w:ind w:firstLine="567"/>
        <w:jc w:val="both"/>
        <w:rPr>
          <w:rFonts w:ascii="Times New Roman" w:hAnsi="Times New Roman" w:cs="Times New Roman"/>
          <w:sz w:val="24"/>
          <w:szCs w:val="24"/>
        </w:rPr>
      </w:pPr>
      <w:r w:rsidRPr="001E2CF6">
        <w:rPr>
          <w:rFonts w:ascii="Times New Roman" w:hAnsi="Times New Roman" w:cs="Times New Roman"/>
          <w:b/>
          <w:bCs/>
          <w:sz w:val="24"/>
          <w:szCs w:val="24"/>
        </w:rPr>
        <w:t xml:space="preserve">01:38:01-02:10:27 </w:t>
      </w:r>
      <w:r w:rsidRPr="002C5B32">
        <w:rPr>
          <w:rFonts w:ascii="Times New Roman" w:hAnsi="Times New Roman" w:cs="Times New Roman"/>
          <w:b/>
          <w:bCs/>
          <w:i/>
          <w:sz w:val="24"/>
          <w:szCs w:val="24"/>
        </w:rPr>
        <w:t>Практика 1</w:t>
      </w:r>
      <w:r w:rsidRPr="001E2CF6">
        <w:rPr>
          <w:rFonts w:ascii="Times New Roman" w:hAnsi="Times New Roman" w:cs="Times New Roman"/>
          <w:b/>
          <w:bCs/>
          <w:sz w:val="24"/>
          <w:szCs w:val="24"/>
        </w:rPr>
        <w:t>. Вхождение в 56 Си</w:t>
      </w:r>
      <w:r>
        <w:rPr>
          <w:rFonts w:ascii="Times New Roman" w:hAnsi="Times New Roman" w:cs="Times New Roman"/>
          <w:b/>
          <w:bCs/>
          <w:sz w:val="24"/>
          <w:szCs w:val="24"/>
        </w:rPr>
        <w:t>нтез</w:t>
      </w:r>
      <w:r w:rsidRPr="001E2CF6">
        <w:rPr>
          <w:rFonts w:ascii="Times New Roman" w:hAnsi="Times New Roman" w:cs="Times New Roman"/>
          <w:b/>
          <w:bCs/>
          <w:sz w:val="24"/>
          <w:szCs w:val="24"/>
        </w:rPr>
        <w:t xml:space="preserve">, стяжание 56 </w:t>
      </w:r>
      <w:r w:rsidR="002C5B32">
        <w:rPr>
          <w:rFonts w:ascii="Times New Roman" w:hAnsi="Times New Roman" w:cs="Times New Roman"/>
          <w:b/>
          <w:bCs/>
          <w:sz w:val="24"/>
          <w:szCs w:val="24"/>
        </w:rPr>
        <w:t>А</w:t>
      </w:r>
      <w:r w:rsidRPr="001E2CF6">
        <w:rPr>
          <w:rFonts w:ascii="Times New Roman" w:hAnsi="Times New Roman" w:cs="Times New Roman"/>
          <w:b/>
          <w:bCs/>
          <w:sz w:val="24"/>
          <w:szCs w:val="24"/>
        </w:rPr>
        <w:t>рхетипа</w:t>
      </w:r>
      <w:r>
        <w:rPr>
          <w:rFonts w:ascii="Times New Roman" w:hAnsi="Times New Roman" w:cs="Times New Roman"/>
          <w:sz w:val="24"/>
          <w:szCs w:val="24"/>
        </w:rPr>
        <w:t>.</w:t>
      </w:r>
    </w:p>
    <w:p w14:paraId="6E1DFED5"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02:11:00 Стяжаем Партию ИВО для каждой страны. 203 страны, чтобы все партии отстроились ракурсом партии Отца и завершить все их неправильные действия. Правильная партийная деятельность – надо стяжать Образ Партии. Для каждой партии стран стяжаем Образ партии, т.к. в каждой стране образ партии разный. </w:t>
      </w:r>
      <w:r w:rsidRPr="009F3956">
        <w:rPr>
          <w:rFonts w:ascii="Times New Roman" w:hAnsi="Times New Roman" w:cs="Times New Roman"/>
          <w:i/>
          <w:iCs/>
          <w:sz w:val="24"/>
          <w:szCs w:val="24"/>
        </w:rPr>
        <w:t>Пример регистрации Партии в Германии</w:t>
      </w:r>
      <w:r>
        <w:rPr>
          <w:rFonts w:ascii="Times New Roman" w:hAnsi="Times New Roman" w:cs="Times New Roman"/>
          <w:sz w:val="24"/>
          <w:szCs w:val="24"/>
        </w:rPr>
        <w:t xml:space="preserve">. </w:t>
      </w:r>
    </w:p>
    <w:p w14:paraId="0FC618DC"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ещё воскрешение Партии на планете, чтобы она перестроилась, преобразилась, воскрешение в каждую часть человека, воскрешение в каждую нашу часть, тогда Образ развернётся. </w:t>
      </w:r>
      <w:r w:rsidR="00560063">
        <w:rPr>
          <w:rFonts w:ascii="Times New Roman" w:hAnsi="Times New Roman" w:cs="Times New Roman"/>
          <w:sz w:val="24"/>
          <w:szCs w:val="24"/>
        </w:rPr>
        <w:t>Т.е. по Образу и Подобию Отца</w:t>
      </w:r>
      <w:r>
        <w:rPr>
          <w:rFonts w:ascii="Times New Roman" w:hAnsi="Times New Roman" w:cs="Times New Roman"/>
          <w:sz w:val="24"/>
          <w:szCs w:val="24"/>
        </w:rPr>
        <w:t xml:space="preserve"> должен быть Образ Партии ИВ Отца.</w:t>
      </w:r>
    </w:p>
    <w:p w14:paraId="3DB45D8E" w14:textId="77777777" w:rsidR="005D097E" w:rsidRDefault="005D097E" w:rsidP="005D097E">
      <w:pPr>
        <w:spacing w:after="0" w:line="240" w:lineRule="auto"/>
        <w:ind w:firstLine="567"/>
        <w:jc w:val="both"/>
        <w:rPr>
          <w:rFonts w:ascii="Times New Roman" w:hAnsi="Times New Roman" w:cs="Times New Roman"/>
          <w:sz w:val="24"/>
          <w:szCs w:val="24"/>
        </w:rPr>
      </w:pPr>
      <w:r w:rsidRPr="00832F9E">
        <w:rPr>
          <w:rFonts w:ascii="Times New Roman" w:hAnsi="Times New Roman" w:cs="Times New Roman"/>
          <w:b/>
          <w:bCs/>
          <w:sz w:val="24"/>
          <w:szCs w:val="24"/>
        </w:rPr>
        <w:t>02:28:50-02:47:42 Практика 2. Стяжание Партии ИВО ракурсом каждой страны. Образ Партии</w:t>
      </w:r>
    </w:p>
    <w:p w14:paraId="4B75DBD0" w14:textId="77777777" w:rsidR="005D097E" w:rsidRDefault="005D097E" w:rsidP="005D09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02:48:20 Мы заполнили части каждого из нас Воскрешением, в целом этим вошли в Синтез Партии. Одним из пунктов, чтобы зарегистрировать Партию – количество городов, которые входят в Партию при регистрации, документы должны быть без ошибок. Отец очень скрупулёзно относится к документации. </w:t>
      </w:r>
    </w:p>
    <w:p w14:paraId="037EA27E" w14:textId="77777777" w:rsidR="005D097E" w:rsidRDefault="005D097E" w:rsidP="00A449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команды служащих, которые не принимают ИВ Отца, который ездит на мотоцикле, говорят, что у Отца нет техники и он сидит в зале в кресле, этого не должно быть, т.к. это высшее существо, не ест, не пьёт, нет техники, электроники. А у Отца самая продвинутая техника, которая встроена. У Отца библиотеки оснащены документами, которые он писал в разные времена и эпохи</w:t>
      </w:r>
      <w:r w:rsidR="00A449C9">
        <w:rPr>
          <w:rFonts w:ascii="Times New Roman" w:hAnsi="Times New Roman" w:cs="Times New Roman"/>
          <w:sz w:val="24"/>
          <w:szCs w:val="24"/>
        </w:rPr>
        <w:t>.</w:t>
      </w:r>
    </w:p>
    <w:p w14:paraId="2C2C6CC7" w14:textId="77777777" w:rsidR="00B775E3" w:rsidRDefault="00B775E3" w:rsidP="00B775E3">
      <w:pPr>
        <w:spacing w:after="0"/>
        <w:ind w:firstLine="709"/>
        <w:jc w:val="both"/>
        <w:rPr>
          <w:rFonts w:ascii="Times New Roman" w:hAnsi="Times New Roman" w:cs="Times New Roman"/>
          <w:b/>
          <w:color w:val="1F3864" w:themeColor="accent5" w:themeShade="80"/>
          <w:sz w:val="24"/>
          <w:szCs w:val="24"/>
        </w:rPr>
      </w:pPr>
    </w:p>
    <w:p w14:paraId="3F55E031" w14:textId="77777777" w:rsidR="00A80DA9" w:rsidRPr="00304026" w:rsidRDefault="00A80DA9" w:rsidP="00724A34">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14:paraId="5C867FBB" w14:textId="77777777" w:rsidR="003420DD" w:rsidRDefault="00C76995"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 в целом расширилось на большое количество Частей. Про стяжания Высших Частей.</w:t>
      </w:r>
    </w:p>
    <w:p w14:paraId="2EDF1129" w14:textId="77777777" w:rsidR="006A5F6E" w:rsidRDefault="006A5F6E"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00:09:05 Сейчас учёные сказали, что дети, которые рождаются, у них заложен потенциал жизни на 150 лет. И это Части. У них совсем другое состояние внутреннего мира.</w:t>
      </w:r>
    </w:p>
    <w:p w14:paraId="3EA21EC5" w14:textId="77777777" w:rsidR="006A5F6E" w:rsidRDefault="006A5F6E" w:rsidP="001271B9">
      <w:pPr>
        <w:spacing w:after="0" w:line="240" w:lineRule="auto"/>
        <w:ind w:firstLine="567"/>
        <w:jc w:val="both"/>
        <w:rPr>
          <w:rFonts w:ascii="Times New Roman" w:hAnsi="Times New Roman" w:cs="Times New Roman"/>
          <w:sz w:val="24"/>
          <w:szCs w:val="24"/>
        </w:rPr>
      </w:pPr>
      <w:r w:rsidRPr="006A5F6E">
        <w:rPr>
          <w:rFonts w:ascii="Times New Roman" w:hAnsi="Times New Roman" w:cs="Times New Roman"/>
          <w:b/>
          <w:sz w:val="24"/>
          <w:szCs w:val="24"/>
        </w:rPr>
        <w:t>Тема детского Синтеза</w:t>
      </w:r>
      <w:r>
        <w:rPr>
          <w:rFonts w:ascii="Times New Roman" w:hAnsi="Times New Roman" w:cs="Times New Roman"/>
          <w:sz w:val="24"/>
          <w:szCs w:val="24"/>
        </w:rPr>
        <w:t>. Как открыть потенциал ребёнка. Детский Синтез! Потенциал раскрывается детскими Синтезами.</w:t>
      </w:r>
    </w:p>
    <w:p w14:paraId="6C835357" w14:textId="77777777" w:rsidR="009A62D5" w:rsidRDefault="006A5F6E" w:rsidP="001271B9">
      <w:pPr>
        <w:spacing w:after="0" w:line="240" w:lineRule="auto"/>
        <w:ind w:firstLine="567"/>
        <w:jc w:val="both"/>
        <w:rPr>
          <w:rFonts w:ascii="Times New Roman" w:hAnsi="Times New Roman" w:cs="Times New Roman"/>
          <w:sz w:val="24"/>
          <w:szCs w:val="24"/>
        </w:rPr>
      </w:pPr>
      <w:r w:rsidRPr="007C681B">
        <w:rPr>
          <w:rFonts w:ascii="Times New Roman" w:hAnsi="Times New Roman" w:cs="Times New Roman"/>
          <w:b/>
          <w:sz w:val="24"/>
          <w:szCs w:val="24"/>
        </w:rPr>
        <w:t>Для подразделения Томск рекомендация</w:t>
      </w:r>
      <w:r>
        <w:rPr>
          <w:rFonts w:ascii="Times New Roman" w:hAnsi="Times New Roman" w:cs="Times New Roman"/>
          <w:sz w:val="24"/>
          <w:szCs w:val="24"/>
        </w:rPr>
        <w:t xml:space="preserve">: в подразделении нагнетаются условия, офизичиваются от Аватаров Синтеза настолько, что чувствуется давление условиями детского Синтеза на территории. Не хватает на территории детского Синтеза. Иначе на территории не будут идти репликации на других людей, и у них не вскроется потенциал. Самый сильный Синтез – это не профессиональный Синтез, не 120, самый сильный Синтез – детский! </w:t>
      </w:r>
      <w:r w:rsidR="009A62D5">
        <w:rPr>
          <w:rFonts w:ascii="Times New Roman" w:hAnsi="Times New Roman" w:cs="Times New Roman"/>
          <w:sz w:val="24"/>
          <w:szCs w:val="24"/>
        </w:rPr>
        <w:t>Дети настолько открыты, что они впитывают всё. И они настолько энергоёмки и пассионарны, что у них идёт репликация огромной силы по всем детям планеты. Из этого потом вырастают уже дети, которых надо не переделывать, а которые уже готовы внутри.  Это совершенно другой потенциал детей, они по-другому учатся, они по-другому относятся к жизни.</w:t>
      </w:r>
    </w:p>
    <w:p w14:paraId="05212067" w14:textId="77777777" w:rsidR="006A5F6E" w:rsidRDefault="009A62D5" w:rsidP="001271B9">
      <w:pPr>
        <w:spacing w:after="0" w:line="240" w:lineRule="auto"/>
        <w:ind w:firstLine="567"/>
        <w:jc w:val="both"/>
        <w:rPr>
          <w:rFonts w:ascii="Times New Roman" w:hAnsi="Times New Roman" w:cs="Times New Roman"/>
          <w:sz w:val="24"/>
          <w:szCs w:val="24"/>
        </w:rPr>
      </w:pPr>
      <w:r w:rsidRPr="00177870">
        <w:rPr>
          <w:rFonts w:ascii="Times New Roman" w:hAnsi="Times New Roman" w:cs="Times New Roman"/>
          <w:i/>
          <w:sz w:val="24"/>
          <w:szCs w:val="24"/>
        </w:rPr>
        <w:t>Пример про мальчика, который проходил Синтез, и в школе с Аватаром Синтеза Кут Хуми рассказывал стихотворение</w:t>
      </w:r>
      <w:r>
        <w:rPr>
          <w:rFonts w:ascii="Times New Roman" w:hAnsi="Times New Roman" w:cs="Times New Roman"/>
          <w:sz w:val="24"/>
          <w:szCs w:val="24"/>
        </w:rPr>
        <w:t>.</w:t>
      </w:r>
      <w:r w:rsidR="006E731D">
        <w:rPr>
          <w:rFonts w:ascii="Times New Roman" w:hAnsi="Times New Roman" w:cs="Times New Roman"/>
          <w:sz w:val="24"/>
          <w:szCs w:val="24"/>
        </w:rPr>
        <w:t xml:space="preserve"> И таких историй много. </w:t>
      </w:r>
      <w:r w:rsidR="006E731D" w:rsidRPr="00177870">
        <w:rPr>
          <w:rFonts w:ascii="Times New Roman" w:hAnsi="Times New Roman" w:cs="Times New Roman"/>
          <w:i/>
          <w:sz w:val="24"/>
          <w:szCs w:val="24"/>
        </w:rPr>
        <w:t>Примеры раскрытия таланта ребёнка</w:t>
      </w:r>
      <w:r w:rsidR="006E731D">
        <w:rPr>
          <w:rFonts w:ascii="Times New Roman" w:hAnsi="Times New Roman" w:cs="Times New Roman"/>
          <w:sz w:val="24"/>
          <w:szCs w:val="24"/>
        </w:rPr>
        <w:t>.</w:t>
      </w:r>
    </w:p>
    <w:p w14:paraId="62E4C331" w14:textId="77777777" w:rsidR="006E731D" w:rsidRDefault="006E731D"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Дети открываются на Синтезе. Потому что вскрывается вот этот потенциал внутреннего Духа, синтез переплавляет, и у них начинается это состояние восхождения. Потом уже сложнее это переплавить, когда устоялся характер.</w:t>
      </w:r>
    </w:p>
    <w:p w14:paraId="7D211C58" w14:textId="77777777" w:rsidR="00177870" w:rsidRPr="00177870" w:rsidRDefault="006E731D" w:rsidP="001271B9">
      <w:pPr>
        <w:spacing w:after="0" w:line="240" w:lineRule="auto"/>
        <w:ind w:firstLine="567"/>
        <w:jc w:val="both"/>
        <w:rPr>
          <w:rFonts w:ascii="Times New Roman" w:hAnsi="Times New Roman" w:cs="Times New Roman"/>
          <w:i/>
          <w:sz w:val="24"/>
          <w:szCs w:val="24"/>
        </w:rPr>
      </w:pPr>
      <w:r w:rsidRPr="00177870">
        <w:rPr>
          <w:rFonts w:ascii="Times New Roman" w:hAnsi="Times New Roman" w:cs="Times New Roman"/>
          <w:i/>
          <w:sz w:val="24"/>
          <w:szCs w:val="24"/>
        </w:rPr>
        <w:t>Примеры организации детского Синтеза.</w:t>
      </w:r>
    </w:p>
    <w:p w14:paraId="7A494B3C" w14:textId="77777777" w:rsidR="006E731D" w:rsidRDefault="00177870"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Дети на Синтезах освобождаются от Дхармы, и у них жизнь потом проходит без отработок. Открывается путь, где не надо биться об стенку, страдать, болеть, потому что они на Синтезах это отработали, даже не понимая это.</w:t>
      </w:r>
    </w:p>
    <w:p w14:paraId="68D832F5" w14:textId="77777777" w:rsidR="00177870" w:rsidRDefault="00177870" w:rsidP="001271B9">
      <w:pPr>
        <w:spacing w:after="0" w:line="240" w:lineRule="auto"/>
        <w:ind w:firstLine="567"/>
        <w:jc w:val="both"/>
        <w:rPr>
          <w:rFonts w:ascii="Times New Roman" w:hAnsi="Times New Roman" w:cs="Times New Roman"/>
          <w:sz w:val="24"/>
          <w:szCs w:val="24"/>
        </w:rPr>
      </w:pPr>
      <w:r w:rsidRPr="00177870">
        <w:rPr>
          <w:rFonts w:ascii="Times New Roman" w:hAnsi="Times New Roman" w:cs="Times New Roman"/>
          <w:i/>
          <w:sz w:val="24"/>
          <w:szCs w:val="24"/>
        </w:rPr>
        <w:t>Пример ребёнка, который выпал из окна</w:t>
      </w:r>
      <w:r>
        <w:rPr>
          <w:rFonts w:ascii="Times New Roman" w:hAnsi="Times New Roman" w:cs="Times New Roman"/>
          <w:sz w:val="24"/>
          <w:szCs w:val="24"/>
        </w:rPr>
        <w:t>.</w:t>
      </w:r>
    </w:p>
    <w:p w14:paraId="4927CC14" w14:textId="77777777" w:rsidR="00177870" w:rsidRDefault="007C6E5A"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00:28:00 Комментарии перед практикой. Про стяжённые ИВДИВО-полисы.</w:t>
      </w:r>
    </w:p>
    <w:p w14:paraId="16CCE466" w14:textId="77777777" w:rsidR="009A62D5" w:rsidRDefault="007C6E5A" w:rsidP="00F51C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количество стяжаемых тел</w:t>
      </w:r>
      <w:r w:rsidR="00F51CCA">
        <w:rPr>
          <w:rFonts w:ascii="Times New Roman" w:hAnsi="Times New Roman" w:cs="Times New Roman"/>
          <w:sz w:val="24"/>
          <w:szCs w:val="24"/>
        </w:rPr>
        <w:t xml:space="preserve"> по Архетипам</w:t>
      </w:r>
      <w:r>
        <w:rPr>
          <w:rFonts w:ascii="Times New Roman" w:hAnsi="Times New Roman" w:cs="Times New Roman"/>
          <w:sz w:val="24"/>
          <w:szCs w:val="24"/>
        </w:rPr>
        <w:t xml:space="preserve">. </w:t>
      </w:r>
      <w:r w:rsidR="00F51CCA">
        <w:rPr>
          <w:rFonts w:ascii="Times New Roman" w:hAnsi="Times New Roman" w:cs="Times New Roman"/>
          <w:sz w:val="24"/>
          <w:szCs w:val="24"/>
        </w:rPr>
        <w:t>В Метагалактике по количеству видов организации материи, делим на 4 и получившуюся цифру умножаем на 3. В Октавах – это 1 048 576 делим на 4, умножаем на 3. Во Всеединых Архетипах – 2048 (делим на 4, умножаем на 3), в</w:t>
      </w:r>
      <w:r>
        <w:rPr>
          <w:rFonts w:ascii="Times New Roman" w:hAnsi="Times New Roman" w:cs="Times New Roman"/>
          <w:sz w:val="24"/>
          <w:szCs w:val="24"/>
        </w:rPr>
        <w:t xml:space="preserve"> Извичине Фа 4096</w:t>
      </w:r>
      <w:r w:rsidR="00F51CCA">
        <w:rPr>
          <w:rFonts w:ascii="Times New Roman" w:hAnsi="Times New Roman" w:cs="Times New Roman"/>
          <w:sz w:val="24"/>
          <w:szCs w:val="24"/>
        </w:rPr>
        <w:t xml:space="preserve"> (аналогично)</w:t>
      </w:r>
      <w:r>
        <w:rPr>
          <w:rFonts w:ascii="Times New Roman" w:hAnsi="Times New Roman" w:cs="Times New Roman"/>
          <w:sz w:val="24"/>
          <w:szCs w:val="24"/>
        </w:rPr>
        <w:t>.</w:t>
      </w:r>
      <w:r w:rsidR="00F51CCA">
        <w:rPr>
          <w:rFonts w:ascii="Times New Roman" w:hAnsi="Times New Roman" w:cs="Times New Roman"/>
          <w:sz w:val="24"/>
          <w:szCs w:val="24"/>
        </w:rPr>
        <w:t xml:space="preserve"> Расчёты.</w:t>
      </w:r>
    </w:p>
    <w:p w14:paraId="4D62DB52" w14:textId="77777777" w:rsidR="00452920" w:rsidRDefault="009A2B6E" w:rsidP="00F51C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00:34:30 </w:t>
      </w:r>
      <w:r w:rsidRPr="009A2B6E">
        <w:rPr>
          <w:rFonts w:ascii="Times New Roman" w:hAnsi="Times New Roman" w:cs="Times New Roman"/>
          <w:b/>
          <w:sz w:val="24"/>
          <w:szCs w:val="24"/>
        </w:rPr>
        <w:t>Зачем нужна Империя</w:t>
      </w:r>
      <w:r>
        <w:rPr>
          <w:rFonts w:ascii="Times New Roman" w:hAnsi="Times New Roman" w:cs="Times New Roman"/>
          <w:sz w:val="24"/>
          <w:szCs w:val="24"/>
        </w:rPr>
        <w:t xml:space="preserve">? Почему мы её вообще развиваем? Потому что, когда появляется ИВДИВО-полис, то каждое тело живёт отдельно своим видом организации материи, своей реальностью, и оно не может взаимодействовать с вышестоящей/нижестоящей реальностью. </w:t>
      </w:r>
      <w:r>
        <w:rPr>
          <w:rFonts w:ascii="Times New Roman" w:hAnsi="Times New Roman" w:cs="Times New Roman"/>
          <w:sz w:val="24"/>
          <w:szCs w:val="24"/>
        </w:rPr>
        <w:lastRenderedPageBreak/>
        <w:t xml:space="preserve">Оно изолировано только этой реальностью. Когда мы стяжаем Империю и разворачиваем Синтез Творения, имперский огонь, что он делает? Он убирает вот эту «слоистость» каждого архетипа, где люди объединяются одним общим целым – Империей, когда можно переходить по реальностям. И наши тела смогут ходить, например, в пределах тонкого мира в любую реальность встать, но возвращаться в свою. Огонь Империи даёт возможность прохождения через все реальности метрики, где идёт развёртка общего единого мира всех архетипов между собой, всех реальностей между собой. И когда разворачивается Империя, </w:t>
      </w:r>
      <w:r w:rsidR="00184FF3">
        <w:rPr>
          <w:rFonts w:ascii="Times New Roman" w:hAnsi="Times New Roman" w:cs="Times New Roman"/>
          <w:sz w:val="24"/>
          <w:szCs w:val="24"/>
        </w:rPr>
        <w:t>появляется единое пространство. Не перемешивается, но начинают между собой взаимодействовать. И люди свободно могут выходить и воспринимать граждан с другого архетипа или с другой реальности.</w:t>
      </w:r>
    </w:p>
    <w:p w14:paraId="6484B074" w14:textId="77777777" w:rsidR="00184FF3" w:rsidRDefault="00184FF3" w:rsidP="00F51C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Ключ взаимодействия между собой: где Империя – это граждане, люди, которые там живут, а Партия уже как они между собой взаимодействуют, определённые законы, стандарты и так далее, упорядоченность действия людей. То есть Империя развивает взаимодействие людей, а Партия уже отстраивает как им между собой взаимодействовать.</w:t>
      </w:r>
    </w:p>
    <w:p w14:paraId="51723FE9" w14:textId="77777777" w:rsidR="00184FF3" w:rsidRDefault="00184FF3" w:rsidP="00F51C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Партия, Империя</w:t>
      </w:r>
      <w:r w:rsidR="000561FA">
        <w:rPr>
          <w:rFonts w:ascii="Times New Roman" w:hAnsi="Times New Roman" w:cs="Times New Roman"/>
          <w:sz w:val="24"/>
          <w:szCs w:val="24"/>
        </w:rPr>
        <w:t xml:space="preserve"> постоянно между собой в связке, не могут быть друг без друга.</w:t>
      </w:r>
    </w:p>
    <w:p w14:paraId="270AAB75" w14:textId="77777777" w:rsidR="00184FF3" w:rsidRDefault="005E4E6F" w:rsidP="00F51C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только Империя появилась, там сразу начинает формироваться партийная деятельность</w:t>
      </w:r>
      <w:r w:rsidR="00357361">
        <w:rPr>
          <w:rFonts w:ascii="Times New Roman" w:hAnsi="Times New Roman" w:cs="Times New Roman"/>
          <w:sz w:val="24"/>
          <w:szCs w:val="24"/>
        </w:rPr>
        <w:t>.</w:t>
      </w:r>
    </w:p>
    <w:p w14:paraId="5F606ADD" w14:textId="77777777" w:rsidR="00357361" w:rsidRDefault="00357361" w:rsidP="00F51C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00:39:40 Про перемещение тел по реальностям, их возможности. </w:t>
      </w:r>
    </w:p>
    <w:p w14:paraId="10F08571" w14:textId="77777777" w:rsidR="001271B9" w:rsidRPr="003420DD" w:rsidRDefault="001271B9" w:rsidP="001271B9">
      <w:pPr>
        <w:spacing w:after="0" w:line="240" w:lineRule="auto"/>
        <w:ind w:firstLine="567"/>
        <w:jc w:val="both"/>
        <w:rPr>
          <w:rFonts w:ascii="Times New Roman" w:hAnsi="Times New Roman" w:cs="Times New Roman"/>
          <w:b/>
          <w:sz w:val="24"/>
          <w:szCs w:val="24"/>
        </w:rPr>
      </w:pPr>
      <w:r w:rsidRPr="003420DD">
        <w:rPr>
          <w:rFonts w:ascii="Times New Roman" w:hAnsi="Times New Roman" w:cs="Times New Roman"/>
          <w:b/>
          <w:sz w:val="24"/>
          <w:szCs w:val="24"/>
        </w:rPr>
        <w:t xml:space="preserve">00:42:08-01:01:13 </w:t>
      </w:r>
      <w:r w:rsidRPr="0080452A">
        <w:rPr>
          <w:rFonts w:ascii="Times New Roman" w:hAnsi="Times New Roman" w:cs="Times New Roman"/>
          <w:b/>
          <w:i/>
          <w:sz w:val="24"/>
          <w:szCs w:val="24"/>
        </w:rPr>
        <w:t>Практика 3.</w:t>
      </w:r>
      <w:r w:rsidRPr="003420DD">
        <w:rPr>
          <w:rFonts w:ascii="Times New Roman" w:hAnsi="Times New Roman" w:cs="Times New Roman"/>
          <w:b/>
          <w:sz w:val="24"/>
          <w:szCs w:val="24"/>
        </w:rPr>
        <w:t xml:space="preserve"> Стяжание Ип</w:t>
      </w:r>
      <w:r w:rsidR="007F22B9">
        <w:rPr>
          <w:rFonts w:ascii="Times New Roman" w:hAnsi="Times New Roman" w:cs="Times New Roman"/>
          <w:b/>
          <w:sz w:val="24"/>
          <w:szCs w:val="24"/>
        </w:rPr>
        <w:t>остасных</w:t>
      </w:r>
      <w:r w:rsidRPr="003420DD">
        <w:rPr>
          <w:rFonts w:ascii="Times New Roman" w:hAnsi="Times New Roman" w:cs="Times New Roman"/>
          <w:b/>
          <w:sz w:val="24"/>
          <w:szCs w:val="24"/>
        </w:rPr>
        <w:t>, Тр</w:t>
      </w:r>
      <w:r w:rsidR="007F22B9">
        <w:rPr>
          <w:rFonts w:ascii="Times New Roman" w:hAnsi="Times New Roman" w:cs="Times New Roman"/>
          <w:b/>
          <w:sz w:val="24"/>
          <w:szCs w:val="24"/>
        </w:rPr>
        <w:t>ансвизорных</w:t>
      </w:r>
      <w:r w:rsidRPr="003420DD">
        <w:rPr>
          <w:rFonts w:ascii="Times New Roman" w:hAnsi="Times New Roman" w:cs="Times New Roman"/>
          <w:b/>
          <w:sz w:val="24"/>
          <w:szCs w:val="24"/>
        </w:rPr>
        <w:t xml:space="preserve"> и Си</w:t>
      </w:r>
      <w:r w:rsidR="006A5F6E">
        <w:rPr>
          <w:rFonts w:ascii="Times New Roman" w:hAnsi="Times New Roman" w:cs="Times New Roman"/>
          <w:b/>
          <w:sz w:val="24"/>
          <w:szCs w:val="24"/>
        </w:rPr>
        <w:t>нтез</w:t>
      </w:r>
      <w:r w:rsidRPr="003420DD">
        <w:rPr>
          <w:rFonts w:ascii="Times New Roman" w:hAnsi="Times New Roman" w:cs="Times New Roman"/>
          <w:b/>
          <w:sz w:val="24"/>
          <w:szCs w:val="24"/>
        </w:rPr>
        <w:t>тел во Всеедине Фа</w:t>
      </w:r>
    </w:p>
    <w:p w14:paraId="763BFBC4" w14:textId="77777777" w:rsidR="003420DD" w:rsidRDefault="001E7BEF"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раз в месяц мы будем продолжать стяжать Тела.</w:t>
      </w:r>
    </w:p>
    <w:p w14:paraId="7636857C" w14:textId="77777777" w:rsidR="001E7BEF" w:rsidRDefault="001E7BEF"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другие цивилизации.</w:t>
      </w:r>
    </w:p>
    <w:p w14:paraId="24ABECD8" w14:textId="77777777" w:rsidR="001E7BEF" w:rsidRDefault="001E7BEF"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Тема воспитания и взращивания </w:t>
      </w:r>
      <w:r w:rsidR="004B08FB">
        <w:rPr>
          <w:rFonts w:ascii="Times New Roman" w:hAnsi="Times New Roman" w:cs="Times New Roman"/>
          <w:sz w:val="24"/>
          <w:szCs w:val="24"/>
        </w:rPr>
        <w:t>тел.</w:t>
      </w:r>
    </w:p>
    <w:p w14:paraId="72A9EB9D" w14:textId="77777777" w:rsidR="004B08FB" w:rsidRDefault="004B08FB"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00:07:00 Часть </w:t>
      </w:r>
      <w:r w:rsidR="00D549B1">
        <w:rPr>
          <w:rFonts w:ascii="Times New Roman" w:hAnsi="Times New Roman" w:cs="Times New Roman"/>
          <w:sz w:val="24"/>
          <w:szCs w:val="24"/>
        </w:rPr>
        <w:t xml:space="preserve">Компетенция Воли. Частность Воскрешения. </w:t>
      </w:r>
    </w:p>
    <w:p w14:paraId="7BC0DB5F" w14:textId="77777777" w:rsidR="00D549B1" w:rsidRDefault="00D549B1"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Эта Часть, которая нас воскрешает</w:t>
      </w:r>
      <w:r w:rsidR="0088225D">
        <w:rPr>
          <w:rFonts w:ascii="Times New Roman" w:hAnsi="Times New Roman" w:cs="Times New Roman"/>
          <w:sz w:val="24"/>
          <w:szCs w:val="24"/>
        </w:rPr>
        <w:t>. Мы что-то делаем, мы нарабатываем опыт, фиксируем, и потом, обновляясь, выходим на следующий этап. То есть это та Часть, которая постоянно нас выводит на какие-то следующие Компетенции, которые должны быть в Воле Отца. Почему здесь Партия? Потому что Партия должна быть от Отца, а это Воля всегда. Воля Отца, которая фиксируется, и всегда воскрешаясь новыми конституциями, например, одно устоялось, пошло следующее, следующее.</w:t>
      </w:r>
    </w:p>
    <w:p w14:paraId="30ACB6BC" w14:textId="77777777" w:rsidR="0088225D" w:rsidRDefault="0088225D"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есть законодательство в определённых странах, которое не выражает Волю Отца (законы об однополых браках, о смертной казни). Про смертную казнь.</w:t>
      </w:r>
    </w:p>
    <w:p w14:paraId="6CEB2170" w14:textId="77777777" w:rsidR="00510EB3" w:rsidRDefault="00A1542D" w:rsidP="001B15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w:t>
      </w:r>
      <w:r w:rsidR="00DA2A99">
        <w:rPr>
          <w:rFonts w:ascii="Times New Roman" w:hAnsi="Times New Roman" w:cs="Times New Roman"/>
          <w:sz w:val="24"/>
          <w:szCs w:val="24"/>
        </w:rPr>
        <w:t>1</w:t>
      </w:r>
      <w:r>
        <w:rPr>
          <w:rFonts w:ascii="Times New Roman" w:hAnsi="Times New Roman" w:cs="Times New Roman"/>
          <w:sz w:val="24"/>
          <w:szCs w:val="24"/>
        </w:rPr>
        <w:t xml:space="preserve">:16:30 В ИВДИВО-полисах Отец ставит специальную защиту, как купол огненный, либо выстраиваются специальные заборы, которые препятствуют проникновению животных в ИВДИВО-полисы. Там полностью свободная, чистая среда от насекомых, животных, там нет никого. Если ты хочешь погулять, есть специальные оранжереи, можно посмотреть бабочек и других насекомых, животных. Отец так ИВДИВО-полисы строит. Там нет собак и кошек. Есть декоративные белочки, которые живут в саду, такое может быть. </w:t>
      </w:r>
      <w:r w:rsidR="00510EB3">
        <w:rPr>
          <w:rFonts w:ascii="Times New Roman" w:hAnsi="Times New Roman" w:cs="Times New Roman"/>
          <w:sz w:val="24"/>
          <w:szCs w:val="24"/>
        </w:rPr>
        <w:t>Но диких животных там уже нет. А вот в природной среде там полно, развивается мир, там чего только нет, там очень густонаселённые леса, где огромное количество животных.</w:t>
      </w:r>
      <w:r w:rsidR="001B15CC">
        <w:rPr>
          <w:rFonts w:ascii="Times New Roman" w:hAnsi="Times New Roman" w:cs="Times New Roman"/>
          <w:sz w:val="24"/>
          <w:szCs w:val="24"/>
        </w:rPr>
        <w:t xml:space="preserve"> </w:t>
      </w:r>
      <w:r w:rsidR="00DA2A99">
        <w:rPr>
          <w:rFonts w:ascii="Times New Roman" w:hAnsi="Times New Roman" w:cs="Times New Roman"/>
          <w:sz w:val="24"/>
          <w:szCs w:val="24"/>
        </w:rPr>
        <w:t>Так строятся ИВДИВО-полисы.</w:t>
      </w:r>
    </w:p>
    <w:p w14:paraId="136EA90C" w14:textId="77777777" w:rsidR="00DA2A99" w:rsidRDefault="00DA2A99"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01:18:00 </w:t>
      </w:r>
      <w:r w:rsidRPr="001B15CC">
        <w:rPr>
          <w:rFonts w:ascii="Times New Roman" w:hAnsi="Times New Roman" w:cs="Times New Roman"/>
          <w:b/>
          <w:sz w:val="24"/>
          <w:szCs w:val="24"/>
        </w:rPr>
        <w:t>Компетенция Воли</w:t>
      </w:r>
      <w:r>
        <w:rPr>
          <w:rFonts w:ascii="Times New Roman" w:hAnsi="Times New Roman" w:cs="Times New Roman"/>
          <w:sz w:val="24"/>
          <w:szCs w:val="24"/>
        </w:rPr>
        <w:t xml:space="preserve"> – насколько человек действует</w:t>
      </w:r>
      <w:r w:rsidR="00C4318B">
        <w:rPr>
          <w:rFonts w:ascii="Times New Roman" w:hAnsi="Times New Roman" w:cs="Times New Roman"/>
          <w:sz w:val="24"/>
          <w:szCs w:val="24"/>
        </w:rPr>
        <w:t xml:space="preserve"> в Воле Отца. Обсуждение с примерами (самоубийство, эвтаназия, смена пола).</w:t>
      </w:r>
    </w:p>
    <w:p w14:paraId="1757DF71" w14:textId="77777777" w:rsidR="00C4318B" w:rsidRDefault="00DB0213"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Эта Часть набирает, собирает концентрацию Компетенции, которая выражает Волю Изначально Вышестоящего Отца. И у нас это единственная Часть, которая фиксирует слово «воли», поэтому здесь идёт проживание </w:t>
      </w:r>
      <w:r w:rsidR="00C4318B">
        <w:rPr>
          <w:rFonts w:ascii="Times New Roman" w:hAnsi="Times New Roman" w:cs="Times New Roman"/>
          <w:sz w:val="24"/>
          <w:szCs w:val="24"/>
        </w:rPr>
        <w:t xml:space="preserve">в действии Воли Отца, когда </w:t>
      </w:r>
      <w:r>
        <w:rPr>
          <w:rFonts w:ascii="Times New Roman" w:hAnsi="Times New Roman" w:cs="Times New Roman"/>
          <w:sz w:val="24"/>
          <w:szCs w:val="24"/>
        </w:rPr>
        <w:t>независимо ни от чего ты просто начинаешь правильно выдавать результат, правильно действовать, применяться и так далее.</w:t>
      </w:r>
    </w:p>
    <w:p w14:paraId="2123C0BA" w14:textId="77777777" w:rsidR="00C36263" w:rsidRPr="007C681B" w:rsidRDefault="00C36263" w:rsidP="001271B9">
      <w:pPr>
        <w:spacing w:after="0" w:line="240" w:lineRule="auto"/>
        <w:ind w:firstLine="567"/>
        <w:jc w:val="both"/>
        <w:rPr>
          <w:rFonts w:ascii="Times New Roman" w:hAnsi="Times New Roman" w:cs="Times New Roman"/>
          <w:b/>
          <w:sz w:val="24"/>
          <w:szCs w:val="24"/>
        </w:rPr>
      </w:pPr>
      <w:r w:rsidRPr="007C681B">
        <w:rPr>
          <w:rFonts w:ascii="Times New Roman" w:hAnsi="Times New Roman" w:cs="Times New Roman"/>
          <w:b/>
          <w:sz w:val="24"/>
          <w:szCs w:val="24"/>
        </w:rPr>
        <w:t>Аппарат Аннигиляция, Система Магнитность.</w:t>
      </w:r>
    </w:p>
    <w:p w14:paraId="73A56EC4" w14:textId="77777777" w:rsidR="001B15CC" w:rsidRDefault="00DB0213"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счёт чего Компетенция Воли нас воскрешает? </w:t>
      </w:r>
      <w:r w:rsidR="001B15CC">
        <w:rPr>
          <w:rFonts w:ascii="Times New Roman" w:hAnsi="Times New Roman" w:cs="Times New Roman"/>
          <w:sz w:val="24"/>
          <w:szCs w:val="24"/>
        </w:rPr>
        <w:t>Происходит аннигиляция старых состояний. Что такое аннигиляция? Это когда идёт перестройка. Вот смотрите, есть Поядающий Огонь, который сжигает. А аннигиляция оставляет тоже самое, но она трансформирует, как кубик-рубик. Аннигиляция меняет тебя, перестраивает, переплавляет. Пример с металлами.</w:t>
      </w:r>
    </w:p>
    <w:p w14:paraId="2C97552F" w14:textId="77777777" w:rsidR="00DB0213" w:rsidRDefault="001B15CC"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тебя есть определённые качества. </w:t>
      </w:r>
      <w:r w:rsidRPr="007E1ED7">
        <w:rPr>
          <w:rFonts w:ascii="Times New Roman" w:hAnsi="Times New Roman" w:cs="Times New Roman"/>
          <w:b/>
          <w:sz w:val="24"/>
          <w:szCs w:val="24"/>
        </w:rPr>
        <w:t>Аннигиляция</w:t>
      </w:r>
      <w:r>
        <w:rPr>
          <w:rFonts w:ascii="Times New Roman" w:hAnsi="Times New Roman" w:cs="Times New Roman"/>
          <w:sz w:val="24"/>
          <w:szCs w:val="24"/>
        </w:rPr>
        <w:t xml:space="preserve"> переплавляет эти качества так, чтобы они вписали какие-то нужные, устойчивые выражения. Возьмём такие качества, как страх, сомнение</w:t>
      </w:r>
      <w:r w:rsidR="007E1ED7">
        <w:rPr>
          <w:rFonts w:ascii="Times New Roman" w:hAnsi="Times New Roman" w:cs="Times New Roman"/>
          <w:sz w:val="24"/>
          <w:szCs w:val="24"/>
        </w:rPr>
        <w:t>, испуг</w:t>
      </w:r>
      <w:r>
        <w:rPr>
          <w:rFonts w:ascii="Times New Roman" w:hAnsi="Times New Roman" w:cs="Times New Roman"/>
          <w:sz w:val="24"/>
          <w:szCs w:val="24"/>
        </w:rPr>
        <w:t xml:space="preserve">. Например, у тебя есть страх. Но он нужен для защиты жизни, когда действительно надо убегать, срабатывает страх, ты убегаешь. Но там, где безопасно, где Воля Отца, страх не всколыхивает тебя. Там, где ты сомневаешься, ты начинаешь сомневаться с Отцом и Аватарами </w:t>
      </w:r>
      <w:r>
        <w:rPr>
          <w:rFonts w:ascii="Times New Roman" w:hAnsi="Times New Roman" w:cs="Times New Roman"/>
          <w:sz w:val="24"/>
          <w:szCs w:val="24"/>
        </w:rPr>
        <w:lastRenderedPageBreak/>
        <w:t xml:space="preserve">Синтеза, переводят от сомнения в жизни на сомнение – как совместное мнение с Отцом и Аватарами Синтеза. </w:t>
      </w:r>
      <w:r w:rsidR="007E1ED7">
        <w:rPr>
          <w:rFonts w:ascii="Times New Roman" w:hAnsi="Times New Roman" w:cs="Times New Roman"/>
          <w:sz w:val="24"/>
          <w:szCs w:val="24"/>
        </w:rPr>
        <w:t>У тебя есть испуг, например. Где можно его применить в хорошем смысле!? То есть даже отрицательные качеств можно перевести на положительные. И вот аннигиляция переводит наши отрицательные качества. Например, испуг – ты пугаешься нарушения Воли Отца, и ты останавливаешься, у некоторых же нет внутренних границ, тормозов.</w:t>
      </w:r>
    </w:p>
    <w:p w14:paraId="44ABA8D7" w14:textId="77777777" w:rsidR="007E1ED7" w:rsidRDefault="007E1ED7"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Аннигиляция наши внутренние, казалось бы, негативные состояния переводит в положительное. За счёт этого мы можем вырасти. И за счёт этого, наоборот, наработать компетентность. </w:t>
      </w:r>
    </w:p>
    <w:p w14:paraId="087925DD" w14:textId="77777777" w:rsidR="00C4318B" w:rsidRDefault="00875DCF"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7C681B">
        <w:rPr>
          <w:rFonts w:ascii="Times New Roman" w:hAnsi="Times New Roman" w:cs="Times New Roman"/>
          <w:sz w:val="24"/>
          <w:szCs w:val="24"/>
        </w:rPr>
        <w:t>когда то</w:t>
      </w:r>
      <w:r>
        <w:rPr>
          <w:rFonts w:ascii="Times New Roman" w:hAnsi="Times New Roman" w:cs="Times New Roman"/>
          <w:sz w:val="24"/>
          <w:szCs w:val="24"/>
        </w:rPr>
        <w:t xml:space="preserve"> же самое состояние начинает преображаться, мы воскрешаемся. Качество начинает переводиться в самое лучшее качество.</w:t>
      </w:r>
    </w:p>
    <w:p w14:paraId="2AAE3606" w14:textId="77777777" w:rsidR="0088225D" w:rsidRDefault="00875DCF"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это Часть, которая нас перестраивает, переплавляет, и мы за счёт этой Части закаляемся как сталь. И так работает Компетенция Воли, она придаёт нам закал в Воле Отца.</w:t>
      </w:r>
    </w:p>
    <w:p w14:paraId="785B5A7E" w14:textId="77777777" w:rsidR="001E7B1C" w:rsidRDefault="001E7B1C"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когда происходит у вас что-то в жизни, надо понимать для чего вам эта ситуация, чему она вас обучает. Если вы поймёте, чему она вас обучает, можно научиться быстрей минимизировать, если есть негатив, или усилить, если это хорошее. Не всегда надо разбирать каждый случай, но если то, когда надо понимать почему это с вами случилось, и что вы должны пройти и воскреснуть в чём, чтобы это пошло для вас на пользу.</w:t>
      </w:r>
    </w:p>
    <w:p w14:paraId="63AB9D91" w14:textId="77777777" w:rsidR="0088225D" w:rsidRDefault="001E7B1C"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Преодолениями мы растём. Пример с Циолковским. </w:t>
      </w:r>
    </w:p>
    <w:p w14:paraId="49C89F03" w14:textId="77777777" w:rsidR="003D7339" w:rsidRDefault="001271B9" w:rsidP="001271B9">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01:30:54-02:00:50 </w:t>
      </w:r>
      <w:r w:rsidRPr="00B60CCE">
        <w:rPr>
          <w:rFonts w:ascii="Times New Roman" w:hAnsi="Times New Roman" w:cs="Times New Roman"/>
          <w:b/>
          <w:i/>
          <w:sz w:val="24"/>
          <w:szCs w:val="24"/>
        </w:rPr>
        <w:t>Практика 4.</w:t>
      </w:r>
      <w:r w:rsidRPr="00B60CCE">
        <w:rPr>
          <w:rFonts w:ascii="Times New Roman" w:hAnsi="Times New Roman" w:cs="Times New Roman"/>
          <w:b/>
          <w:sz w:val="24"/>
          <w:szCs w:val="24"/>
        </w:rPr>
        <w:t xml:space="preserve"> </w:t>
      </w:r>
      <w:r w:rsidR="003D7339">
        <w:rPr>
          <w:rFonts w:ascii="Times New Roman" w:hAnsi="Times New Roman" w:cs="Times New Roman"/>
          <w:b/>
          <w:sz w:val="24"/>
          <w:szCs w:val="24"/>
        </w:rPr>
        <w:t>Тренинг с ИВАС Кут Хуми по отстройке качеств каждого из нас, которые не соответствуют Компетенции.</w:t>
      </w:r>
    </w:p>
    <w:p w14:paraId="3089200A" w14:textId="77777777" w:rsidR="00031F83" w:rsidRDefault="001271B9" w:rsidP="00031F83">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Стяжание </w:t>
      </w:r>
      <w:r w:rsidR="00DA2A99">
        <w:rPr>
          <w:rFonts w:ascii="Times New Roman" w:hAnsi="Times New Roman" w:cs="Times New Roman"/>
          <w:b/>
          <w:sz w:val="24"/>
          <w:szCs w:val="24"/>
        </w:rPr>
        <w:t>Ч</w:t>
      </w:r>
      <w:r w:rsidRPr="00B60CCE">
        <w:rPr>
          <w:rFonts w:ascii="Times New Roman" w:hAnsi="Times New Roman" w:cs="Times New Roman"/>
          <w:b/>
          <w:sz w:val="24"/>
          <w:szCs w:val="24"/>
        </w:rPr>
        <w:t>астей Компетенци</w:t>
      </w:r>
      <w:r w:rsidR="00DA2A99">
        <w:rPr>
          <w:rFonts w:ascii="Times New Roman" w:hAnsi="Times New Roman" w:cs="Times New Roman"/>
          <w:b/>
          <w:sz w:val="24"/>
          <w:szCs w:val="24"/>
        </w:rPr>
        <w:t>я</w:t>
      </w:r>
      <w:r w:rsidRPr="00B60CCE">
        <w:rPr>
          <w:rFonts w:ascii="Times New Roman" w:hAnsi="Times New Roman" w:cs="Times New Roman"/>
          <w:b/>
          <w:sz w:val="24"/>
          <w:szCs w:val="24"/>
        </w:rPr>
        <w:t xml:space="preserve"> Воли и Пракомпетенци</w:t>
      </w:r>
      <w:r w:rsidR="00E04248">
        <w:rPr>
          <w:rFonts w:ascii="Times New Roman" w:hAnsi="Times New Roman" w:cs="Times New Roman"/>
          <w:b/>
          <w:sz w:val="24"/>
          <w:szCs w:val="24"/>
        </w:rPr>
        <w:t>я</w:t>
      </w:r>
      <w:r w:rsidRPr="00B60CCE">
        <w:rPr>
          <w:rFonts w:ascii="Times New Roman" w:hAnsi="Times New Roman" w:cs="Times New Roman"/>
          <w:b/>
          <w:sz w:val="24"/>
          <w:szCs w:val="24"/>
        </w:rPr>
        <w:t xml:space="preserve"> Воли ИВО</w:t>
      </w:r>
      <w:r w:rsidR="00031F83">
        <w:rPr>
          <w:rFonts w:ascii="Times New Roman" w:hAnsi="Times New Roman" w:cs="Times New Roman"/>
          <w:b/>
          <w:sz w:val="24"/>
          <w:szCs w:val="24"/>
        </w:rPr>
        <w:t>.</w:t>
      </w:r>
    </w:p>
    <w:p w14:paraId="179EF355" w14:textId="77777777" w:rsidR="00031F83" w:rsidRPr="00B60CCE" w:rsidRDefault="00031F83" w:rsidP="00031F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Стяжание Частей</w:t>
      </w:r>
      <w:r w:rsidRPr="00031F83">
        <w:t xml:space="preserve"> </w:t>
      </w:r>
      <w:r w:rsidRPr="00031F83">
        <w:rPr>
          <w:rFonts w:ascii="Times New Roman" w:hAnsi="Times New Roman" w:cs="Times New Roman"/>
          <w:b/>
          <w:sz w:val="24"/>
          <w:szCs w:val="24"/>
        </w:rPr>
        <w:t>Компетенция Воли и Пракомпетенция Воли ИВО</w:t>
      </w:r>
      <w:r>
        <w:rPr>
          <w:rFonts w:ascii="Times New Roman" w:hAnsi="Times New Roman" w:cs="Times New Roman"/>
          <w:b/>
          <w:sz w:val="24"/>
          <w:szCs w:val="24"/>
        </w:rPr>
        <w:t xml:space="preserve"> каждому человеку на Планете Земля</w:t>
      </w:r>
    </w:p>
    <w:p w14:paraId="47E9B33C" w14:textId="77777777" w:rsidR="00991C76" w:rsidRPr="00991C76" w:rsidRDefault="001E52FB" w:rsidP="001271B9">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В</w:t>
      </w:r>
      <w:r w:rsidR="00BA4FD5">
        <w:rPr>
          <w:rFonts w:ascii="Times New Roman" w:hAnsi="Times New Roman" w:cs="Times New Roman"/>
          <w:b/>
          <w:i/>
          <w:sz w:val="24"/>
          <w:szCs w:val="24"/>
        </w:rPr>
        <w:t xml:space="preserve"> практике</w:t>
      </w:r>
      <w:r>
        <w:rPr>
          <w:rFonts w:ascii="Times New Roman" w:hAnsi="Times New Roman" w:cs="Times New Roman"/>
          <w:b/>
          <w:i/>
          <w:sz w:val="24"/>
          <w:szCs w:val="24"/>
        </w:rPr>
        <w:t xml:space="preserve"> от Аватаров Синтеза</w:t>
      </w:r>
      <w:r w:rsidR="00991C76" w:rsidRPr="00991C76">
        <w:rPr>
          <w:rFonts w:ascii="Times New Roman" w:hAnsi="Times New Roman" w:cs="Times New Roman"/>
          <w:b/>
          <w:i/>
          <w:sz w:val="24"/>
          <w:szCs w:val="24"/>
        </w:rPr>
        <w:t>: Компетенция Воли – это, например, у соседки появилась шуба или машина, вам нужна такая же, если срабатывает Компетенции Воли, ты начинаешь думать, как на неё заработать. И ты сделаешь всё, чтобы у тебя появилась ещё лучше шуба или машина. Не в зависти только, а вот именно ты сам себя задел, сам себя отстимулировал и сам себе купил. Но при этом если не срабатывает Компетенция Воли, ты становишься завистником. И тогда люди начинают ныть, плакать, они теряют потенциал. И мы этим начинаем угнетаться и падать. Эти Части аккумулируют потенциал, чтобы мы не уходили в раздрайв, а, наоборот, выявляли что я должен сделать, где моя компетенция на это.</w:t>
      </w:r>
    </w:p>
    <w:p w14:paraId="6B8DD6D7" w14:textId="77777777" w:rsidR="00991C76" w:rsidRDefault="00991C76" w:rsidP="001271B9">
      <w:pPr>
        <w:spacing w:after="0" w:line="240" w:lineRule="auto"/>
        <w:ind w:firstLine="567"/>
        <w:jc w:val="both"/>
        <w:rPr>
          <w:rFonts w:ascii="Times New Roman" w:hAnsi="Times New Roman" w:cs="Times New Roman"/>
          <w:b/>
          <w:sz w:val="24"/>
          <w:szCs w:val="24"/>
        </w:rPr>
      </w:pPr>
      <w:r w:rsidRPr="00991C76">
        <w:rPr>
          <w:rFonts w:ascii="Times New Roman" w:hAnsi="Times New Roman" w:cs="Times New Roman"/>
          <w:b/>
          <w:i/>
          <w:sz w:val="24"/>
          <w:szCs w:val="24"/>
        </w:rPr>
        <w:t>Мы даём задание Части, и Часть начинает срабатывать на это приобретение. Это самый лучший стимул. Обращаться надо к этой Части</w:t>
      </w:r>
      <w:r>
        <w:rPr>
          <w:rFonts w:ascii="Times New Roman" w:hAnsi="Times New Roman" w:cs="Times New Roman"/>
          <w:b/>
          <w:sz w:val="24"/>
          <w:szCs w:val="24"/>
        </w:rPr>
        <w:t>.</w:t>
      </w:r>
    </w:p>
    <w:p w14:paraId="3B77F256" w14:textId="77777777" w:rsidR="00AC5FA7" w:rsidRPr="001E52FB" w:rsidRDefault="00AC5FA7" w:rsidP="001271B9">
      <w:pPr>
        <w:spacing w:after="0" w:line="240" w:lineRule="auto"/>
        <w:ind w:firstLine="567"/>
        <w:jc w:val="both"/>
        <w:rPr>
          <w:rFonts w:ascii="Times New Roman" w:hAnsi="Times New Roman" w:cs="Times New Roman"/>
          <w:b/>
          <w:i/>
          <w:sz w:val="24"/>
          <w:szCs w:val="24"/>
        </w:rPr>
      </w:pPr>
      <w:r w:rsidRPr="001E52FB">
        <w:rPr>
          <w:rFonts w:ascii="Times New Roman" w:hAnsi="Times New Roman" w:cs="Times New Roman"/>
          <w:b/>
          <w:i/>
          <w:sz w:val="24"/>
          <w:szCs w:val="24"/>
        </w:rPr>
        <w:t xml:space="preserve">Отсутствие Компетенции Воли – это когда ты обиделся на то, что тебе указали на ошибку, когда ты действительно неправ. Компетенция Воли – это когда я вам сейчас докажу обратное (например, когда сказали, что ты глупый), я не обиделся, а я пошёл читать книги, </w:t>
      </w:r>
      <w:r w:rsidR="001E52FB" w:rsidRPr="001E52FB">
        <w:rPr>
          <w:rFonts w:ascii="Times New Roman" w:hAnsi="Times New Roman" w:cs="Times New Roman"/>
          <w:b/>
          <w:i/>
          <w:sz w:val="24"/>
          <w:szCs w:val="24"/>
        </w:rPr>
        <w:t>обучаться, чтобы доказать, что это не так.</w:t>
      </w:r>
    </w:p>
    <w:p w14:paraId="0398AD61" w14:textId="77777777" w:rsidR="001E52FB" w:rsidRPr="001E52FB" w:rsidRDefault="001E52FB" w:rsidP="001271B9">
      <w:pPr>
        <w:spacing w:after="0" w:line="240" w:lineRule="auto"/>
        <w:ind w:firstLine="567"/>
        <w:jc w:val="both"/>
        <w:rPr>
          <w:rFonts w:ascii="Times New Roman" w:hAnsi="Times New Roman" w:cs="Times New Roman"/>
          <w:b/>
          <w:i/>
          <w:sz w:val="24"/>
          <w:szCs w:val="24"/>
        </w:rPr>
      </w:pPr>
      <w:r w:rsidRPr="001E52FB">
        <w:rPr>
          <w:rFonts w:ascii="Times New Roman" w:hAnsi="Times New Roman" w:cs="Times New Roman"/>
          <w:b/>
          <w:i/>
          <w:sz w:val="24"/>
          <w:szCs w:val="24"/>
        </w:rPr>
        <w:t>Итог: надо уметь критиковать других уместно, и принимать критику! Вот Компетенция Воли как раз об этом.</w:t>
      </w:r>
    </w:p>
    <w:p w14:paraId="13401771" w14:textId="77777777" w:rsidR="00A35D0D" w:rsidRDefault="00031F83"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Обсуждение стяжаемых Компетенций, подготовка к практике.</w:t>
      </w:r>
    </w:p>
    <w:p w14:paraId="1CCFFC2E" w14:textId="77777777" w:rsidR="003420DD" w:rsidRDefault="00A35D0D" w:rsidP="00A35D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Обсуждение как можно применяться Компетенциями. Рекомендация в течении месяца практиковаться возжиганием, горением Виртуозным Синтезом.</w:t>
      </w:r>
    </w:p>
    <w:p w14:paraId="720A380A" w14:textId="77777777" w:rsidR="001271B9" w:rsidRPr="00B60CCE" w:rsidRDefault="001271B9" w:rsidP="001271B9">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02:12:20-02:20:34 </w:t>
      </w:r>
      <w:r w:rsidRPr="00B60CCE">
        <w:rPr>
          <w:rFonts w:ascii="Times New Roman" w:hAnsi="Times New Roman" w:cs="Times New Roman"/>
          <w:b/>
          <w:i/>
          <w:sz w:val="24"/>
          <w:szCs w:val="24"/>
        </w:rPr>
        <w:t>Практика 5.</w:t>
      </w:r>
      <w:r w:rsidRPr="00B60CCE">
        <w:rPr>
          <w:rFonts w:ascii="Times New Roman" w:hAnsi="Times New Roman" w:cs="Times New Roman"/>
          <w:b/>
          <w:sz w:val="24"/>
          <w:szCs w:val="24"/>
        </w:rPr>
        <w:t xml:space="preserve"> Стяжание Компетенций 4 Планетарной и 4 Метапланетарной</w:t>
      </w:r>
      <w:r w:rsidR="00A35D0D">
        <w:rPr>
          <w:rFonts w:ascii="Times New Roman" w:hAnsi="Times New Roman" w:cs="Times New Roman"/>
          <w:b/>
          <w:sz w:val="24"/>
          <w:szCs w:val="24"/>
        </w:rPr>
        <w:t xml:space="preserve"> Должностной Компетенции с насыщенностью Виртуозным Синтезом</w:t>
      </w:r>
    </w:p>
    <w:p w14:paraId="0D14D4D7" w14:textId="77777777" w:rsidR="003420DD" w:rsidRDefault="009F2E8A"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 про высшие Части.</w:t>
      </w:r>
    </w:p>
    <w:p w14:paraId="733603A9" w14:textId="77777777" w:rsidR="001271B9" w:rsidRPr="00B60CCE" w:rsidRDefault="001271B9" w:rsidP="001271B9">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02:24:16-02:37:09 </w:t>
      </w:r>
      <w:r w:rsidRPr="00B60CCE">
        <w:rPr>
          <w:rFonts w:ascii="Times New Roman" w:hAnsi="Times New Roman" w:cs="Times New Roman"/>
          <w:b/>
          <w:i/>
          <w:sz w:val="24"/>
          <w:szCs w:val="24"/>
        </w:rPr>
        <w:t>Практика 6.</w:t>
      </w:r>
      <w:r w:rsidRPr="00B60CCE">
        <w:rPr>
          <w:rFonts w:ascii="Times New Roman" w:hAnsi="Times New Roman" w:cs="Times New Roman"/>
          <w:b/>
          <w:sz w:val="24"/>
          <w:szCs w:val="24"/>
        </w:rPr>
        <w:t xml:space="preserve"> Стяжание Высших </w:t>
      </w:r>
      <w:r w:rsidR="00A35D0D">
        <w:rPr>
          <w:rFonts w:ascii="Times New Roman" w:hAnsi="Times New Roman" w:cs="Times New Roman"/>
          <w:b/>
          <w:sz w:val="24"/>
          <w:szCs w:val="24"/>
        </w:rPr>
        <w:t>Ч</w:t>
      </w:r>
      <w:r w:rsidRPr="00B60CCE">
        <w:rPr>
          <w:rFonts w:ascii="Times New Roman" w:hAnsi="Times New Roman" w:cs="Times New Roman"/>
          <w:b/>
          <w:sz w:val="24"/>
          <w:szCs w:val="24"/>
        </w:rPr>
        <w:t xml:space="preserve">астей, </w:t>
      </w:r>
      <w:r w:rsidR="009F2E8A">
        <w:rPr>
          <w:rFonts w:ascii="Times New Roman" w:hAnsi="Times New Roman" w:cs="Times New Roman"/>
          <w:b/>
          <w:sz w:val="24"/>
          <w:szCs w:val="24"/>
        </w:rPr>
        <w:t xml:space="preserve">стяжание </w:t>
      </w:r>
      <w:r w:rsidR="00452920" w:rsidRPr="00B60CCE">
        <w:rPr>
          <w:rFonts w:ascii="Times New Roman" w:hAnsi="Times New Roman" w:cs="Times New Roman"/>
          <w:b/>
          <w:sz w:val="24"/>
          <w:szCs w:val="24"/>
        </w:rPr>
        <w:t>1</w:t>
      </w:r>
      <w:r w:rsidR="00AB0162">
        <w:rPr>
          <w:rFonts w:ascii="Times New Roman" w:hAnsi="Times New Roman" w:cs="Times New Roman"/>
          <w:b/>
          <w:sz w:val="24"/>
          <w:szCs w:val="24"/>
        </w:rPr>
        <w:t>,5</w:t>
      </w:r>
      <w:r w:rsidR="00452920" w:rsidRPr="00B60CCE">
        <w:rPr>
          <w:rFonts w:ascii="Times New Roman" w:hAnsi="Times New Roman" w:cs="Times New Roman"/>
          <w:b/>
          <w:sz w:val="24"/>
          <w:szCs w:val="24"/>
        </w:rPr>
        <w:t>-этажны</w:t>
      </w:r>
      <w:r w:rsidR="009F2E8A">
        <w:rPr>
          <w:rFonts w:ascii="Times New Roman" w:hAnsi="Times New Roman" w:cs="Times New Roman"/>
          <w:b/>
          <w:sz w:val="24"/>
          <w:szCs w:val="24"/>
        </w:rPr>
        <w:t>х</w:t>
      </w:r>
      <w:r w:rsidR="00452920" w:rsidRPr="00B60CCE">
        <w:rPr>
          <w:rFonts w:ascii="Times New Roman" w:hAnsi="Times New Roman" w:cs="Times New Roman"/>
          <w:b/>
          <w:sz w:val="24"/>
          <w:szCs w:val="24"/>
        </w:rPr>
        <w:t xml:space="preserve"> </w:t>
      </w:r>
      <w:r w:rsidRPr="00B60CCE">
        <w:rPr>
          <w:rFonts w:ascii="Times New Roman" w:hAnsi="Times New Roman" w:cs="Times New Roman"/>
          <w:b/>
          <w:sz w:val="24"/>
          <w:szCs w:val="24"/>
        </w:rPr>
        <w:t>здани</w:t>
      </w:r>
      <w:r w:rsidR="00885C70">
        <w:rPr>
          <w:rFonts w:ascii="Times New Roman" w:hAnsi="Times New Roman" w:cs="Times New Roman"/>
          <w:b/>
          <w:sz w:val="24"/>
          <w:szCs w:val="24"/>
        </w:rPr>
        <w:t>й</w:t>
      </w:r>
      <w:r w:rsidRPr="00B60CCE">
        <w:rPr>
          <w:rFonts w:ascii="Times New Roman" w:hAnsi="Times New Roman" w:cs="Times New Roman"/>
          <w:b/>
          <w:sz w:val="24"/>
          <w:szCs w:val="24"/>
        </w:rPr>
        <w:t xml:space="preserve"> </w:t>
      </w:r>
      <w:r w:rsidR="009F2E8A">
        <w:rPr>
          <w:rFonts w:ascii="Times New Roman" w:hAnsi="Times New Roman" w:cs="Times New Roman"/>
          <w:b/>
          <w:sz w:val="24"/>
          <w:szCs w:val="24"/>
        </w:rPr>
        <w:t>для каждой Высшей Части</w:t>
      </w:r>
    </w:p>
    <w:p w14:paraId="7A375623" w14:textId="77777777" w:rsidR="003420DD" w:rsidRDefault="003420DD" w:rsidP="001271B9">
      <w:pPr>
        <w:spacing w:after="0" w:line="240" w:lineRule="auto"/>
        <w:ind w:firstLine="567"/>
        <w:jc w:val="both"/>
        <w:rPr>
          <w:rFonts w:ascii="Times New Roman" w:hAnsi="Times New Roman" w:cs="Times New Roman"/>
          <w:sz w:val="24"/>
          <w:szCs w:val="24"/>
        </w:rPr>
      </w:pPr>
    </w:p>
    <w:p w14:paraId="37F084B6" w14:textId="77777777" w:rsidR="00A80DA9" w:rsidRDefault="00A80DA9" w:rsidP="008E54A7">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1</w:t>
      </w:r>
    </w:p>
    <w:p w14:paraId="212007AC" w14:textId="77777777" w:rsidR="003420DD" w:rsidRDefault="002E6A20"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Итоги ночного обучения. Промежуточные итоги</w:t>
      </w:r>
      <w:r w:rsidR="00A817DF">
        <w:rPr>
          <w:rFonts w:ascii="Times New Roman" w:hAnsi="Times New Roman" w:cs="Times New Roman"/>
          <w:sz w:val="24"/>
          <w:szCs w:val="24"/>
        </w:rPr>
        <w:t xml:space="preserve"> прохождения</w:t>
      </w:r>
      <w:r>
        <w:rPr>
          <w:rFonts w:ascii="Times New Roman" w:hAnsi="Times New Roman" w:cs="Times New Roman"/>
          <w:sz w:val="24"/>
          <w:szCs w:val="24"/>
        </w:rPr>
        <w:t xml:space="preserve"> 4 курса Синтеза.</w:t>
      </w:r>
    </w:p>
    <w:p w14:paraId="64D304E2" w14:textId="77777777" w:rsidR="00A817DF" w:rsidRDefault="00A817DF"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00:16:30 Пройден Синтез, вы стяжали 7 Частей. Что надо делать в течении месяца? Как разрабатываются Части? Обсуждение.</w:t>
      </w:r>
    </w:p>
    <w:p w14:paraId="0E6F432C" w14:textId="77777777" w:rsidR="00A817DF" w:rsidRDefault="00A817DF" w:rsidP="001271B9">
      <w:pPr>
        <w:spacing w:after="0" w:line="240" w:lineRule="auto"/>
        <w:ind w:firstLine="567"/>
        <w:jc w:val="both"/>
        <w:rPr>
          <w:rFonts w:ascii="Times New Roman" w:hAnsi="Times New Roman" w:cs="Times New Roman"/>
          <w:sz w:val="24"/>
          <w:szCs w:val="24"/>
        </w:rPr>
      </w:pPr>
      <w:r w:rsidRPr="00A62752">
        <w:rPr>
          <w:rFonts w:ascii="Times New Roman" w:hAnsi="Times New Roman" w:cs="Times New Roman"/>
          <w:b/>
          <w:sz w:val="24"/>
          <w:szCs w:val="24"/>
        </w:rPr>
        <w:t>Как разрабатываются Части</w:t>
      </w:r>
      <w:r>
        <w:rPr>
          <w:rFonts w:ascii="Times New Roman" w:hAnsi="Times New Roman" w:cs="Times New Roman"/>
          <w:sz w:val="24"/>
          <w:szCs w:val="24"/>
        </w:rPr>
        <w:t>:</w:t>
      </w:r>
    </w:p>
    <w:p w14:paraId="5D70A621" w14:textId="77777777" w:rsidR="00A62752" w:rsidRDefault="00086E2E"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w:t>
      </w:r>
      <w:r w:rsidR="00A62752">
        <w:rPr>
          <w:rFonts w:ascii="Times New Roman" w:hAnsi="Times New Roman" w:cs="Times New Roman"/>
          <w:sz w:val="24"/>
          <w:szCs w:val="24"/>
        </w:rPr>
        <w:t xml:space="preserve">ы разрабатывается какую-то </w:t>
      </w:r>
      <w:r w:rsidR="00AE359F">
        <w:rPr>
          <w:rFonts w:ascii="Times New Roman" w:hAnsi="Times New Roman" w:cs="Times New Roman"/>
          <w:sz w:val="24"/>
          <w:szCs w:val="24"/>
        </w:rPr>
        <w:t>Ч</w:t>
      </w:r>
      <w:r w:rsidR="00A62752">
        <w:rPr>
          <w:rFonts w:ascii="Times New Roman" w:hAnsi="Times New Roman" w:cs="Times New Roman"/>
          <w:sz w:val="24"/>
          <w:szCs w:val="24"/>
        </w:rPr>
        <w:t>асть</w:t>
      </w:r>
      <w:r>
        <w:rPr>
          <w:rFonts w:ascii="Times New Roman" w:hAnsi="Times New Roman" w:cs="Times New Roman"/>
          <w:sz w:val="24"/>
          <w:szCs w:val="24"/>
        </w:rPr>
        <w:t>:</w:t>
      </w:r>
      <w:r w:rsidR="00A62752">
        <w:rPr>
          <w:rFonts w:ascii="Times New Roman" w:hAnsi="Times New Roman" w:cs="Times New Roman"/>
          <w:sz w:val="24"/>
          <w:szCs w:val="24"/>
        </w:rPr>
        <w:t xml:space="preserve"> </w:t>
      </w:r>
      <w:r w:rsidRPr="00AE359F">
        <w:rPr>
          <w:rFonts w:ascii="Times New Roman" w:hAnsi="Times New Roman" w:cs="Times New Roman"/>
          <w:sz w:val="24"/>
          <w:szCs w:val="24"/>
        </w:rPr>
        <w:t xml:space="preserve">пошли к Аватарам Синтеза, стяжали их Синтез, прониклись их Синтезом, </w:t>
      </w:r>
      <w:r w:rsidRPr="00AE359F">
        <w:rPr>
          <w:rFonts w:ascii="Times New Roman" w:hAnsi="Times New Roman" w:cs="Times New Roman"/>
          <w:b/>
          <w:sz w:val="24"/>
          <w:szCs w:val="24"/>
        </w:rPr>
        <w:t>войти в слиянность своей Частью с Частью Аватара Синтеза</w:t>
      </w:r>
      <w:r>
        <w:rPr>
          <w:rFonts w:ascii="Times New Roman" w:hAnsi="Times New Roman" w:cs="Times New Roman"/>
          <w:sz w:val="24"/>
          <w:szCs w:val="24"/>
        </w:rPr>
        <w:t>, тогда идёт преображение вашей Части.</w:t>
      </w:r>
    </w:p>
    <w:p w14:paraId="45A23434" w14:textId="77777777" w:rsidR="00086E2E" w:rsidRDefault="00086E2E"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слиянность? Что происходит </w:t>
      </w:r>
      <w:r w:rsidR="0053235F">
        <w:rPr>
          <w:rFonts w:ascii="Times New Roman" w:hAnsi="Times New Roman" w:cs="Times New Roman"/>
          <w:sz w:val="24"/>
          <w:szCs w:val="24"/>
        </w:rPr>
        <w:t>при</w:t>
      </w:r>
      <w:r>
        <w:rPr>
          <w:rFonts w:ascii="Times New Roman" w:hAnsi="Times New Roman" w:cs="Times New Roman"/>
          <w:sz w:val="24"/>
          <w:szCs w:val="24"/>
        </w:rPr>
        <w:t xml:space="preserve"> слиянности в любви?</w:t>
      </w:r>
      <w:r w:rsidR="0053235F">
        <w:rPr>
          <w:rFonts w:ascii="Times New Roman" w:hAnsi="Times New Roman" w:cs="Times New Roman"/>
          <w:sz w:val="24"/>
          <w:szCs w:val="24"/>
        </w:rPr>
        <w:t xml:space="preserve"> Слиянность системами, аппаратами, это да. </w:t>
      </w:r>
      <w:r w:rsidR="006A159E">
        <w:rPr>
          <w:rFonts w:ascii="Times New Roman" w:hAnsi="Times New Roman" w:cs="Times New Roman"/>
          <w:sz w:val="24"/>
          <w:szCs w:val="24"/>
        </w:rPr>
        <w:t>Э</w:t>
      </w:r>
      <w:r>
        <w:rPr>
          <w:rFonts w:ascii="Times New Roman" w:hAnsi="Times New Roman" w:cs="Times New Roman"/>
          <w:sz w:val="24"/>
          <w:szCs w:val="24"/>
        </w:rPr>
        <w:t xml:space="preserve">то слиянность прежде всего эталонами, </w:t>
      </w:r>
      <w:r w:rsidR="0053235F">
        <w:rPr>
          <w:rFonts w:ascii="Times New Roman" w:hAnsi="Times New Roman" w:cs="Times New Roman"/>
          <w:sz w:val="24"/>
          <w:szCs w:val="24"/>
        </w:rPr>
        <w:t xml:space="preserve">эталоны </w:t>
      </w:r>
      <w:r w:rsidR="006A159E">
        <w:rPr>
          <w:rFonts w:ascii="Times New Roman" w:hAnsi="Times New Roman" w:cs="Times New Roman"/>
          <w:sz w:val="24"/>
          <w:szCs w:val="24"/>
        </w:rPr>
        <w:t>Ч</w:t>
      </w:r>
      <w:r w:rsidR="0053235F">
        <w:rPr>
          <w:rFonts w:ascii="Times New Roman" w:hAnsi="Times New Roman" w:cs="Times New Roman"/>
          <w:sz w:val="24"/>
          <w:szCs w:val="24"/>
        </w:rPr>
        <w:t xml:space="preserve">асти, которые закладывает в эту </w:t>
      </w:r>
      <w:r w:rsidR="006A159E">
        <w:rPr>
          <w:rFonts w:ascii="Times New Roman" w:hAnsi="Times New Roman" w:cs="Times New Roman"/>
          <w:sz w:val="24"/>
          <w:szCs w:val="24"/>
        </w:rPr>
        <w:t>Ч</w:t>
      </w:r>
      <w:r w:rsidR="0053235F">
        <w:rPr>
          <w:rFonts w:ascii="Times New Roman" w:hAnsi="Times New Roman" w:cs="Times New Roman"/>
          <w:sz w:val="24"/>
          <w:szCs w:val="24"/>
        </w:rPr>
        <w:t xml:space="preserve">асть Отец. Потому что вы всегда стяжаете эталонное выражение </w:t>
      </w:r>
      <w:r w:rsidR="006A159E">
        <w:rPr>
          <w:rFonts w:ascii="Times New Roman" w:hAnsi="Times New Roman" w:cs="Times New Roman"/>
          <w:sz w:val="24"/>
          <w:szCs w:val="24"/>
        </w:rPr>
        <w:t>Ч</w:t>
      </w:r>
      <w:r w:rsidR="0053235F">
        <w:rPr>
          <w:rFonts w:ascii="Times New Roman" w:hAnsi="Times New Roman" w:cs="Times New Roman"/>
          <w:sz w:val="24"/>
          <w:szCs w:val="24"/>
        </w:rPr>
        <w:t xml:space="preserve">асти, такую, какая она есть. И эталоны у Аватара Синтеза или у Изначально Вышестоящего Отца. Что в этот момент происходит? Вы начинаете впитывать ту эталонность и то состояние действия правильной работы </w:t>
      </w:r>
      <w:r w:rsidR="006A159E">
        <w:rPr>
          <w:rFonts w:ascii="Times New Roman" w:hAnsi="Times New Roman" w:cs="Times New Roman"/>
          <w:sz w:val="24"/>
          <w:szCs w:val="24"/>
        </w:rPr>
        <w:t>Ч</w:t>
      </w:r>
      <w:r w:rsidR="0053235F">
        <w:rPr>
          <w:rFonts w:ascii="Times New Roman" w:hAnsi="Times New Roman" w:cs="Times New Roman"/>
          <w:sz w:val="24"/>
          <w:szCs w:val="24"/>
        </w:rPr>
        <w:t xml:space="preserve">асти, и в этой слиянности происходит перетекание. И тогда </w:t>
      </w:r>
      <w:r w:rsidR="006A159E">
        <w:rPr>
          <w:rFonts w:ascii="Times New Roman" w:hAnsi="Times New Roman" w:cs="Times New Roman"/>
          <w:sz w:val="24"/>
          <w:szCs w:val="24"/>
        </w:rPr>
        <w:t>Ч</w:t>
      </w:r>
      <w:r w:rsidR="0053235F">
        <w:rPr>
          <w:rFonts w:ascii="Times New Roman" w:hAnsi="Times New Roman" w:cs="Times New Roman"/>
          <w:sz w:val="24"/>
          <w:szCs w:val="24"/>
        </w:rPr>
        <w:t xml:space="preserve">асть начинает заполняться, и не просто по вашему подобию, а относительно того, какой эталон вам зафиксировал Изначально Вышестоящий Отец при стяжании этой </w:t>
      </w:r>
      <w:r w:rsidR="006A159E">
        <w:rPr>
          <w:rFonts w:ascii="Times New Roman" w:hAnsi="Times New Roman" w:cs="Times New Roman"/>
          <w:sz w:val="24"/>
          <w:szCs w:val="24"/>
        </w:rPr>
        <w:t>Ч</w:t>
      </w:r>
      <w:r w:rsidR="0053235F">
        <w:rPr>
          <w:rFonts w:ascii="Times New Roman" w:hAnsi="Times New Roman" w:cs="Times New Roman"/>
          <w:sz w:val="24"/>
          <w:szCs w:val="24"/>
        </w:rPr>
        <w:t>асти.</w:t>
      </w:r>
    </w:p>
    <w:p w14:paraId="7AB97E29" w14:textId="77777777" w:rsidR="0053235F" w:rsidRDefault="0053235F" w:rsidP="00A62752">
      <w:pPr>
        <w:spacing w:after="0" w:line="240" w:lineRule="auto"/>
        <w:ind w:firstLine="567"/>
        <w:jc w:val="both"/>
        <w:rPr>
          <w:rFonts w:ascii="Times New Roman" w:hAnsi="Times New Roman" w:cs="Times New Roman"/>
          <w:sz w:val="24"/>
          <w:szCs w:val="24"/>
        </w:rPr>
      </w:pPr>
      <w:r w:rsidRPr="00AE359F">
        <w:rPr>
          <w:rFonts w:ascii="Times New Roman" w:hAnsi="Times New Roman" w:cs="Times New Roman"/>
          <w:sz w:val="24"/>
          <w:szCs w:val="24"/>
        </w:rPr>
        <w:t>Итого как разрабатывается Часть:</w:t>
      </w:r>
      <w:r>
        <w:rPr>
          <w:rFonts w:ascii="Times New Roman" w:hAnsi="Times New Roman" w:cs="Times New Roman"/>
          <w:sz w:val="24"/>
          <w:szCs w:val="24"/>
        </w:rPr>
        <w:t xml:space="preserve"> вы </w:t>
      </w:r>
      <w:r w:rsidRPr="00AE359F">
        <w:rPr>
          <w:rFonts w:ascii="Times New Roman" w:hAnsi="Times New Roman" w:cs="Times New Roman"/>
          <w:b/>
          <w:sz w:val="24"/>
          <w:szCs w:val="24"/>
        </w:rPr>
        <w:t>возжигаетесь, становитесь в зал Аватара Синтеза или Аватарессы Синтеза, вы разворачиваетесь Частью, после этого проникаетесь, начинаете сливаться, после этого синтезируетесь, стяжаете, например, синтез этой Части, заполняетесь</w:t>
      </w:r>
      <w:r>
        <w:rPr>
          <w:rFonts w:ascii="Times New Roman" w:hAnsi="Times New Roman" w:cs="Times New Roman"/>
          <w:sz w:val="24"/>
          <w:szCs w:val="24"/>
        </w:rPr>
        <w:t xml:space="preserve">. Дальше можно прожить эту Часть, развернулись, увидели, как она действует, если Часть вида материи – прожили </w:t>
      </w:r>
      <w:r w:rsidR="004D78E5">
        <w:rPr>
          <w:rFonts w:ascii="Times New Roman" w:hAnsi="Times New Roman" w:cs="Times New Roman"/>
          <w:sz w:val="24"/>
          <w:szCs w:val="24"/>
        </w:rPr>
        <w:t>материю.</w:t>
      </w:r>
    </w:p>
    <w:p w14:paraId="3929F1D7" w14:textId="77777777" w:rsidR="004D78E5" w:rsidRDefault="004D78E5" w:rsidP="00A62752">
      <w:pPr>
        <w:spacing w:after="0" w:line="240" w:lineRule="auto"/>
        <w:ind w:firstLine="567"/>
        <w:jc w:val="both"/>
        <w:rPr>
          <w:rFonts w:ascii="Times New Roman" w:hAnsi="Times New Roman" w:cs="Times New Roman"/>
          <w:sz w:val="24"/>
          <w:szCs w:val="24"/>
        </w:rPr>
      </w:pPr>
      <w:r w:rsidRPr="00AE359F">
        <w:rPr>
          <w:rFonts w:ascii="Times New Roman" w:hAnsi="Times New Roman" w:cs="Times New Roman"/>
          <w:b/>
          <w:sz w:val="24"/>
          <w:szCs w:val="24"/>
        </w:rPr>
        <w:t>Можно стяжать эту Часть для людей, эманация этой Части людям</w:t>
      </w:r>
      <w:r>
        <w:rPr>
          <w:rFonts w:ascii="Times New Roman" w:hAnsi="Times New Roman" w:cs="Times New Roman"/>
          <w:sz w:val="24"/>
          <w:szCs w:val="24"/>
        </w:rPr>
        <w:t>.</w:t>
      </w:r>
    </w:p>
    <w:p w14:paraId="192FA431" w14:textId="77777777" w:rsidR="004D78E5" w:rsidRDefault="004D78E5"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00:25:30 4 курс Синтеза Учителя – здесь с вас спрашивают, а что вы сделали для других.</w:t>
      </w:r>
    </w:p>
    <w:p w14:paraId="53BAB288" w14:textId="77777777" w:rsidR="005951A7" w:rsidRDefault="005951A7"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063961">
        <w:rPr>
          <w:rFonts w:ascii="Times New Roman" w:hAnsi="Times New Roman" w:cs="Times New Roman"/>
          <w:sz w:val="24"/>
          <w:szCs w:val="24"/>
        </w:rPr>
        <w:t>ро организацию 1 курса Синтеза.</w:t>
      </w:r>
    </w:p>
    <w:p w14:paraId="3C5FF73B" w14:textId="77777777" w:rsidR="00063961" w:rsidRDefault="00063961" w:rsidP="00A62752">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Далее</w:t>
      </w:r>
      <w:proofErr w:type="gramEnd"/>
      <w:r>
        <w:rPr>
          <w:rFonts w:ascii="Times New Roman" w:hAnsi="Times New Roman" w:cs="Times New Roman"/>
          <w:sz w:val="24"/>
          <w:szCs w:val="24"/>
        </w:rPr>
        <w:t xml:space="preserve"> как идёт разработка Синтеза: </w:t>
      </w:r>
      <w:r w:rsidRPr="00AE359F">
        <w:rPr>
          <w:rFonts w:ascii="Times New Roman" w:hAnsi="Times New Roman" w:cs="Times New Roman"/>
          <w:b/>
          <w:sz w:val="24"/>
          <w:szCs w:val="24"/>
        </w:rPr>
        <w:t>через Ядро Синтеза</w:t>
      </w:r>
      <w:r>
        <w:rPr>
          <w:rFonts w:ascii="Times New Roman" w:hAnsi="Times New Roman" w:cs="Times New Roman"/>
          <w:sz w:val="24"/>
          <w:szCs w:val="24"/>
        </w:rPr>
        <w:t>. Если стандарт Синтеза не менялся, Ядра Синтеза преображать невозможно, мы ничего не можем в них вписать, ничего в них преобразить. Но мы можем их возжигать, активировать, мы можем разворачивать и</w:t>
      </w:r>
      <w:r w:rsidR="006A159E">
        <w:rPr>
          <w:rFonts w:ascii="Times New Roman" w:hAnsi="Times New Roman" w:cs="Times New Roman"/>
          <w:sz w:val="24"/>
          <w:szCs w:val="24"/>
        </w:rPr>
        <w:t>з</w:t>
      </w:r>
      <w:r>
        <w:rPr>
          <w:rFonts w:ascii="Times New Roman" w:hAnsi="Times New Roman" w:cs="Times New Roman"/>
          <w:sz w:val="24"/>
          <w:szCs w:val="24"/>
        </w:rPr>
        <w:t xml:space="preserve"> них эманацию, мы можем изливать оттуда синтез и прасинтез, </w:t>
      </w:r>
      <w:r w:rsidR="00A26547">
        <w:rPr>
          <w:rFonts w:ascii="Times New Roman" w:hAnsi="Times New Roman" w:cs="Times New Roman"/>
          <w:sz w:val="24"/>
          <w:szCs w:val="24"/>
        </w:rPr>
        <w:t>из которого состоит это Ядро.</w:t>
      </w:r>
    </w:p>
    <w:p w14:paraId="489C5485" w14:textId="77777777" w:rsidR="00A26547" w:rsidRDefault="00A26547"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Ядром Синтеза можно только синтезироваться (не сливаться), потому что Ядро состоит только из синтеза, там нет любви, мудрости и т.д. Как входящей, например, любви в синтез да, а самой любви там нет. Поэтому Ядро с Ядром всегда синтезируется.</w:t>
      </w:r>
    </w:p>
    <w:p w14:paraId="30635419" w14:textId="77777777" w:rsidR="00A26547" w:rsidRDefault="00A26547"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мы Части всегда сливаем, а потом синтезируем. А Ядра только синтезируем.</w:t>
      </w:r>
    </w:p>
    <w:p w14:paraId="6D9E1E7E" w14:textId="77777777" w:rsidR="00A26547" w:rsidRDefault="00A26547"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разработки Синтеза мы можем Ядром этого Синтеза синтезироваться с Ядром этого Синтеза ИВАС Кут Хуми, мы можем проникаться Ядром этого Синтеза Кут Хуми, чтобы оно у нас входило в такую же действенность как у Аватара Синтеза. Например, Ядром 56 Синтеза с Ядром 56 Синтеза. Тогда у нас из этого Ядра идёт выплеск </w:t>
      </w:r>
      <w:r w:rsidR="00760CAF">
        <w:rPr>
          <w:rFonts w:ascii="Times New Roman" w:hAnsi="Times New Roman" w:cs="Times New Roman"/>
          <w:sz w:val="24"/>
          <w:szCs w:val="24"/>
        </w:rPr>
        <w:t>записи Части, что даёт насыщенность Части синтезом.</w:t>
      </w:r>
    </w:p>
    <w:p w14:paraId="6604B8B0" w14:textId="77777777" w:rsidR="00760CAF" w:rsidRDefault="00760CAF"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Этим Ядром также идёт заполнение по всем Частям соответствующей Частью. Примеры.</w:t>
      </w:r>
    </w:p>
    <w:p w14:paraId="5E2E2DF3" w14:textId="77777777" w:rsidR="00760CAF" w:rsidRDefault="00760CAF"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00:38:30 Можно стяжать </w:t>
      </w:r>
      <w:r w:rsidRPr="00AE359F">
        <w:rPr>
          <w:rFonts w:ascii="Times New Roman" w:hAnsi="Times New Roman" w:cs="Times New Roman"/>
          <w:b/>
          <w:sz w:val="24"/>
          <w:szCs w:val="24"/>
        </w:rPr>
        <w:t>Организацию</w:t>
      </w:r>
      <w:r>
        <w:rPr>
          <w:rFonts w:ascii="Times New Roman" w:hAnsi="Times New Roman" w:cs="Times New Roman"/>
          <w:sz w:val="24"/>
          <w:szCs w:val="24"/>
        </w:rPr>
        <w:t>, синтезироваться со сферой Организации, стяжать Синтез сферы этой Организации, попроситься в обучение</w:t>
      </w:r>
      <w:r w:rsidR="00C07651">
        <w:rPr>
          <w:rFonts w:ascii="Times New Roman" w:hAnsi="Times New Roman" w:cs="Times New Roman"/>
          <w:sz w:val="24"/>
          <w:szCs w:val="24"/>
        </w:rPr>
        <w:t xml:space="preserve"> в этой Организации.</w:t>
      </w:r>
    </w:p>
    <w:p w14:paraId="2CA5A057" w14:textId="77777777" w:rsidR="00C07651" w:rsidRDefault="00C07651"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по </w:t>
      </w:r>
      <w:r w:rsidRPr="00AE359F">
        <w:rPr>
          <w:rFonts w:ascii="Times New Roman" w:hAnsi="Times New Roman" w:cs="Times New Roman"/>
          <w:b/>
          <w:sz w:val="24"/>
          <w:szCs w:val="24"/>
        </w:rPr>
        <w:t>Частностям</w:t>
      </w:r>
      <w:r>
        <w:rPr>
          <w:rFonts w:ascii="Times New Roman" w:hAnsi="Times New Roman" w:cs="Times New Roman"/>
          <w:sz w:val="24"/>
          <w:szCs w:val="24"/>
        </w:rPr>
        <w:t xml:space="preserve"> (как идёт разработка Части): результатом работы Части является выработка Частности. Можно отдельно стяжать Частности у Аватаров Синтеза в соответствующую Часть и у Изначально Вышестоящего Отца с разнообразием набора Частностей. И вы накапливаете Частности. Проблему</w:t>
      </w:r>
      <w:r w:rsidR="006A159E">
        <w:rPr>
          <w:rFonts w:ascii="Times New Roman" w:hAnsi="Times New Roman" w:cs="Times New Roman"/>
          <w:sz w:val="24"/>
          <w:szCs w:val="24"/>
        </w:rPr>
        <w:t>, вопрос</w:t>
      </w:r>
      <w:r>
        <w:rPr>
          <w:rFonts w:ascii="Times New Roman" w:hAnsi="Times New Roman" w:cs="Times New Roman"/>
          <w:sz w:val="24"/>
          <w:szCs w:val="24"/>
        </w:rPr>
        <w:t xml:space="preserve"> можно решить как раз определённым набором Частностей, чтобы у нас появилось решение проблемы</w:t>
      </w:r>
      <w:r w:rsidR="006A159E">
        <w:rPr>
          <w:rFonts w:ascii="Times New Roman" w:hAnsi="Times New Roman" w:cs="Times New Roman"/>
          <w:sz w:val="24"/>
          <w:szCs w:val="24"/>
        </w:rPr>
        <w:t>, вопроса</w:t>
      </w:r>
      <w:r>
        <w:rPr>
          <w:rFonts w:ascii="Times New Roman" w:hAnsi="Times New Roman" w:cs="Times New Roman"/>
          <w:sz w:val="24"/>
          <w:szCs w:val="24"/>
        </w:rPr>
        <w:t>, у нас должны сложиться Частности.</w:t>
      </w:r>
    </w:p>
    <w:p w14:paraId="6904F402" w14:textId="77777777" w:rsidR="006220CA" w:rsidRDefault="00C07651"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можно выйти к Аватару Синтеза с определённой ситуацией в жизни, и стяжать Частности на решение этой ситуации. И, например, у вас появится набор мыслей как эту проблему решить.</w:t>
      </w:r>
    </w:p>
    <w:p w14:paraId="7E11D8B9" w14:textId="77777777" w:rsidR="006220CA" w:rsidRDefault="006220CA"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наработка Частностей очень важна, особенно это требование к ИВДИВО-телам, которые вырабатывают Частности. Можно периодически обновлять Частности в каждую Часть.</w:t>
      </w:r>
    </w:p>
    <w:p w14:paraId="0DB435E9" w14:textId="77777777" w:rsidR="006220CA" w:rsidRDefault="006220CA"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00:42:30 </w:t>
      </w:r>
      <w:proofErr w:type="gramStart"/>
      <w:r>
        <w:rPr>
          <w:rFonts w:ascii="Times New Roman" w:hAnsi="Times New Roman" w:cs="Times New Roman"/>
          <w:sz w:val="24"/>
          <w:szCs w:val="24"/>
        </w:rPr>
        <w:t>Далее</w:t>
      </w:r>
      <w:proofErr w:type="gramEnd"/>
      <w:r>
        <w:rPr>
          <w:rFonts w:ascii="Times New Roman" w:hAnsi="Times New Roman" w:cs="Times New Roman"/>
          <w:sz w:val="24"/>
          <w:szCs w:val="24"/>
        </w:rPr>
        <w:t xml:space="preserve"> что мы ещё можем сделать, чтобы Часть разработать?</w:t>
      </w:r>
    </w:p>
    <w:p w14:paraId="5584D321" w14:textId="77777777" w:rsidR="00C07651" w:rsidRDefault="00731803"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w:t>
      </w:r>
      <w:r w:rsidRPr="00AE359F">
        <w:rPr>
          <w:rFonts w:ascii="Times New Roman" w:hAnsi="Times New Roman" w:cs="Times New Roman"/>
          <w:b/>
          <w:sz w:val="24"/>
          <w:szCs w:val="24"/>
        </w:rPr>
        <w:t>выйти к Изначально Вышестоящему Отцу соответствующего Архетипа</w:t>
      </w:r>
      <w:r>
        <w:rPr>
          <w:rFonts w:ascii="Times New Roman" w:hAnsi="Times New Roman" w:cs="Times New Roman"/>
          <w:sz w:val="24"/>
          <w:szCs w:val="24"/>
        </w:rPr>
        <w:t>.</w:t>
      </w:r>
    </w:p>
    <w:p w14:paraId="63A48EA0" w14:textId="77777777" w:rsidR="00CE090A" w:rsidRDefault="00CE090A"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 работы с новенькими служащими в команде подразделения.</w:t>
      </w:r>
    </w:p>
    <w:p w14:paraId="3B0070B5" w14:textId="77777777" w:rsidR="00CE090A" w:rsidRDefault="00CE090A"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ИВАС Константин Ксения (можно обращаться также как к врачам).</w:t>
      </w:r>
    </w:p>
    <w:p w14:paraId="1AF0AEC4" w14:textId="77777777" w:rsidR="00CE090A" w:rsidRDefault="00CE090A"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00:54:30 </w:t>
      </w:r>
      <w:proofErr w:type="gramStart"/>
      <w:r>
        <w:rPr>
          <w:rFonts w:ascii="Times New Roman" w:hAnsi="Times New Roman" w:cs="Times New Roman"/>
          <w:sz w:val="24"/>
          <w:szCs w:val="24"/>
        </w:rPr>
        <w:t>Далее</w:t>
      </w:r>
      <w:proofErr w:type="gramEnd"/>
      <w:r>
        <w:rPr>
          <w:rFonts w:ascii="Times New Roman" w:hAnsi="Times New Roman" w:cs="Times New Roman"/>
          <w:sz w:val="24"/>
          <w:szCs w:val="24"/>
        </w:rPr>
        <w:t xml:space="preserve"> как идёт еще разработка Части соответствующего Синтеза: можно Часть подразделения разрабатывать этой Частью. Также можно работать с Ядром соответствующего Синтеза подразделения. </w:t>
      </w:r>
      <w:r w:rsidR="005D1BF8">
        <w:rPr>
          <w:rFonts w:ascii="Times New Roman" w:hAnsi="Times New Roman" w:cs="Times New Roman"/>
          <w:sz w:val="24"/>
          <w:szCs w:val="24"/>
        </w:rPr>
        <w:t>Какая здесь разработка нужна? Обсуждение.</w:t>
      </w:r>
    </w:p>
    <w:p w14:paraId="1E6D54F8" w14:textId="77777777" w:rsidR="005D1BF8" w:rsidRDefault="005D1BF8" w:rsidP="00A62752">
      <w:pPr>
        <w:spacing w:after="0" w:line="240" w:lineRule="auto"/>
        <w:ind w:firstLine="567"/>
        <w:jc w:val="both"/>
        <w:rPr>
          <w:rFonts w:ascii="Times New Roman" w:hAnsi="Times New Roman" w:cs="Times New Roman"/>
          <w:sz w:val="24"/>
          <w:szCs w:val="24"/>
        </w:rPr>
      </w:pPr>
      <w:r w:rsidRPr="00AE359F">
        <w:rPr>
          <w:rFonts w:ascii="Times New Roman" w:hAnsi="Times New Roman" w:cs="Times New Roman"/>
          <w:b/>
          <w:sz w:val="24"/>
          <w:szCs w:val="24"/>
        </w:rPr>
        <w:t>Разворачивать синтез Ядра Синтеза на территории подразделения</w:t>
      </w:r>
      <w:r>
        <w:rPr>
          <w:rFonts w:ascii="Times New Roman" w:hAnsi="Times New Roman" w:cs="Times New Roman"/>
          <w:sz w:val="24"/>
          <w:szCs w:val="24"/>
        </w:rPr>
        <w:t xml:space="preserve">! После Синтеза Ядро возожжено, но постепенно эманации уменьшаются, Ядро спаковывается. И поэтому Ядра </w:t>
      </w:r>
      <w:r>
        <w:rPr>
          <w:rFonts w:ascii="Times New Roman" w:hAnsi="Times New Roman" w:cs="Times New Roman"/>
          <w:sz w:val="24"/>
          <w:szCs w:val="24"/>
        </w:rPr>
        <w:lastRenderedPageBreak/>
        <w:t>подразделения постоянно надо теребить.</w:t>
      </w:r>
      <w:r w:rsidR="00507C10">
        <w:rPr>
          <w:rFonts w:ascii="Times New Roman" w:hAnsi="Times New Roman" w:cs="Times New Roman"/>
          <w:sz w:val="24"/>
          <w:szCs w:val="24"/>
        </w:rPr>
        <w:t xml:space="preserve"> С этим Я</w:t>
      </w:r>
      <w:r w:rsidR="006A159E">
        <w:rPr>
          <w:rFonts w:ascii="Times New Roman" w:hAnsi="Times New Roman" w:cs="Times New Roman"/>
          <w:sz w:val="24"/>
          <w:szCs w:val="24"/>
        </w:rPr>
        <w:t>д</w:t>
      </w:r>
      <w:r w:rsidR="00507C10">
        <w:rPr>
          <w:rFonts w:ascii="Times New Roman" w:hAnsi="Times New Roman" w:cs="Times New Roman"/>
          <w:sz w:val="24"/>
          <w:szCs w:val="24"/>
        </w:rPr>
        <w:t>ром не надо синтезироваться, сливаться, можно синтезироваться с Аватаром Синтеза и развернуть эманации Ядра Синтеза подразделения по территории. Объяснения зачем и как это надо делать.</w:t>
      </w:r>
    </w:p>
    <w:p w14:paraId="636177AC" w14:textId="77777777" w:rsidR="00507C10" w:rsidRDefault="000854B0"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01:00:00 ИВАС Владомир Стефана, ИВАС Влад Ярослава, ИВАС </w:t>
      </w:r>
      <w:r w:rsidRPr="000854B0">
        <w:rPr>
          <w:rFonts w:ascii="Times New Roman" w:hAnsi="Times New Roman" w:cs="Times New Roman"/>
          <w:sz w:val="24"/>
          <w:szCs w:val="24"/>
        </w:rPr>
        <w:t>Вацлав</w:t>
      </w:r>
      <w:r>
        <w:rPr>
          <w:rFonts w:ascii="Times New Roman" w:hAnsi="Times New Roman" w:cs="Times New Roman"/>
          <w:sz w:val="24"/>
          <w:szCs w:val="24"/>
        </w:rPr>
        <w:t xml:space="preserve"> Ханна.</w:t>
      </w:r>
    </w:p>
    <w:p w14:paraId="2D38E990" w14:textId="77777777" w:rsidR="000854B0" w:rsidRDefault="00DA0521"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можно тренироваться с Аватарами Синтеза? </w:t>
      </w:r>
    </w:p>
    <w:p w14:paraId="7B64F840" w14:textId="77777777" w:rsidR="00507C10" w:rsidRDefault="00F2756F" w:rsidP="00A62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Нужны </w:t>
      </w:r>
      <w:r w:rsidRPr="00AE359F">
        <w:rPr>
          <w:rFonts w:ascii="Times New Roman" w:hAnsi="Times New Roman" w:cs="Times New Roman"/>
          <w:b/>
          <w:sz w:val="24"/>
          <w:szCs w:val="24"/>
        </w:rPr>
        <w:t>Эталоны</w:t>
      </w:r>
      <w:r>
        <w:rPr>
          <w:rFonts w:ascii="Times New Roman" w:hAnsi="Times New Roman" w:cs="Times New Roman"/>
          <w:sz w:val="24"/>
          <w:szCs w:val="24"/>
        </w:rPr>
        <w:t>. Вы выходите в зал Эталонов, впитываете Эталоны. У Отца можно стяжать Эталон каждой Части.</w:t>
      </w:r>
    </w:p>
    <w:p w14:paraId="6B949F44" w14:textId="77777777" w:rsidR="00F2756F" w:rsidRDefault="00F2756F" w:rsidP="00A62752">
      <w:pPr>
        <w:spacing w:after="0" w:line="240" w:lineRule="auto"/>
        <w:ind w:firstLine="567"/>
        <w:jc w:val="both"/>
        <w:rPr>
          <w:rFonts w:ascii="Times New Roman" w:hAnsi="Times New Roman" w:cs="Times New Roman"/>
          <w:sz w:val="24"/>
          <w:szCs w:val="24"/>
        </w:rPr>
      </w:pPr>
      <w:r w:rsidRPr="00AE359F">
        <w:rPr>
          <w:rFonts w:ascii="Times New Roman" w:hAnsi="Times New Roman" w:cs="Times New Roman"/>
          <w:b/>
          <w:sz w:val="24"/>
          <w:szCs w:val="24"/>
        </w:rPr>
        <w:t>В каждой Части есть 8-рица</w:t>
      </w:r>
      <w:r>
        <w:rPr>
          <w:rFonts w:ascii="Times New Roman" w:hAnsi="Times New Roman" w:cs="Times New Roman"/>
          <w:sz w:val="24"/>
          <w:szCs w:val="24"/>
        </w:rPr>
        <w:t>. Обязательна отдельная проработка Метагалактической Части, Октавной Части, Всеединой Части и т.д., то есть каждую Часть. Даже можно пройтись отдельно по 8 видам Эталонов. Через эталонный огонь у вас потом будет лучше получаться сливаться, потому что слиянность зависит от того, насколько ваша Часть действует согласно Эталонам. Про слиянность.</w:t>
      </w:r>
    </w:p>
    <w:p w14:paraId="3FAEE2D2" w14:textId="77777777" w:rsidR="00F2756F" w:rsidRDefault="00F2756F" w:rsidP="00A62752">
      <w:pPr>
        <w:spacing w:after="0" w:line="240" w:lineRule="auto"/>
        <w:ind w:firstLine="567"/>
        <w:jc w:val="both"/>
        <w:rPr>
          <w:rFonts w:ascii="Times New Roman" w:hAnsi="Times New Roman" w:cs="Times New Roman"/>
          <w:sz w:val="24"/>
          <w:szCs w:val="24"/>
        </w:rPr>
      </w:pPr>
      <w:r w:rsidRPr="00AE359F">
        <w:rPr>
          <w:rFonts w:ascii="Times New Roman" w:hAnsi="Times New Roman" w:cs="Times New Roman"/>
          <w:b/>
          <w:sz w:val="24"/>
          <w:szCs w:val="24"/>
        </w:rPr>
        <w:t>Разработка с Аватаром Дзеем Мечом этого Синтеза</w:t>
      </w:r>
      <w:r>
        <w:rPr>
          <w:rFonts w:ascii="Times New Roman" w:hAnsi="Times New Roman" w:cs="Times New Roman"/>
          <w:sz w:val="24"/>
          <w:szCs w:val="24"/>
        </w:rPr>
        <w:t>.</w:t>
      </w:r>
      <w:r w:rsidR="005C4CFE">
        <w:rPr>
          <w:rFonts w:ascii="Times New Roman" w:hAnsi="Times New Roman" w:cs="Times New Roman"/>
          <w:sz w:val="24"/>
          <w:szCs w:val="24"/>
        </w:rPr>
        <w:t xml:space="preserve"> Мы стяжаем в итоговой практике все 64 Инструмента этого Синтеза, включая Меч.</w:t>
      </w:r>
    </w:p>
    <w:p w14:paraId="33407A84" w14:textId="77777777" w:rsidR="00AE359F" w:rsidRDefault="005C4CFE"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w:t>
      </w:r>
      <w:r w:rsidRPr="00AE359F">
        <w:rPr>
          <w:rFonts w:ascii="Times New Roman" w:hAnsi="Times New Roman" w:cs="Times New Roman"/>
          <w:b/>
          <w:sz w:val="24"/>
          <w:szCs w:val="24"/>
        </w:rPr>
        <w:t>разработка</w:t>
      </w:r>
      <w:r w:rsidR="00AE359F" w:rsidRPr="00AE359F">
        <w:rPr>
          <w:rFonts w:ascii="Times New Roman" w:hAnsi="Times New Roman" w:cs="Times New Roman"/>
          <w:b/>
          <w:sz w:val="24"/>
          <w:szCs w:val="24"/>
        </w:rPr>
        <w:t xml:space="preserve"> 64</w:t>
      </w:r>
      <w:r w:rsidRPr="00AE359F">
        <w:rPr>
          <w:rFonts w:ascii="Times New Roman" w:hAnsi="Times New Roman" w:cs="Times New Roman"/>
          <w:b/>
          <w:sz w:val="24"/>
          <w:szCs w:val="24"/>
        </w:rPr>
        <w:t xml:space="preserve"> Инструментов</w:t>
      </w:r>
      <w:r>
        <w:rPr>
          <w:rFonts w:ascii="Times New Roman" w:hAnsi="Times New Roman" w:cs="Times New Roman"/>
          <w:sz w:val="24"/>
          <w:szCs w:val="24"/>
        </w:rPr>
        <w:t xml:space="preserve">. </w:t>
      </w:r>
      <w:r w:rsidR="00AE359F">
        <w:rPr>
          <w:rFonts w:ascii="Times New Roman" w:hAnsi="Times New Roman" w:cs="Times New Roman"/>
          <w:sz w:val="24"/>
          <w:szCs w:val="24"/>
        </w:rPr>
        <w:t>По разным спецификам к Аватарам Синтеза. Объяснение.</w:t>
      </w:r>
    </w:p>
    <w:p w14:paraId="4BA8E6D4" w14:textId="77777777" w:rsidR="00AE359F" w:rsidRDefault="00AE359F" w:rsidP="00AE359F">
      <w:pPr>
        <w:spacing w:after="0" w:line="240" w:lineRule="auto"/>
        <w:ind w:firstLine="567"/>
        <w:jc w:val="both"/>
        <w:rPr>
          <w:rFonts w:ascii="Times New Roman" w:hAnsi="Times New Roman" w:cs="Times New Roman"/>
          <w:sz w:val="24"/>
          <w:szCs w:val="24"/>
        </w:rPr>
      </w:pPr>
      <w:r w:rsidRPr="00AE359F">
        <w:rPr>
          <w:rFonts w:ascii="Times New Roman" w:hAnsi="Times New Roman" w:cs="Times New Roman"/>
          <w:b/>
          <w:sz w:val="24"/>
          <w:szCs w:val="24"/>
        </w:rPr>
        <w:t>Разработка Компетенций</w:t>
      </w:r>
      <w:r w:rsidR="00225D7C">
        <w:rPr>
          <w:rFonts w:ascii="Times New Roman" w:hAnsi="Times New Roman" w:cs="Times New Roman"/>
          <w:b/>
          <w:sz w:val="24"/>
          <w:szCs w:val="24"/>
        </w:rPr>
        <w:t xml:space="preserve"> с насыщенностями</w:t>
      </w:r>
      <w:r w:rsidR="006A159E">
        <w:rPr>
          <w:rFonts w:ascii="Times New Roman" w:hAnsi="Times New Roman" w:cs="Times New Roman"/>
          <w:b/>
          <w:sz w:val="24"/>
          <w:szCs w:val="24"/>
        </w:rPr>
        <w:t xml:space="preserve"> Компетенций</w:t>
      </w:r>
      <w:r>
        <w:rPr>
          <w:rFonts w:ascii="Times New Roman" w:hAnsi="Times New Roman" w:cs="Times New Roman"/>
          <w:sz w:val="24"/>
          <w:szCs w:val="24"/>
        </w:rPr>
        <w:t>: разгорание, вспыхивание и стяжание Компетенций. Можно выходить к Аватар Ипостасям, у них есть Огни этих Компетенций.</w:t>
      </w:r>
    </w:p>
    <w:p w14:paraId="29AC3ACB" w14:textId="77777777" w:rsidR="00AE359F" w:rsidRDefault="00AE359F" w:rsidP="00AE359F">
      <w:pPr>
        <w:spacing w:after="0" w:line="240" w:lineRule="auto"/>
        <w:ind w:firstLine="567"/>
        <w:jc w:val="both"/>
        <w:rPr>
          <w:rFonts w:ascii="Times New Roman" w:hAnsi="Times New Roman" w:cs="Times New Roman"/>
          <w:sz w:val="24"/>
          <w:szCs w:val="24"/>
        </w:rPr>
      </w:pPr>
      <w:r w:rsidRPr="00AE359F">
        <w:rPr>
          <w:rFonts w:ascii="Times New Roman" w:hAnsi="Times New Roman" w:cs="Times New Roman"/>
          <w:sz w:val="24"/>
          <w:szCs w:val="24"/>
        </w:rPr>
        <w:t>01:09:</w:t>
      </w:r>
      <w:r w:rsidR="00225D7C">
        <w:rPr>
          <w:rFonts w:ascii="Times New Roman" w:hAnsi="Times New Roman" w:cs="Times New Roman"/>
          <w:sz w:val="24"/>
          <w:szCs w:val="24"/>
        </w:rPr>
        <w:t>10</w:t>
      </w:r>
      <w:r>
        <w:rPr>
          <w:rFonts w:ascii="Times New Roman" w:hAnsi="Times New Roman" w:cs="Times New Roman"/>
          <w:b/>
          <w:sz w:val="24"/>
          <w:szCs w:val="24"/>
        </w:rPr>
        <w:t xml:space="preserve"> </w:t>
      </w:r>
      <w:r w:rsidRPr="00AE359F">
        <w:rPr>
          <w:rFonts w:ascii="Times New Roman" w:hAnsi="Times New Roman" w:cs="Times New Roman"/>
          <w:b/>
          <w:sz w:val="24"/>
          <w:szCs w:val="24"/>
        </w:rPr>
        <w:t>Работа со зданием Синтеза</w:t>
      </w:r>
      <w:r>
        <w:rPr>
          <w:rFonts w:ascii="Times New Roman" w:hAnsi="Times New Roman" w:cs="Times New Roman"/>
          <w:sz w:val="24"/>
          <w:szCs w:val="24"/>
        </w:rPr>
        <w:t xml:space="preserve">. </w:t>
      </w:r>
      <w:r w:rsidR="00225D7C">
        <w:rPr>
          <w:rFonts w:ascii="Times New Roman" w:hAnsi="Times New Roman" w:cs="Times New Roman"/>
          <w:sz w:val="24"/>
          <w:szCs w:val="24"/>
        </w:rPr>
        <w:t>На соответствующий этаж (56 Синтез – 56 этаж), там есть Ядро Синтеза, с ним можно синтезироваться, взаимодействовать, его можно впитывать, заполняться им, можно входить в это Ядро. Там есть Книга этого Синтеза, можно впитывать синтез этой</w:t>
      </w:r>
      <w:r w:rsidR="00B5486E">
        <w:rPr>
          <w:rFonts w:ascii="Times New Roman" w:hAnsi="Times New Roman" w:cs="Times New Roman"/>
          <w:sz w:val="24"/>
          <w:szCs w:val="24"/>
        </w:rPr>
        <w:t xml:space="preserve"> Книги, можно даже прикладываться к этой Книге (например, руками дотронулись, впитали), работа ядром этой Книги.</w:t>
      </w:r>
    </w:p>
    <w:p w14:paraId="4F58472D" w14:textId="77777777" w:rsidR="001909D9" w:rsidRDefault="00B5486E"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Там на этаже есть все 64 Инструмента этого Синтеза</w:t>
      </w:r>
      <w:r w:rsidR="001909D9">
        <w:rPr>
          <w:rFonts w:ascii="Times New Roman" w:hAnsi="Times New Roman" w:cs="Times New Roman"/>
          <w:sz w:val="24"/>
          <w:szCs w:val="24"/>
        </w:rPr>
        <w:t>.</w:t>
      </w:r>
    </w:p>
    <w:p w14:paraId="08AF637D" w14:textId="77777777" w:rsidR="00B5486E" w:rsidRDefault="001909D9"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Среда, там сам зал насыщен синтезом 56 Синтеза (на 56 этаже). Встали, постояли, развернулись. Важно, что там нет кабинетов Аватаров Синтеза в здании Синтеза! Но синтезироваться оттуда с Аватарами Синтеза можно и попросить провести вас по этажу.</w:t>
      </w:r>
    </w:p>
    <w:p w14:paraId="4B887997" w14:textId="77777777" w:rsidR="001909D9" w:rsidRDefault="001909D9"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Здесь очень ценно Ядро Синтез</w:t>
      </w:r>
      <w:r w:rsidR="00072B96">
        <w:rPr>
          <w:rFonts w:ascii="Times New Roman" w:hAnsi="Times New Roman" w:cs="Times New Roman"/>
          <w:sz w:val="24"/>
          <w:szCs w:val="24"/>
        </w:rPr>
        <w:t>а. Пройтись, изучить весь этаж.</w:t>
      </w:r>
    </w:p>
    <w:p w14:paraId="4DAD8520" w14:textId="77777777" w:rsidR="00072B96" w:rsidRDefault="00072B96"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 здание Синтеза. </w:t>
      </w:r>
    </w:p>
    <w:p w14:paraId="14D8EC5A" w14:textId="77777777" w:rsidR="00AE359F" w:rsidRDefault="00072B96"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01:17:40 Дальше обязательная </w:t>
      </w:r>
      <w:r w:rsidRPr="00072B96">
        <w:rPr>
          <w:rFonts w:ascii="Times New Roman" w:hAnsi="Times New Roman" w:cs="Times New Roman"/>
          <w:b/>
          <w:sz w:val="24"/>
          <w:szCs w:val="24"/>
        </w:rPr>
        <w:t>разработка с Изначально Вышестоящим Отцом</w:t>
      </w:r>
      <w:r>
        <w:rPr>
          <w:rFonts w:ascii="Times New Roman" w:hAnsi="Times New Roman" w:cs="Times New Roman"/>
          <w:sz w:val="24"/>
          <w:szCs w:val="24"/>
        </w:rPr>
        <w:t>!</w:t>
      </w:r>
    </w:p>
    <w:p w14:paraId="60EFF65C" w14:textId="77777777" w:rsidR="00072B96" w:rsidRDefault="00072B96"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Встали, вышли пред Изначально Вышестоящим Отцом, по аналогии проникаемся</w:t>
      </w:r>
      <w:r w:rsidR="001B01CB">
        <w:rPr>
          <w:rFonts w:ascii="Times New Roman" w:hAnsi="Times New Roman" w:cs="Times New Roman"/>
          <w:sz w:val="24"/>
          <w:szCs w:val="24"/>
        </w:rPr>
        <w:t>,</w:t>
      </w:r>
      <w:r>
        <w:rPr>
          <w:rFonts w:ascii="Times New Roman" w:hAnsi="Times New Roman" w:cs="Times New Roman"/>
          <w:sz w:val="24"/>
          <w:szCs w:val="24"/>
        </w:rPr>
        <w:t xml:space="preserve"> синтезируемся, заполняемся синтезом этой Части</w:t>
      </w:r>
      <w:r w:rsidR="001B01CB">
        <w:rPr>
          <w:rFonts w:ascii="Times New Roman" w:hAnsi="Times New Roman" w:cs="Times New Roman"/>
          <w:sz w:val="24"/>
          <w:szCs w:val="24"/>
        </w:rPr>
        <w:t>, здесь можно стяжать Частность, Эталон Части. Можно также синтезироваться своим Ядром Синтеза с Ядром Синтеза Изначально Вышестоящего Отца, возжигаемся этими Ядрами, впитывая Синтез Отца Ядра 56 Синтеза.</w:t>
      </w:r>
    </w:p>
    <w:p w14:paraId="70CB1411" w14:textId="77777777" w:rsidR="001B01CB" w:rsidRDefault="001B01CB"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Часть для людей стяжать, стяжать Синтез Организации этого Синтеза для людей.</w:t>
      </w:r>
    </w:p>
    <w:p w14:paraId="39CDB88D" w14:textId="77777777" w:rsidR="001B01CB" w:rsidRDefault="001B01CB"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можно работать с Инструментами с Изначально Вышестоящим Отцом, стяжать, разворачивать Компетенции, разработка Части от Человека до Отца, разработка 4-х видов жизни в каждой Части (Метагалактическая часть – это жизнь Человека и т.д.).</w:t>
      </w:r>
    </w:p>
    <w:p w14:paraId="242DD41D" w14:textId="77777777" w:rsidR="001B01CB" w:rsidRDefault="001B01CB"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работы с Изначально Вышестоящим Отцом должно получиться явление этой Части собою, явление Изначально Вышестоящего Отца именно этой Частью. И в этот момент Часть начинает </w:t>
      </w:r>
      <w:proofErr w:type="gramStart"/>
      <w:r>
        <w:rPr>
          <w:rFonts w:ascii="Times New Roman" w:hAnsi="Times New Roman" w:cs="Times New Roman"/>
          <w:sz w:val="24"/>
          <w:szCs w:val="24"/>
        </w:rPr>
        <w:t>действовать</w:t>
      </w:r>
      <w:proofErr w:type="gramEnd"/>
      <w:r>
        <w:rPr>
          <w:rFonts w:ascii="Times New Roman" w:hAnsi="Times New Roman" w:cs="Times New Roman"/>
          <w:sz w:val="24"/>
          <w:szCs w:val="24"/>
        </w:rPr>
        <w:t xml:space="preserve"> как и у Изначально Вышестоящего Отца.</w:t>
      </w:r>
    </w:p>
    <w:p w14:paraId="0D2F1CAD" w14:textId="77777777" w:rsidR="001B01CB" w:rsidRDefault="001B01CB" w:rsidP="00AE35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итогам мы стяжаем сам Синтез Изначально Вышестоящего Отца, закрепляя всё, что вы сделали.</w:t>
      </w:r>
    </w:p>
    <w:p w14:paraId="636BDEE7" w14:textId="77777777" w:rsidR="00AE359F" w:rsidRDefault="00344D78" w:rsidP="00344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дополнение, каждый Синтез мы стяжаем какое-то выражение, например, Отца ИВДИВО. И вот </w:t>
      </w:r>
      <w:r w:rsidRPr="00F856F6">
        <w:rPr>
          <w:rFonts w:ascii="Times New Roman" w:hAnsi="Times New Roman" w:cs="Times New Roman"/>
          <w:b/>
          <w:sz w:val="24"/>
          <w:szCs w:val="24"/>
        </w:rPr>
        <w:t>разработка каждый месяц должна быть этим выражением</w:t>
      </w:r>
      <w:r>
        <w:rPr>
          <w:rFonts w:ascii="Times New Roman" w:hAnsi="Times New Roman" w:cs="Times New Roman"/>
          <w:sz w:val="24"/>
          <w:szCs w:val="24"/>
        </w:rPr>
        <w:t xml:space="preserve"> (к Аватар Ипостасям). Разработка самого выражения Отца ИВДИВО, например.</w:t>
      </w:r>
    </w:p>
    <w:p w14:paraId="3C533DC0" w14:textId="77777777" w:rsidR="00344D78" w:rsidRDefault="00A11C75" w:rsidP="00344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проходят Синтезы, у вас срабатывает защита от некомпетентности (если вы сказали что-то не то, сделали что-то не так, не ту практику, не то состояние) – вас учат, вас тренируют. И здесь бояться нечего! По истечении месяца обучение этим Синтезом закрывается.</w:t>
      </w:r>
    </w:p>
    <w:p w14:paraId="6074D5ED" w14:textId="77777777" w:rsidR="00A11C75" w:rsidRDefault="00A11C75" w:rsidP="00344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00:28:30 Комментарии перед практикой.</w:t>
      </w:r>
    </w:p>
    <w:p w14:paraId="7D3FC381" w14:textId="77777777" w:rsidR="00A11C75" w:rsidRDefault="00A11C75" w:rsidP="00344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выражения Отца ИВДИВО надо стяжать само выражение, Инструменты, можно стяжать Меч Отца ИВДИВО, 4 вида жизни, станцу, тезу, эталон, абсолют, стать и путь Отца ИВДИВО.</w:t>
      </w:r>
    </w:p>
    <w:p w14:paraId="123C26F9" w14:textId="77777777" w:rsidR="00A817DF" w:rsidRDefault="001271B9" w:rsidP="001271B9">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01:33:1</w:t>
      </w:r>
      <w:r w:rsidR="00A11C75">
        <w:rPr>
          <w:rFonts w:ascii="Times New Roman" w:hAnsi="Times New Roman" w:cs="Times New Roman"/>
          <w:b/>
          <w:sz w:val="24"/>
          <w:szCs w:val="24"/>
        </w:rPr>
        <w:t>2</w:t>
      </w:r>
      <w:r w:rsidRPr="00B60CCE">
        <w:rPr>
          <w:rFonts w:ascii="Times New Roman" w:hAnsi="Times New Roman" w:cs="Times New Roman"/>
          <w:b/>
          <w:sz w:val="24"/>
          <w:szCs w:val="24"/>
        </w:rPr>
        <w:t xml:space="preserve">-02:44:25 </w:t>
      </w:r>
      <w:r w:rsidRPr="00B60CCE">
        <w:rPr>
          <w:rFonts w:ascii="Times New Roman" w:hAnsi="Times New Roman" w:cs="Times New Roman"/>
          <w:b/>
          <w:i/>
          <w:sz w:val="24"/>
          <w:szCs w:val="24"/>
        </w:rPr>
        <w:t>Практика 7.</w:t>
      </w:r>
      <w:r w:rsidRPr="00B60CCE">
        <w:rPr>
          <w:rFonts w:ascii="Times New Roman" w:hAnsi="Times New Roman" w:cs="Times New Roman"/>
          <w:b/>
          <w:sz w:val="24"/>
          <w:szCs w:val="24"/>
        </w:rPr>
        <w:t xml:space="preserve"> </w:t>
      </w:r>
      <w:r w:rsidR="00A817DF">
        <w:rPr>
          <w:rFonts w:ascii="Times New Roman" w:hAnsi="Times New Roman" w:cs="Times New Roman"/>
          <w:b/>
          <w:sz w:val="24"/>
          <w:szCs w:val="24"/>
        </w:rPr>
        <w:t>Подведение предварительных итогов за служебный</w:t>
      </w:r>
      <w:r w:rsidR="00A11C75">
        <w:rPr>
          <w:rFonts w:ascii="Times New Roman" w:hAnsi="Times New Roman" w:cs="Times New Roman"/>
          <w:b/>
          <w:sz w:val="24"/>
          <w:szCs w:val="24"/>
        </w:rPr>
        <w:t xml:space="preserve"> </w:t>
      </w:r>
      <w:r w:rsidR="00A817DF">
        <w:rPr>
          <w:rFonts w:ascii="Times New Roman" w:hAnsi="Times New Roman" w:cs="Times New Roman"/>
          <w:b/>
          <w:sz w:val="24"/>
          <w:szCs w:val="24"/>
        </w:rPr>
        <w:t>год</w:t>
      </w:r>
      <w:r w:rsidR="00A97679">
        <w:rPr>
          <w:rFonts w:ascii="Times New Roman" w:hAnsi="Times New Roman" w:cs="Times New Roman"/>
          <w:b/>
          <w:sz w:val="24"/>
          <w:szCs w:val="24"/>
        </w:rPr>
        <w:t xml:space="preserve"> с ИВАС Кут Хуми </w:t>
      </w:r>
      <w:r w:rsidR="00545F53">
        <w:rPr>
          <w:rFonts w:ascii="Times New Roman" w:hAnsi="Times New Roman" w:cs="Times New Roman"/>
          <w:b/>
          <w:sz w:val="24"/>
          <w:szCs w:val="24"/>
        </w:rPr>
        <w:t xml:space="preserve">Фаинь </w:t>
      </w:r>
      <w:r w:rsidR="00A97679">
        <w:rPr>
          <w:rFonts w:ascii="Times New Roman" w:hAnsi="Times New Roman" w:cs="Times New Roman"/>
          <w:b/>
          <w:sz w:val="24"/>
          <w:szCs w:val="24"/>
        </w:rPr>
        <w:t>и получение рекомендаций на следующий синтез-год.</w:t>
      </w:r>
    </w:p>
    <w:p w14:paraId="28AFE2B8" w14:textId="77777777" w:rsidR="001271B9" w:rsidRDefault="009871C5" w:rsidP="001271B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Выход в зал к</w:t>
      </w:r>
      <w:r w:rsidR="001271B9" w:rsidRPr="00B60CCE">
        <w:rPr>
          <w:rFonts w:ascii="Times New Roman" w:hAnsi="Times New Roman" w:cs="Times New Roman"/>
          <w:b/>
          <w:sz w:val="24"/>
          <w:szCs w:val="24"/>
        </w:rPr>
        <w:t xml:space="preserve"> ИВАС Кут Хуми 40</w:t>
      </w:r>
      <w:r w:rsidR="00A11C75">
        <w:rPr>
          <w:rFonts w:ascii="Times New Roman" w:hAnsi="Times New Roman" w:cs="Times New Roman"/>
          <w:b/>
          <w:sz w:val="24"/>
          <w:szCs w:val="24"/>
        </w:rPr>
        <w:t>3</w:t>
      </w:r>
      <w:r w:rsidR="006A159E">
        <w:rPr>
          <w:rFonts w:ascii="Times New Roman" w:hAnsi="Times New Roman" w:cs="Times New Roman"/>
          <w:b/>
          <w:sz w:val="24"/>
          <w:szCs w:val="24"/>
        </w:rPr>
        <w:t>2</w:t>
      </w:r>
      <w:r w:rsidR="001271B9" w:rsidRPr="00B60CCE">
        <w:rPr>
          <w:rFonts w:ascii="Times New Roman" w:hAnsi="Times New Roman" w:cs="Times New Roman"/>
          <w:b/>
          <w:sz w:val="24"/>
          <w:szCs w:val="24"/>
        </w:rPr>
        <w:t xml:space="preserve"> </w:t>
      </w:r>
      <w:r w:rsidR="0017091D">
        <w:rPr>
          <w:rFonts w:ascii="Times New Roman" w:hAnsi="Times New Roman" w:cs="Times New Roman"/>
          <w:b/>
          <w:sz w:val="24"/>
          <w:szCs w:val="24"/>
        </w:rPr>
        <w:t>А</w:t>
      </w:r>
      <w:r w:rsidR="001271B9" w:rsidRPr="00B60CCE">
        <w:rPr>
          <w:rFonts w:ascii="Times New Roman" w:hAnsi="Times New Roman" w:cs="Times New Roman"/>
          <w:b/>
          <w:sz w:val="24"/>
          <w:szCs w:val="24"/>
        </w:rPr>
        <w:t>рх</w:t>
      </w:r>
      <w:r w:rsidR="0017091D">
        <w:rPr>
          <w:rFonts w:ascii="Times New Roman" w:hAnsi="Times New Roman" w:cs="Times New Roman"/>
          <w:b/>
          <w:sz w:val="24"/>
          <w:szCs w:val="24"/>
        </w:rPr>
        <w:t>.</w:t>
      </w:r>
      <w:r w:rsidR="001271B9" w:rsidRPr="00B60CCE">
        <w:rPr>
          <w:rFonts w:ascii="Times New Roman" w:hAnsi="Times New Roman" w:cs="Times New Roman"/>
          <w:b/>
          <w:sz w:val="24"/>
          <w:szCs w:val="24"/>
        </w:rPr>
        <w:t xml:space="preserve">, </w:t>
      </w:r>
      <w:r>
        <w:rPr>
          <w:rFonts w:ascii="Times New Roman" w:hAnsi="Times New Roman" w:cs="Times New Roman"/>
          <w:b/>
          <w:sz w:val="24"/>
          <w:szCs w:val="24"/>
        </w:rPr>
        <w:t>тренировка.</w:t>
      </w:r>
    </w:p>
    <w:p w14:paraId="7E997286" w14:textId="77777777" w:rsidR="0017091D" w:rsidRDefault="0017091D" w:rsidP="0017091D">
      <w:pPr>
        <w:spacing w:after="0" w:line="240" w:lineRule="auto"/>
        <w:ind w:firstLine="567"/>
        <w:jc w:val="both"/>
        <w:rPr>
          <w:rFonts w:ascii="Times New Roman" w:hAnsi="Times New Roman" w:cs="Times New Roman"/>
          <w:b/>
          <w:sz w:val="24"/>
          <w:szCs w:val="24"/>
        </w:rPr>
      </w:pPr>
      <w:r w:rsidRPr="0017091D">
        <w:rPr>
          <w:rFonts w:ascii="Times New Roman" w:hAnsi="Times New Roman" w:cs="Times New Roman"/>
          <w:b/>
          <w:sz w:val="24"/>
          <w:szCs w:val="24"/>
        </w:rPr>
        <w:t>Стяжание у ИВО 4097 Арх</w:t>
      </w:r>
      <w:r>
        <w:rPr>
          <w:rFonts w:ascii="Times New Roman" w:hAnsi="Times New Roman" w:cs="Times New Roman"/>
          <w:b/>
          <w:sz w:val="24"/>
          <w:szCs w:val="24"/>
        </w:rPr>
        <w:t>.</w:t>
      </w:r>
      <w:r w:rsidRPr="0017091D">
        <w:rPr>
          <w:rFonts w:ascii="Times New Roman" w:hAnsi="Times New Roman" w:cs="Times New Roman"/>
          <w:b/>
          <w:sz w:val="24"/>
          <w:szCs w:val="24"/>
        </w:rPr>
        <w:t xml:space="preserve"> Воскрешения ИВО, </w:t>
      </w:r>
      <w:r>
        <w:rPr>
          <w:rFonts w:ascii="Times New Roman" w:hAnsi="Times New Roman" w:cs="Times New Roman"/>
          <w:b/>
          <w:sz w:val="24"/>
          <w:szCs w:val="24"/>
        </w:rPr>
        <w:t>с</w:t>
      </w:r>
      <w:r w:rsidRPr="0017091D">
        <w:rPr>
          <w:rFonts w:ascii="Times New Roman" w:hAnsi="Times New Roman" w:cs="Times New Roman"/>
          <w:b/>
          <w:sz w:val="24"/>
          <w:szCs w:val="24"/>
        </w:rPr>
        <w:t>тяжание</w:t>
      </w:r>
      <w:r>
        <w:rPr>
          <w:rFonts w:ascii="Times New Roman" w:hAnsi="Times New Roman" w:cs="Times New Roman"/>
          <w:b/>
          <w:sz w:val="24"/>
          <w:szCs w:val="24"/>
        </w:rPr>
        <w:t xml:space="preserve"> Отца ИВДИВО каждым из нас.</w:t>
      </w:r>
    </w:p>
    <w:p w14:paraId="5FCB7C08" w14:textId="77777777" w:rsidR="0017091D" w:rsidRDefault="0017091D" w:rsidP="0017091D">
      <w:pPr>
        <w:spacing w:after="0" w:line="240" w:lineRule="auto"/>
        <w:ind w:firstLine="567"/>
        <w:jc w:val="both"/>
        <w:rPr>
          <w:rFonts w:ascii="Times New Roman" w:hAnsi="Times New Roman" w:cs="Times New Roman"/>
          <w:sz w:val="24"/>
          <w:szCs w:val="24"/>
        </w:rPr>
      </w:pPr>
      <w:r w:rsidRPr="00B60CCE">
        <w:rPr>
          <w:rFonts w:ascii="Times New Roman" w:hAnsi="Times New Roman" w:cs="Times New Roman"/>
          <w:b/>
          <w:sz w:val="24"/>
          <w:szCs w:val="24"/>
        </w:rPr>
        <w:t>Воскрешение Отцом ИВДИВО ИВО.</w:t>
      </w:r>
      <w:r w:rsidR="00813C5E">
        <w:rPr>
          <w:rFonts w:ascii="Times New Roman" w:hAnsi="Times New Roman" w:cs="Times New Roman"/>
          <w:b/>
          <w:sz w:val="24"/>
          <w:szCs w:val="24"/>
        </w:rPr>
        <w:t xml:space="preserve"> Рекомендации ИВО на следующий синтез-</w:t>
      </w:r>
      <w:r w:rsidR="00771D3A">
        <w:rPr>
          <w:rFonts w:ascii="Times New Roman" w:hAnsi="Times New Roman" w:cs="Times New Roman"/>
          <w:b/>
          <w:sz w:val="24"/>
          <w:szCs w:val="24"/>
        </w:rPr>
        <w:t>год.</w:t>
      </w:r>
    </w:p>
    <w:p w14:paraId="1C623AC4" w14:textId="77777777" w:rsidR="00A11C75" w:rsidRPr="00A11C75" w:rsidRDefault="00771D3A"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и перед практикой.</w:t>
      </w:r>
    </w:p>
    <w:p w14:paraId="7F752E57" w14:textId="77777777" w:rsidR="001271B9" w:rsidRPr="00B60CCE" w:rsidRDefault="001271B9" w:rsidP="004F11D4">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02:49:50-02:58:05 </w:t>
      </w:r>
      <w:r w:rsidRPr="00B60CCE">
        <w:rPr>
          <w:rFonts w:ascii="Times New Roman" w:hAnsi="Times New Roman" w:cs="Times New Roman"/>
          <w:b/>
          <w:i/>
          <w:sz w:val="24"/>
          <w:szCs w:val="24"/>
        </w:rPr>
        <w:t>Практика 8.</w:t>
      </w:r>
      <w:r w:rsidRPr="00B60CCE">
        <w:rPr>
          <w:rFonts w:ascii="Times New Roman" w:hAnsi="Times New Roman" w:cs="Times New Roman"/>
          <w:b/>
          <w:sz w:val="24"/>
          <w:szCs w:val="24"/>
        </w:rPr>
        <w:t xml:space="preserve"> Стяжание 512 зданий 512 </w:t>
      </w:r>
      <w:r w:rsidR="004F11D4">
        <w:rPr>
          <w:rFonts w:ascii="Times New Roman" w:hAnsi="Times New Roman" w:cs="Times New Roman"/>
          <w:b/>
          <w:sz w:val="24"/>
          <w:szCs w:val="24"/>
        </w:rPr>
        <w:t>С</w:t>
      </w:r>
      <w:r w:rsidR="00771D3A">
        <w:rPr>
          <w:rFonts w:ascii="Times New Roman" w:hAnsi="Times New Roman" w:cs="Times New Roman"/>
          <w:b/>
          <w:sz w:val="24"/>
          <w:szCs w:val="24"/>
        </w:rPr>
        <w:t>интез</w:t>
      </w:r>
      <w:r w:rsidRPr="00B60CCE">
        <w:rPr>
          <w:rFonts w:ascii="Times New Roman" w:hAnsi="Times New Roman" w:cs="Times New Roman"/>
          <w:b/>
          <w:sz w:val="24"/>
          <w:szCs w:val="24"/>
        </w:rPr>
        <w:t>частей 1</w:t>
      </w:r>
      <w:r w:rsidR="00512211">
        <w:rPr>
          <w:rFonts w:ascii="Times New Roman" w:hAnsi="Times New Roman" w:cs="Times New Roman"/>
          <w:b/>
          <w:sz w:val="24"/>
          <w:szCs w:val="24"/>
        </w:rPr>
        <w:t>,5</w:t>
      </w:r>
      <w:r w:rsidRPr="00B60CCE">
        <w:rPr>
          <w:rFonts w:ascii="Times New Roman" w:hAnsi="Times New Roman" w:cs="Times New Roman"/>
          <w:b/>
          <w:sz w:val="24"/>
          <w:szCs w:val="24"/>
        </w:rPr>
        <w:t>-этажные</w:t>
      </w:r>
      <w:r w:rsidR="00771D3A">
        <w:rPr>
          <w:rFonts w:ascii="Times New Roman" w:hAnsi="Times New Roman" w:cs="Times New Roman"/>
          <w:b/>
          <w:sz w:val="24"/>
          <w:szCs w:val="24"/>
        </w:rPr>
        <w:t xml:space="preserve"> по разным Архетипам</w:t>
      </w:r>
    </w:p>
    <w:p w14:paraId="4D7FC833" w14:textId="77777777" w:rsidR="001F6B47" w:rsidRPr="004F11D4" w:rsidRDefault="004F11D4" w:rsidP="004F11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Тема личных служебных зданий. </w:t>
      </w:r>
    </w:p>
    <w:p w14:paraId="3A302B76" w14:textId="77777777" w:rsidR="003420DD" w:rsidRPr="004F11D4" w:rsidRDefault="003420DD" w:rsidP="004F11D4">
      <w:pPr>
        <w:spacing w:after="0" w:line="240" w:lineRule="auto"/>
        <w:ind w:firstLine="567"/>
        <w:jc w:val="both"/>
        <w:rPr>
          <w:rFonts w:ascii="Times New Roman" w:hAnsi="Times New Roman" w:cs="Times New Roman"/>
          <w:sz w:val="24"/>
          <w:szCs w:val="24"/>
        </w:rPr>
      </w:pPr>
    </w:p>
    <w:p w14:paraId="65002D06" w14:textId="77777777" w:rsidR="00A80DA9" w:rsidRPr="00304026" w:rsidRDefault="00A80DA9" w:rsidP="008E54A7">
      <w:pPr>
        <w:spacing w:after="12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14:paraId="52CC333E" w14:textId="77777777" w:rsidR="004C47BA" w:rsidRPr="00D84C3D" w:rsidRDefault="004C47BA" w:rsidP="008E54A7">
      <w:pPr>
        <w:spacing w:after="0"/>
        <w:ind w:firstLine="709"/>
        <w:jc w:val="both"/>
        <w:rPr>
          <w:rFonts w:ascii="Times New Roman" w:hAnsi="Times New Roman" w:cs="Times New Roman"/>
          <w:b/>
          <w:sz w:val="16"/>
          <w:szCs w:val="16"/>
        </w:rPr>
      </w:pPr>
    </w:p>
    <w:p w14:paraId="7ED6B938" w14:textId="77777777" w:rsidR="00B60CCE" w:rsidRDefault="00EF457D"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Часть </w:t>
      </w:r>
      <w:r w:rsidRPr="00E264E4">
        <w:rPr>
          <w:rFonts w:ascii="Times New Roman" w:hAnsi="Times New Roman" w:cs="Times New Roman"/>
          <w:b/>
          <w:sz w:val="24"/>
          <w:szCs w:val="24"/>
        </w:rPr>
        <w:t>ИВДИВО-Тело Воскрешения ИВО</w:t>
      </w:r>
      <w:r>
        <w:rPr>
          <w:rFonts w:ascii="Times New Roman" w:hAnsi="Times New Roman" w:cs="Times New Roman"/>
          <w:sz w:val="24"/>
          <w:szCs w:val="24"/>
        </w:rPr>
        <w:t>. Эта Часть, которая помогает во всём воскрешаться.</w:t>
      </w:r>
    </w:p>
    <w:p w14:paraId="0E8CA889" w14:textId="77777777" w:rsidR="00EF457D" w:rsidRDefault="00EF457D"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 бескорыстного служения ИВ Отцу. Зачем мы служим?!</w:t>
      </w:r>
      <w:r w:rsidR="00243271">
        <w:rPr>
          <w:rFonts w:ascii="Times New Roman" w:hAnsi="Times New Roman" w:cs="Times New Roman"/>
          <w:sz w:val="24"/>
          <w:szCs w:val="24"/>
        </w:rPr>
        <w:t xml:space="preserve"> Честь Учителя Синтеза.</w:t>
      </w:r>
    </w:p>
    <w:p w14:paraId="452A47BE" w14:textId="77777777" w:rsidR="00E264E4" w:rsidRDefault="00243271" w:rsidP="001271B9">
      <w:pPr>
        <w:spacing w:after="0" w:line="240" w:lineRule="auto"/>
        <w:ind w:firstLine="567"/>
        <w:jc w:val="both"/>
        <w:rPr>
          <w:rFonts w:ascii="Times New Roman" w:hAnsi="Times New Roman" w:cs="Times New Roman"/>
          <w:sz w:val="24"/>
          <w:szCs w:val="24"/>
        </w:rPr>
      </w:pPr>
      <w:r w:rsidRPr="00243271">
        <w:rPr>
          <w:rFonts w:ascii="Times New Roman" w:hAnsi="Times New Roman" w:cs="Times New Roman"/>
          <w:sz w:val="24"/>
          <w:szCs w:val="24"/>
        </w:rPr>
        <w:t>ИВДИВО-Тело Воскрешения ИВО</w:t>
      </w:r>
      <w:r>
        <w:rPr>
          <w:rFonts w:ascii="Times New Roman" w:hAnsi="Times New Roman" w:cs="Times New Roman"/>
          <w:sz w:val="24"/>
          <w:szCs w:val="24"/>
        </w:rPr>
        <w:t xml:space="preserve"> нас периодически</w:t>
      </w:r>
      <w:r w:rsidR="00E264E4">
        <w:rPr>
          <w:rFonts w:ascii="Times New Roman" w:hAnsi="Times New Roman" w:cs="Times New Roman"/>
          <w:sz w:val="24"/>
          <w:szCs w:val="24"/>
        </w:rPr>
        <w:t xml:space="preserve"> во всём</w:t>
      </w:r>
      <w:r>
        <w:rPr>
          <w:rFonts w:ascii="Times New Roman" w:hAnsi="Times New Roman" w:cs="Times New Roman"/>
          <w:sz w:val="24"/>
          <w:szCs w:val="24"/>
        </w:rPr>
        <w:t xml:space="preserve"> воскрешает. Мы </w:t>
      </w:r>
      <w:r w:rsidR="00E264E4">
        <w:rPr>
          <w:rFonts w:ascii="Times New Roman" w:hAnsi="Times New Roman" w:cs="Times New Roman"/>
          <w:sz w:val="24"/>
          <w:szCs w:val="24"/>
        </w:rPr>
        <w:t>проходим какой-то этап, какой-то рубеж, мы воскресли. Обратите внимание, что у нас даже на теме воскрешения появился итог. А это значит, что мы вот сейчас это завершаем, и у вас происходит переход в следующем месяце в новый Столп, и вы будете воскрешаться снова в должности.</w:t>
      </w:r>
    </w:p>
    <w:p w14:paraId="020F11CE" w14:textId="77777777" w:rsidR="00E264E4" w:rsidRDefault="00E264E4" w:rsidP="001271B9">
      <w:pPr>
        <w:spacing w:after="0" w:line="240" w:lineRule="auto"/>
        <w:ind w:firstLine="567"/>
        <w:jc w:val="both"/>
        <w:rPr>
          <w:rFonts w:ascii="Times New Roman" w:hAnsi="Times New Roman" w:cs="Times New Roman"/>
          <w:sz w:val="24"/>
          <w:szCs w:val="24"/>
        </w:rPr>
      </w:pPr>
      <w:r w:rsidRPr="00E264E4">
        <w:rPr>
          <w:rFonts w:ascii="Times New Roman" w:hAnsi="Times New Roman" w:cs="Times New Roman"/>
          <w:b/>
          <w:sz w:val="24"/>
          <w:szCs w:val="24"/>
        </w:rPr>
        <w:t>И вам задание обязательно, когда вы стяжаете новую должность, стяжайте в этом воскрешение. И у вас будет очень хорошее усиление в этом</w:t>
      </w:r>
      <w:r>
        <w:rPr>
          <w:rFonts w:ascii="Times New Roman" w:hAnsi="Times New Roman" w:cs="Times New Roman"/>
          <w:sz w:val="24"/>
          <w:szCs w:val="24"/>
        </w:rPr>
        <w:t>! Потому что вы воскресните в новой должности, значит у вас всё, что вы наработали, оно компактифицируется, и по-новому развернётся новый опыт. Воскрешение подводит итог и разворачивает некое новое действие.</w:t>
      </w:r>
    </w:p>
    <w:p w14:paraId="172AADC8" w14:textId="77777777" w:rsidR="00E264E4" w:rsidRDefault="00E264E4"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эта Часть </w:t>
      </w:r>
      <w:r w:rsidRPr="00E264E4">
        <w:rPr>
          <w:rFonts w:ascii="Times New Roman" w:hAnsi="Times New Roman" w:cs="Times New Roman"/>
          <w:sz w:val="24"/>
          <w:szCs w:val="24"/>
        </w:rPr>
        <w:t>ИВДИВО-Тело Воскрешения и ИВДИВО-Тела Правоскрешения ИВО</w:t>
      </w:r>
      <w:r>
        <w:rPr>
          <w:rFonts w:ascii="Times New Roman" w:hAnsi="Times New Roman" w:cs="Times New Roman"/>
          <w:sz w:val="24"/>
          <w:szCs w:val="24"/>
        </w:rPr>
        <w:t>, они нас постоянно выводят нас на некие следующие действия. Некий «вечный двигатель», который не даёт нам остановиться, мы постоянно проходим некие стадии, степени воскрешения, и они нас в это подталкивают. Ты чего-то достиг, давай дальше и дальше!</w:t>
      </w:r>
    </w:p>
    <w:p w14:paraId="5B598FFF" w14:textId="77777777" w:rsidR="00E264E4" w:rsidRDefault="00E264E4"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ИВДИВО-Тело Воскрешения – это переход нас на каждый следующий этап во всём. Например, в семейных отношениях. Если мы почувствовали усталость где-то, то пора воскрешаться</w:t>
      </w:r>
      <w:r w:rsidR="00D23BB9">
        <w:rPr>
          <w:rFonts w:ascii="Times New Roman" w:hAnsi="Times New Roman" w:cs="Times New Roman"/>
          <w:sz w:val="24"/>
          <w:szCs w:val="24"/>
        </w:rPr>
        <w:t>!</w:t>
      </w:r>
    </w:p>
    <w:p w14:paraId="15F61F47" w14:textId="77777777" w:rsidR="00E264E4" w:rsidRDefault="00D23BB9"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вы, например, заканчиваете университет, у вас заканчивается какой-то этап, то периодически надо стяжать Воскрешение, преображать ИВДИВО-Тело Воскрешения, которое нам не даёт застрять в предыдущем</w:t>
      </w:r>
      <w:r w:rsidR="009D06D2">
        <w:rPr>
          <w:rFonts w:ascii="Times New Roman" w:hAnsi="Times New Roman" w:cs="Times New Roman"/>
          <w:sz w:val="24"/>
          <w:szCs w:val="24"/>
        </w:rPr>
        <w:t>.</w:t>
      </w:r>
    </w:p>
    <w:p w14:paraId="1E1AA104" w14:textId="77777777" w:rsidR="009D06D2" w:rsidRDefault="009D06D2"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даже утром проснулись – это уже Воскрешение новым днём! Это непрерывность, постоянность действий каждого из нас, когда нет остановок, когда мы непрерывно действуем.</w:t>
      </w:r>
    </w:p>
    <w:p w14:paraId="7E9FCF18" w14:textId="77777777" w:rsidR="009D06D2" w:rsidRDefault="009D06D2"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вы чувствует</w:t>
      </w:r>
      <w:r w:rsidR="008A1A06">
        <w:rPr>
          <w:rFonts w:ascii="Times New Roman" w:hAnsi="Times New Roman" w:cs="Times New Roman"/>
          <w:sz w:val="24"/>
          <w:szCs w:val="24"/>
        </w:rPr>
        <w:t>е, что вы впали в какой-то заст</w:t>
      </w:r>
      <w:r>
        <w:rPr>
          <w:rFonts w:ascii="Times New Roman" w:hAnsi="Times New Roman" w:cs="Times New Roman"/>
          <w:sz w:val="24"/>
          <w:szCs w:val="24"/>
        </w:rPr>
        <w:t>ой, когда вы не можете из чего-то выбраться, когда однообразие, «день сурка» вас достал, это тоже уже пора воскрешаться. Иногда воскрешение бывает спонтанным, когда у вас щёлкнуло, и вы перестроились в какое-то новое состояние, либо можете войти специально в Воскрешение.</w:t>
      </w:r>
    </w:p>
    <w:p w14:paraId="53D8D835" w14:textId="77777777" w:rsidR="009D06D2" w:rsidRDefault="009D06D2"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Образ Воскрешения – это птица Феникс, когда разрушается старое, из этого старого пересинтезируется совершенно новое. И уже к старому невозможно вернуться, потому что здесь аннигиляция. И вы не сможете быть таким, каким вы были раньше.</w:t>
      </w:r>
    </w:p>
    <w:p w14:paraId="40EB5946" w14:textId="77777777" w:rsidR="001271B9" w:rsidRPr="00B60CCE" w:rsidRDefault="001271B9" w:rsidP="001271B9">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00:18:27-00:40:10 </w:t>
      </w:r>
      <w:r w:rsidRPr="00B60CCE">
        <w:rPr>
          <w:rFonts w:ascii="Times New Roman" w:hAnsi="Times New Roman" w:cs="Times New Roman"/>
          <w:b/>
          <w:i/>
          <w:sz w:val="24"/>
          <w:szCs w:val="24"/>
        </w:rPr>
        <w:t>Практика 9.</w:t>
      </w:r>
      <w:r w:rsidRPr="00B60CCE">
        <w:rPr>
          <w:rFonts w:ascii="Times New Roman" w:hAnsi="Times New Roman" w:cs="Times New Roman"/>
          <w:b/>
          <w:sz w:val="24"/>
          <w:szCs w:val="24"/>
        </w:rPr>
        <w:t xml:space="preserve"> Стяжание </w:t>
      </w:r>
      <w:r w:rsidR="003420DD" w:rsidRPr="00B60CCE">
        <w:rPr>
          <w:rFonts w:ascii="Times New Roman" w:hAnsi="Times New Roman" w:cs="Times New Roman"/>
          <w:b/>
          <w:sz w:val="24"/>
          <w:szCs w:val="24"/>
        </w:rPr>
        <w:t>Ч</w:t>
      </w:r>
      <w:r w:rsidRPr="00B60CCE">
        <w:rPr>
          <w:rFonts w:ascii="Times New Roman" w:hAnsi="Times New Roman" w:cs="Times New Roman"/>
          <w:b/>
          <w:sz w:val="24"/>
          <w:szCs w:val="24"/>
        </w:rPr>
        <w:t>астей ИВДИВО-Тело Воскрешения и ИВДИВО</w:t>
      </w:r>
      <w:r w:rsidR="00243271">
        <w:rPr>
          <w:rFonts w:ascii="Times New Roman" w:hAnsi="Times New Roman" w:cs="Times New Roman"/>
          <w:b/>
          <w:sz w:val="24"/>
          <w:szCs w:val="24"/>
        </w:rPr>
        <w:t>-</w:t>
      </w:r>
      <w:r w:rsidRPr="00B60CCE">
        <w:rPr>
          <w:rFonts w:ascii="Times New Roman" w:hAnsi="Times New Roman" w:cs="Times New Roman"/>
          <w:b/>
          <w:sz w:val="24"/>
          <w:szCs w:val="24"/>
        </w:rPr>
        <w:t>Тела Правоскрешения ИВО, ИВАС Влад Ярослава</w:t>
      </w:r>
      <w:r w:rsidR="009D06D2">
        <w:rPr>
          <w:rFonts w:ascii="Times New Roman" w:hAnsi="Times New Roman" w:cs="Times New Roman"/>
          <w:b/>
          <w:sz w:val="24"/>
          <w:szCs w:val="24"/>
        </w:rPr>
        <w:t>. Стяжание Частности Воскрешения</w:t>
      </w:r>
    </w:p>
    <w:p w14:paraId="1FCC9B1D" w14:textId="77777777" w:rsidR="0088173E" w:rsidRPr="0088173E" w:rsidRDefault="009D06D2" w:rsidP="001271B9">
      <w:pPr>
        <w:spacing w:after="0" w:line="240" w:lineRule="auto"/>
        <w:ind w:firstLine="567"/>
        <w:jc w:val="both"/>
        <w:rPr>
          <w:rFonts w:ascii="Times New Roman" w:hAnsi="Times New Roman" w:cs="Times New Roman"/>
          <w:b/>
          <w:i/>
          <w:sz w:val="24"/>
          <w:szCs w:val="24"/>
        </w:rPr>
      </w:pPr>
      <w:r w:rsidRPr="0088173E">
        <w:rPr>
          <w:rFonts w:ascii="Times New Roman" w:hAnsi="Times New Roman" w:cs="Times New Roman"/>
          <w:b/>
          <w:i/>
          <w:sz w:val="24"/>
          <w:szCs w:val="24"/>
        </w:rPr>
        <w:t xml:space="preserve">В практике: </w:t>
      </w:r>
      <w:r w:rsidR="00D73E30" w:rsidRPr="0088173E">
        <w:rPr>
          <w:rFonts w:ascii="Times New Roman" w:hAnsi="Times New Roman" w:cs="Times New Roman"/>
          <w:b/>
          <w:i/>
          <w:sz w:val="24"/>
          <w:szCs w:val="24"/>
        </w:rPr>
        <w:t>ИВДИВО-Тело Воскрешения – когда вы чего-то достигли и пошли в следующее, но при этом мы не перепрыгиваем, не перескакиваем, когда набираем кучу поручений и потом ничего не можем сделать, а когда мы поэтапно достигаем чего-то. Мы достигли, завершили, сделали, и тут же сразу пошли в новое. В этом всегда есть интерес жизни. То есть Воскрешение даёт очень интересную жизнь в плане очень плотной насыщенности и неоднообразности жизни. Вот это ИВДИВО-Тело Воскрешения</w:t>
      </w:r>
      <w:r w:rsidR="0088173E" w:rsidRPr="0088173E">
        <w:rPr>
          <w:rFonts w:ascii="Times New Roman" w:hAnsi="Times New Roman" w:cs="Times New Roman"/>
          <w:b/>
          <w:i/>
          <w:sz w:val="24"/>
          <w:szCs w:val="24"/>
        </w:rPr>
        <w:t>!</w:t>
      </w:r>
    </w:p>
    <w:p w14:paraId="0767625C" w14:textId="77777777" w:rsidR="003420DD" w:rsidRPr="0088173E" w:rsidRDefault="0088173E" w:rsidP="001271B9">
      <w:pPr>
        <w:spacing w:after="0" w:line="240" w:lineRule="auto"/>
        <w:ind w:firstLine="567"/>
        <w:jc w:val="both"/>
        <w:rPr>
          <w:rFonts w:ascii="Times New Roman" w:hAnsi="Times New Roman" w:cs="Times New Roman"/>
          <w:b/>
          <w:i/>
          <w:sz w:val="24"/>
          <w:szCs w:val="24"/>
        </w:rPr>
      </w:pPr>
      <w:r w:rsidRPr="0088173E">
        <w:rPr>
          <w:rFonts w:ascii="Times New Roman" w:hAnsi="Times New Roman" w:cs="Times New Roman"/>
          <w:b/>
          <w:i/>
          <w:sz w:val="24"/>
          <w:szCs w:val="24"/>
        </w:rPr>
        <w:t>Не даёт вам возможности остановиться. Примеры. Переход по возрасту – мы должны воскрешаться на каждом этапе.</w:t>
      </w:r>
    </w:p>
    <w:p w14:paraId="24350717" w14:textId="77777777" w:rsidR="0088173E" w:rsidRDefault="00DE0C0C"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Холитическое тело – это тело, которое отличается тем, что всегда должна быть определённая цель для его работы, оно не может быть бесцельным, оно не может быть ни на что не направленным. Эта Часть требует цели, направленности действий, тогда она активируется в материи. </w:t>
      </w:r>
    </w:p>
    <w:p w14:paraId="215DC284" w14:textId="77777777" w:rsidR="00DE0C0C" w:rsidRDefault="00774EA1"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Примеры.</w:t>
      </w:r>
    </w:p>
    <w:p w14:paraId="24FC0E88" w14:textId="77777777" w:rsidR="00774EA1" w:rsidRDefault="00774EA1"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Эта Часть работает на цель, и оно нас воскрешает в этой цели. Например, мы добиваемся какого-то результата и должны переобдумать результат, что-то решить, и когда ты исполнил дело, ты воскрешаешься дальше: задание закончено, что я буду делать дальше.</w:t>
      </w:r>
    </w:p>
    <w:p w14:paraId="74C6434E" w14:textId="77777777" w:rsidR="00774EA1" w:rsidRDefault="00774EA1"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тело поддерживает внутреннюю программу по реализации цели, которая перед вами стоит. Например, План Синтеза.</w:t>
      </w:r>
    </w:p>
    <w:p w14:paraId="7511079C" w14:textId="77777777" w:rsidR="00774EA1" w:rsidRDefault="006533B9"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тело сдвигает нас с места, с точки, когда мы способны перестроиться.</w:t>
      </w:r>
    </w:p>
    <w:p w14:paraId="295DEAAD" w14:textId="77777777" w:rsidR="001D125C" w:rsidRDefault="001D125C"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после каждого Синтеза мы воскрешаемся. Что поддерживает состояние Воскрешённости, чтобы не терять его в течении месяца после Синтеза?</w:t>
      </w:r>
    </w:p>
    <w:p w14:paraId="1300C432" w14:textId="77777777" w:rsidR="001D125C" w:rsidRDefault="009F4B4A"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 коллективная разработка, проработка соответствующего Синтеза. ИВ Отец, ИВАС Кут Хуми ставит на проработку Синтеза тот же синтез, как и на самом Синтезе. Каждая проработка идёт этим синтезом, и тогда у вас возжигается то же состояние, вы опять выравниваетесь в том состоянии как сразу после Синтеза. Поэтому нужны минимум 2 командные проработки Синтеза в месяц.</w:t>
      </w:r>
    </w:p>
    <w:p w14:paraId="1F73615F" w14:textId="77777777" w:rsidR="001271B9" w:rsidRPr="00B60CCE" w:rsidRDefault="001271B9" w:rsidP="001271B9">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00:53:25-01:12:16 </w:t>
      </w:r>
      <w:r w:rsidRPr="00B60CCE">
        <w:rPr>
          <w:rFonts w:ascii="Times New Roman" w:hAnsi="Times New Roman" w:cs="Times New Roman"/>
          <w:b/>
          <w:i/>
          <w:sz w:val="24"/>
          <w:szCs w:val="24"/>
        </w:rPr>
        <w:t>Практика 10.</w:t>
      </w:r>
      <w:r w:rsidRPr="00B60CCE">
        <w:rPr>
          <w:rFonts w:ascii="Times New Roman" w:hAnsi="Times New Roman" w:cs="Times New Roman"/>
          <w:b/>
          <w:sz w:val="24"/>
          <w:szCs w:val="24"/>
        </w:rPr>
        <w:t xml:space="preserve"> Стяжание </w:t>
      </w:r>
      <w:r w:rsidR="0088173E">
        <w:rPr>
          <w:rFonts w:ascii="Times New Roman" w:hAnsi="Times New Roman" w:cs="Times New Roman"/>
          <w:b/>
          <w:sz w:val="24"/>
          <w:szCs w:val="24"/>
        </w:rPr>
        <w:t>Ч</w:t>
      </w:r>
      <w:r w:rsidRPr="00B60CCE">
        <w:rPr>
          <w:rFonts w:ascii="Times New Roman" w:hAnsi="Times New Roman" w:cs="Times New Roman"/>
          <w:b/>
          <w:sz w:val="24"/>
          <w:szCs w:val="24"/>
        </w:rPr>
        <w:t>аст</w:t>
      </w:r>
      <w:r w:rsidR="0088173E">
        <w:rPr>
          <w:rFonts w:ascii="Times New Roman" w:hAnsi="Times New Roman" w:cs="Times New Roman"/>
          <w:b/>
          <w:sz w:val="24"/>
          <w:szCs w:val="24"/>
        </w:rPr>
        <w:t>ей</w:t>
      </w:r>
      <w:r w:rsidRPr="00B60CCE">
        <w:rPr>
          <w:rFonts w:ascii="Times New Roman" w:hAnsi="Times New Roman" w:cs="Times New Roman"/>
          <w:b/>
          <w:sz w:val="24"/>
          <w:szCs w:val="24"/>
        </w:rPr>
        <w:t xml:space="preserve"> Холитическое тело и Прахолитическое тело ИВО, ИВАС Вацлав Ханна</w:t>
      </w:r>
    </w:p>
    <w:p w14:paraId="286B3DA0" w14:textId="77777777" w:rsidR="003420DD" w:rsidRDefault="007C297D"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Партия как оркестр. Партия Изначально Вышестоящего Отца – это не только политическая партия. Это какую партию вы исполняете в чём-то. Какую партию вы играете в Метагалактике. Примеры. Это не дело, не поручение. У каждого из вас есть определённая партия, в которой вы действуете как Компетентный, как Полномочный ИВДИВО. И вот в чём она?!</w:t>
      </w:r>
    </w:p>
    <w:p w14:paraId="3527DADF" w14:textId="77777777" w:rsidR="007C297D" w:rsidRDefault="00F15547"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эти тела настраивают нас на реализацию Партии по жизни. </w:t>
      </w:r>
      <w:r w:rsidR="00D96E48">
        <w:rPr>
          <w:rFonts w:ascii="Times New Roman" w:hAnsi="Times New Roman" w:cs="Times New Roman"/>
          <w:sz w:val="24"/>
          <w:szCs w:val="24"/>
        </w:rPr>
        <w:t>Какой Партией мы по жизни действуем, и Партия – как некое действие в социуме, допустим.</w:t>
      </w:r>
    </w:p>
    <w:p w14:paraId="55047C3F" w14:textId="77777777" w:rsidR="00D96E48" w:rsidRDefault="00D96E48"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Совет ИВО – как единая Партия всей команды. Обсуждение.</w:t>
      </w:r>
    </w:p>
    <w:p w14:paraId="281F518F" w14:textId="77777777" w:rsidR="00D96E48" w:rsidRDefault="00D96E48" w:rsidP="009B19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Партия Частей.</w:t>
      </w:r>
      <w:r w:rsidR="009B1909">
        <w:rPr>
          <w:rFonts w:ascii="Times New Roman" w:hAnsi="Times New Roman" w:cs="Times New Roman"/>
          <w:sz w:val="24"/>
          <w:szCs w:val="24"/>
        </w:rPr>
        <w:t xml:space="preserve"> Командное Воскрешение.</w:t>
      </w:r>
    </w:p>
    <w:p w14:paraId="5488982A" w14:textId="77777777" w:rsidR="001271B9" w:rsidRPr="00B60CCE" w:rsidRDefault="001271B9" w:rsidP="001271B9">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01:30:27-01:48:27 </w:t>
      </w:r>
      <w:r w:rsidRPr="00B60CCE">
        <w:rPr>
          <w:rFonts w:ascii="Times New Roman" w:hAnsi="Times New Roman" w:cs="Times New Roman"/>
          <w:b/>
          <w:i/>
          <w:sz w:val="24"/>
          <w:szCs w:val="24"/>
        </w:rPr>
        <w:t>Практика 11.</w:t>
      </w:r>
      <w:r w:rsidRPr="00B60CCE">
        <w:rPr>
          <w:rFonts w:ascii="Times New Roman" w:hAnsi="Times New Roman" w:cs="Times New Roman"/>
          <w:b/>
          <w:sz w:val="24"/>
          <w:szCs w:val="24"/>
        </w:rPr>
        <w:t xml:space="preserve"> Стяжание </w:t>
      </w:r>
      <w:r w:rsidR="007C297D">
        <w:rPr>
          <w:rFonts w:ascii="Times New Roman" w:hAnsi="Times New Roman" w:cs="Times New Roman"/>
          <w:b/>
          <w:sz w:val="24"/>
          <w:szCs w:val="24"/>
        </w:rPr>
        <w:t>Ч</w:t>
      </w:r>
      <w:r w:rsidRPr="00B60CCE">
        <w:rPr>
          <w:rFonts w:ascii="Times New Roman" w:hAnsi="Times New Roman" w:cs="Times New Roman"/>
          <w:b/>
          <w:sz w:val="24"/>
          <w:szCs w:val="24"/>
        </w:rPr>
        <w:t xml:space="preserve">асти Тело Отца-Человека-Землянина </w:t>
      </w:r>
      <w:r w:rsidR="009B1909">
        <w:rPr>
          <w:rFonts w:ascii="Times New Roman" w:hAnsi="Times New Roman" w:cs="Times New Roman"/>
          <w:b/>
          <w:sz w:val="24"/>
          <w:szCs w:val="24"/>
        </w:rPr>
        <w:t xml:space="preserve">Вечной Сверхизвечины </w:t>
      </w:r>
      <w:r w:rsidRPr="00B60CCE">
        <w:rPr>
          <w:rFonts w:ascii="Times New Roman" w:hAnsi="Times New Roman" w:cs="Times New Roman"/>
          <w:b/>
          <w:sz w:val="24"/>
          <w:szCs w:val="24"/>
        </w:rPr>
        <w:t>ИВО</w:t>
      </w:r>
      <w:r w:rsidR="009B1909">
        <w:rPr>
          <w:rFonts w:ascii="Times New Roman" w:hAnsi="Times New Roman" w:cs="Times New Roman"/>
          <w:b/>
          <w:sz w:val="24"/>
          <w:szCs w:val="24"/>
        </w:rPr>
        <w:t>. Стяжание Частности Воскрешения ИВО</w:t>
      </w:r>
    </w:p>
    <w:p w14:paraId="17426C76" w14:textId="77777777" w:rsidR="003420DD" w:rsidRDefault="00AA138F" w:rsidP="001271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p>
    <w:p w14:paraId="6A479F3D" w14:textId="77777777" w:rsidR="001271B9" w:rsidRPr="00B60CCE" w:rsidRDefault="001271B9" w:rsidP="001271B9">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01:54:47-02:09:28 </w:t>
      </w:r>
      <w:r w:rsidRPr="00B60CCE">
        <w:rPr>
          <w:rFonts w:ascii="Times New Roman" w:hAnsi="Times New Roman" w:cs="Times New Roman"/>
          <w:b/>
          <w:i/>
          <w:sz w:val="24"/>
          <w:szCs w:val="24"/>
        </w:rPr>
        <w:t>Практика 12.</w:t>
      </w:r>
      <w:r w:rsidRPr="00B60CCE">
        <w:rPr>
          <w:rFonts w:ascii="Times New Roman" w:hAnsi="Times New Roman" w:cs="Times New Roman"/>
          <w:b/>
          <w:sz w:val="24"/>
          <w:szCs w:val="24"/>
        </w:rPr>
        <w:t xml:space="preserve"> Стяжание </w:t>
      </w:r>
      <w:r w:rsidR="00AA138F">
        <w:rPr>
          <w:rFonts w:ascii="Times New Roman" w:hAnsi="Times New Roman" w:cs="Times New Roman"/>
          <w:b/>
          <w:sz w:val="24"/>
          <w:szCs w:val="24"/>
        </w:rPr>
        <w:t>Ч</w:t>
      </w:r>
      <w:r w:rsidRPr="00B60CCE">
        <w:rPr>
          <w:rFonts w:ascii="Times New Roman" w:hAnsi="Times New Roman" w:cs="Times New Roman"/>
          <w:b/>
          <w:sz w:val="24"/>
          <w:szCs w:val="24"/>
        </w:rPr>
        <w:t xml:space="preserve">астей в 1 </w:t>
      </w:r>
      <w:r w:rsidR="006533B9">
        <w:rPr>
          <w:rFonts w:ascii="Times New Roman" w:hAnsi="Times New Roman" w:cs="Times New Roman"/>
          <w:b/>
          <w:sz w:val="24"/>
          <w:szCs w:val="24"/>
        </w:rPr>
        <w:t>В</w:t>
      </w:r>
      <w:r w:rsidRPr="00B60CCE">
        <w:rPr>
          <w:rFonts w:ascii="Times New Roman" w:hAnsi="Times New Roman" w:cs="Times New Roman"/>
          <w:b/>
          <w:sz w:val="24"/>
          <w:szCs w:val="24"/>
        </w:rPr>
        <w:t xml:space="preserve">сеедине Фа и 1 </w:t>
      </w:r>
      <w:r w:rsidR="006533B9">
        <w:rPr>
          <w:rFonts w:ascii="Times New Roman" w:hAnsi="Times New Roman" w:cs="Times New Roman"/>
          <w:b/>
          <w:sz w:val="24"/>
          <w:szCs w:val="24"/>
        </w:rPr>
        <w:t>И</w:t>
      </w:r>
      <w:r w:rsidRPr="00B60CCE">
        <w:rPr>
          <w:rFonts w:ascii="Times New Roman" w:hAnsi="Times New Roman" w:cs="Times New Roman"/>
          <w:b/>
          <w:sz w:val="24"/>
          <w:szCs w:val="24"/>
        </w:rPr>
        <w:t xml:space="preserve">звечине Фа, </w:t>
      </w:r>
      <w:r w:rsidR="00AA138F">
        <w:rPr>
          <w:rFonts w:ascii="Times New Roman" w:hAnsi="Times New Roman" w:cs="Times New Roman"/>
          <w:b/>
          <w:sz w:val="24"/>
          <w:szCs w:val="24"/>
        </w:rPr>
        <w:t xml:space="preserve">стяжание </w:t>
      </w:r>
      <w:r w:rsidRPr="00B60CCE">
        <w:rPr>
          <w:rFonts w:ascii="Times New Roman" w:hAnsi="Times New Roman" w:cs="Times New Roman"/>
          <w:b/>
          <w:sz w:val="24"/>
          <w:szCs w:val="24"/>
        </w:rPr>
        <w:t>8 зданий</w:t>
      </w:r>
    </w:p>
    <w:p w14:paraId="58B4E616" w14:textId="77777777" w:rsidR="001271B9" w:rsidRPr="00B60CCE" w:rsidRDefault="001271B9" w:rsidP="001271B9">
      <w:pPr>
        <w:spacing w:after="0" w:line="240" w:lineRule="auto"/>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02:10:00-02:17:05 </w:t>
      </w:r>
      <w:r w:rsidRPr="00B60CCE">
        <w:rPr>
          <w:rFonts w:ascii="Times New Roman" w:hAnsi="Times New Roman" w:cs="Times New Roman"/>
          <w:b/>
          <w:i/>
          <w:sz w:val="24"/>
          <w:szCs w:val="24"/>
        </w:rPr>
        <w:t>Практика 13.</w:t>
      </w:r>
      <w:r w:rsidRPr="00B60CCE">
        <w:rPr>
          <w:rFonts w:ascii="Times New Roman" w:hAnsi="Times New Roman" w:cs="Times New Roman"/>
          <w:b/>
          <w:sz w:val="24"/>
          <w:szCs w:val="24"/>
        </w:rPr>
        <w:t xml:space="preserve"> Стяжание Ип</w:t>
      </w:r>
      <w:r w:rsidR="006533B9">
        <w:rPr>
          <w:rFonts w:ascii="Times New Roman" w:hAnsi="Times New Roman" w:cs="Times New Roman"/>
          <w:b/>
          <w:sz w:val="24"/>
          <w:szCs w:val="24"/>
        </w:rPr>
        <w:t>остасных</w:t>
      </w:r>
      <w:r w:rsidRPr="00B60CCE">
        <w:rPr>
          <w:rFonts w:ascii="Times New Roman" w:hAnsi="Times New Roman" w:cs="Times New Roman"/>
          <w:b/>
          <w:sz w:val="24"/>
          <w:szCs w:val="24"/>
        </w:rPr>
        <w:t>, Тр</w:t>
      </w:r>
      <w:r w:rsidR="006533B9">
        <w:rPr>
          <w:rFonts w:ascii="Times New Roman" w:hAnsi="Times New Roman" w:cs="Times New Roman"/>
          <w:b/>
          <w:sz w:val="24"/>
          <w:szCs w:val="24"/>
        </w:rPr>
        <w:t>ансвизорных</w:t>
      </w:r>
      <w:r w:rsidRPr="00B60CCE">
        <w:rPr>
          <w:rFonts w:ascii="Times New Roman" w:hAnsi="Times New Roman" w:cs="Times New Roman"/>
          <w:b/>
          <w:sz w:val="24"/>
          <w:szCs w:val="24"/>
        </w:rPr>
        <w:t>, Си</w:t>
      </w:r>
      <w:r w:rsidR="006533B9">
        <w:rPr>
          <w:rFonts w:ascii="Times New Roman" w:hAnsi="Times New Roman" w:cs="Times New Roman"/>
          <w:b/>
          <w:sz w:val="24"/>
          <w:szCs w:val="24"/>
        </w:rPr>
        <w:t>нтез</w:t>
      </w:r>
      <w:r w:rsidRPr="00B60CCE">
        <w:rPr>
          <w:rFonts w:ascii="Times New Roman" w:hAnsi="Times New Roman" w:cs="Times New Roman"/>
          <w:b/>
          <w:sz w:val="24"/>
          <w:szCs w:val="24"/>
        </w:rPr>
        <w:t xml:space="preserve">тел в </w:t>
      </w:r>
      <w:r w:rsidR="009D06D2">
        <w:rPr>
          <w:rFonts w:ascii="Times New Roman" w:hAnsi="Times New Roman" w:cs="Times New Roman"/>
          <w:b/>
          <w:sz w:val="24"/>
          <w:szCs w:val="24"/>
        </w:rPr>
        <w:t>И</w:t>
      </w:r>
      <w:r w:rsidRPr="00B60CCE">
        <w:rPr>
          <w:rFonts w:ascii="Times New Roman" w:hAnsi="Times New Roman" w:cs="Times New Roman"/>
          <w:b/>
          <w:sz w:val="24"/>
          <w:szCs w:val="24"/>
        </w:rPr>
        <w:t>звечине Фа</w:t>
      </w:r>
    </w:p>
    <w:p w14:paraId="2EEBCEA8" w14:textId="77777777" w:rsidR="008E54A7" w:rsidRPr="00B60CCE" w:rsidRDefault="001271B9" w:rsidP="003420DD">
      <w:pPr>
        <w:spacing w:after="0"/>
        <w:ind w:firstLine="567"/>
        <w:jc w:val="both"/>
        <w:rPr>
          <w:rFonts w:ascii="Times New Roman" w:hAnsi="Times New Roman" w:cs="Times New Roman"/>
          <w:b/>
          <w:sz w:val="24"/>
          <w:szCs w:val="24"/>
        </w:rPr>
      </w:pPr>
      <w:r w:rsidRPr="00B60CCE">
        <w:rPr>
          <w:rFonts w:ascii="Times New Roman" w:hAnsi="Times New Roman" w:cs="Times New Roman"/>
          <w:b/>
          <w:sz w:val="24"/>
          <w:szCs w:val="24"/>
        </w:rPr>
        <w:t xml:space="preserve">02:18:05-02:28:45 </w:t>
      </w:r>
      <w:r w:rsidRPr="00B60CCE">
        <w:rPr>
          <w:rFonts w:ascii="Times New Roman" w:hAnsi="Times New Roman" w:cs="Times New Roman"/>
          <w:b/>
          <w:i/>
          <w:sz w:val="24"/>
          <w:szCs w:val="24"/>
        </w:rPr>
        <w:t>Практика 14</w:t>
      </w:r>
      <w:r w:rsidRPr="00B60CCE">
        <w:rPr>
          <w:rFonts w:ascii="Times New Roman" w:hAnsi="Times New Roman" w:cs="Times New Roman"/>
          <w:b/>
          <w:sz w:val="24"/>
          <w:szCs w:val="24"/>
        </w:rPr>
        <w:t xml:space="preserve">. </w:t>
      </w:r>
      <w:r w:rsidR="00393194">
        <w:rPr>
          <w:rFonts w:ascii="Times New Roman" w:hAnsi="Times New Roman" w:cs="Times New Roman"/>
          <w:b/>
          <w:sz w:val="24"/>
          <w:szCs w:val="24"/>
        </w:rPr>
        <w:t xml:space="preserve">Стяжание </w:t>
      </w:r>
      <w:r w:rsidR="000E48EA">
        <w:rPr>
          <w:rFonts w:ascii="Times New Roman" w:hAnsi="Times New Roman" w:cs="Times New Roman"/>
          <w:b/>
          <w:sz w:val="24"/>
          <w:szCs w:val="24"/>
        </w:rPr>
        <w:t xml:space="preserve">4 Метагалактической и 4 ИВДИВО-Метагалактической Должностной </w:t>
      </w:r>
      <w:r w:rsidR="00393194">
        <w:rPr>
          <w:rFonts w:ascii="Times New Roman" w:hAnsi="Times New Roman" w:cs="Times New Roman"/>
          <w:b/>
          <w:sz w:val="24"/>
          <w:szCs w:val="24"/>
        </w:rPr>
        <w:t>Компетенци</w:t>
      </w:r>
      <w:r w:rsidR="000E48EA">
        <w:rPr>
          <w:rFonts w:ascii="Times New Roman" w:hAnsi="Times New Roman" w:cs="Times New Roman"/>
          <w:b/>
          <w:sz w:val="24"/>
          <w:szCs w:val="24"/>
        </w:rPr>
        <w:t>и с насыщенностью Виртуозным Синтезом</w:t>
      </w:r>
      <w:r w:rsidR="00393194">
        <w:rPr>
          <w:rFonts w:ascii="Times New Roman" w:hAnsi="Times New Roman" w:cs="Times New Roman"/>
          <w:b/>
          <w:sz w:val="24"/>
          <w:szCs w:val="24"/>
        </w:rPr>
        <w:t xml:space="preserve">. </w:t>
      </w:r>
      <w:r w:rsidRPr="00B60CCE">
        <w:rPr>
          <w:rFonts w:ascii="Times New Roman" w:hAnsi="Times New Roman" w:cs="Times New Roman"/>
          <w:b/>
          <w:sz w:val="24"/>
          <w:szCs w:val="24"/>
        </w:rPr>
        <w:t>Итоговая</w:t>
      </w:r>
      <w:r w:rsidR="00393194">
        <w:rPr>
          <w:rFonts w:ascii="Times New Roman" w:hAnsi="Times New Roman" w:cs="Times New Roman"/>
          <w:b/>
          <w:sz w:val="24"/>
          <w:szCs w:val="24"/>
        </w:rPr>
        <w:t xml:space="preserve"> практика.</w:t>
      </w:r>
    </w:p>
    <w:p w14:paraId="2763D5C1" w14:textId="77777777" w:rsidR="00B775E3" w:rsidRDefault="00B775E3" w:rsidP="006C6F2E">
      <w:pPr>
        <w:spacing w:after="0"/>
        <w:ind w:firstLine="709"/>
        <w:jc w:val="both"/>
        <w:rPr>
          <w:rFonts w:ascii="Times New Roman" w:hAnsi="Times New Roman" w:cs="Times New Roman"/>
          <w:sz w:val="24"/>
          <w:szCs w:val="24"/>
        </w:rPr>
      </w:pPr>
    </w:p>
    <w:p w14:paraId="3C0C14F8" w14:textId="77777777" w:rsidR="0027094C" w:rsidRPr="004A520E" w:rsidRDefault="0027094C" w:rsidP="008E54A7">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*Практики </w:t>
      </w:r>
      <w:r w:rsidR="007C7836">
        <w:rPr>
          <w:rFonts w:ascii="Times New Roman" w:hAnsi="Times New Roman" w:cs="Times New Roman"/>
          <w:sz w:val="24"/>
          <w:szCs w:val="24"/>
        </w:rPr>
        <w:t>5</w:t>
      </w:r>
      <w:r w:rsidR="00487B0A">
        <w:rPr>
          <w:rFonts w:ascii="Times New Roman" w:hAnsi="Times New Roman" w:cs="Times New Roman"/>
          <w:sz w:val="24"/>
          <w:szCs w:val="24"/>
        </w:rPr>
        <w:t>6</w:t>
      </w:r>
      <w:r>
        <w:rPr>
          <w:rFonts w:ascii="Times New Roman" w:hAnsi="Times New Roman" w:cs="Times New Roman"/>
          <w:sz w:val="24"/>
          <w:szCs w:val="24"/>
        </w:rPr>
        <w:t xml:space="preserve"> Синтеза будут опубликованы отдельно.</w:t>
      </w:r>
      <w:r w:rsidR="00560343">
        <w:rPr>
          <w:rFonts w:ascii="Times New Roman" w:hAnsi="Times New Roman" w:cs="Times New Roman"/>
          <w:sz w:val="24"/>
          <w:szCs w:val="24"/>
        </w:rPr>
        <w:t xml:space="preserve"> Названия практик могут быть изменены.</w:t>
      </w:r>
    </w:p>
    <w:p w14:paraId="368D4F5A" w14:textId="77777777" w:rsidR="002A6D2D" w:rsidRDefault="002A6D2D" w:rsidP="00560343">
      <w:pPr>
        <w:spacing w:line="256" w:lineRule="auto"/>
        <w:ind w:firstLine="851"/>
        <w:jc w:val="right"/>
        <w:rPr>
          <w:rFonts w:ascii="Times New Roman" w:hAnsi="Times New Roman" w:cs="Times New Roman"/>
          <w:sz w:val="24"/>
          <w:szCs w:val="24"/>
        </w:rPr>
      </w:pPr>
    </w:p>
    <w:p w14:paraId="662A00B1" w14:textId="77777777"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Текст подготовили:</w:t>
      </w:r>
    </w:p>
    <w:p w14:paraId="74696DB3" w14:textId="77777777" w:rsidR="00032109" w:rsidRDefault="00560343" w:rsidP="00032109">
      <w:pPr>
        <w:spacing w:after="0" w:line="257" w:lineRule="auto"/>
        <w:ind w:firstLine="851"/>
        <w:jc w:val="right"/>
        <w:rPr>
          <w:rFonts w:ascii="Times New Roman" w:hAnsi="Times New Roman" w:cs="Times New Roman"/>
          <w:sz w:val="24"/>
          <w:szCs w:val="24"/>
        </w:rPr>
      </w:pPr>
      <w:r w:rsidRPr="0031647B">
        <w:rPr>
          <w:rFonts w:ascii="Times New Roman" w:hAnsi="Times New Roman" w:cs="Times New Roman"/>
          <w:sz w:val="24"/>
          <w:szCs w:val="24"/>
        </w:rPr>
        <w:t xml:space="preserve">Тумашова Ксения, </w:t>
      </w:r>
    </w:p>
    <w:p w14:paraId="0BA25F58" w14:textId="77777777" w:rsidR="00032109" w:rsidRDefault="00247D42" w:rsidP="00032109">
      <w:pPr>
        <w:spacing w:after="0" w:line="257" w:lineRule="auto"/>
        <w:ind w:firstLine="851"/>
        <w:jc w:val="right"/>
        <w:rPr>
          <w:rFonts w:ascii="Times New Roman" w:hAnsi="Times New Roman" w:cs="Times New Roman"/>
          <w:sz w:val="24"/>
          <w:szCs w:val="24"/>
        </w:rPr>
      </w:pPr>
      <w:r w:rsidRPr="00247D42">
        <w:rPr>
          <w:rFonts w:ascii="Times New Roman" w:hAnsi="Times New Roman" w:cs="Times New Roman"/>
          <w:sz w:val="24"/>
          <w:szCs w:val="24"/>
        </w:rPr>
        <w:t xml:space="preserve">Аватаресса </w:t>
      </w:r>
      <w:r>
        <w:rPr>
          <w:rFonts w:ascii="Times New Roman" w:hAnsi="Times New Roman" w:cs="Times New Roman"/>
          <w:sz w:val="24"/>
          <w:szCs w:val="24"/>
        </w:rPr>
        <w:t>ИВО</w:t>
      </w:r>
      <w:r w:rsidRPr="00247D42">
        <w:rPr>
          <w:rFonts w:ascii="Times New Roman" w:hAnsi="Times New Roman" w:cs="Times New Roman"/>
          <w:sz w:val="24"/>
          <w:szCs w:val="24"/>
        </w:rPr>
        <w:t xml:space="preserve"> Высшей Школы Синтеза </w:t>
      </w:r>
      <w:r>
        <w:rPr>
          <w:rFonts w:ascii="Times New Roman" w:hAnsi="Times New Roman" w:cs="Times New Roman"/>
          <w:sz w:val="24"/>
          <w:szCs w:val="24"/>
        </w:rPr>
        <w:t>ИВАС</w:t>
      </w:r>
      <w:r w:rsidRPr="00247D42">
        <w:rPr>
          <w:rFonts w:ascii="Times New Roman" w:hAnsi="Times New Roman" w:cs="Times New Roman"/>
          <w:sz w:val="24"/>
          <w:szCs w:val="24"/>
        </w:rPr>
        <w:t xml:space="preserve"> Иосифа </w:t>
      </w:r>
      <w:r>
        <w:rPr>
          <w:rFonts w:ascii="Times New Roman" w:hAnsi="Times New Roman" w:cs="Times New Roman"/>
          <w:sz w:val="24"/>
          <w:szCs w:val="24"/>
        </w:rPr>
        <w:t>ИВАС</w:t>
      </w:r>
      <w:r w:rsidRPr="00247D42">
        <w:rPr>
          <w:rFonts w:ascii="Times New Roman" w:hAnsi="Times New Roman" w:cs="Times New Roman"/>
          <w:sz w:val="24"/>
          <w:szCs w:val="24"/>
        </w:rPr>
        <w:t xml:space="preserve"> Кут Хуми, </w:t>
      </w:r>
    </w:p>
    <w:p w14:paraId="6F307B6C" w14:textId="77777777" w:rsidR="00560343" w:rsidRPr="0031647B" w:rsidRDefault="00247D42" w:rsidP="00032109">
      <w:pPr>
        <w:spacing w:after="0" w:line="257" w:lineRule="auto"/>
        <w:ind w:firstLine="851"/>
        <w:jc w:val="right"/>
        <w:rPr>
          <w:rFonts w:ascii="Times New Roman" w:hAnsi="Times New Roman" w:cs="Times New Roman"/>
          <w:sz w:val="24"/>
          <w:szCs w:val="24"/>
        </w:rPr>
      </w:pPr>
      <w:r w:rsidRPr="00247D42">
        <w:rPr>
          <w:rFonts w:ascii="Times New Roman" w:hAnsi="Times New Roman" w:cs="Times New Roman"/>
          <w:sz w:val="24"/>
          <w:szCs w:val="24"/>
        </w:rPr>
        <w:t>Глава Совета Синтеза подразделения ИВДИВО</w:t>
      </w:r>
      <w:r w:rsidR="00560343" w:rsidRPr="0031647B">
        <w:rPr>
          <w:rFonts w:ascii="Times New Roman" w:hAnsi="Times New Roman" w:cs="Times New Roman"/>
          <w:sz w:val="24"/>
          <w:szCs w:val="24"/>
        </w:rPr>
        <w:t xml:space="preserve"> </w:t>
      </w:r>
    </w:p>
    <w:p w14:paraId="31FBD0E0" w14:textId="77777777" w:rsidR="00032109" w:rsidRDefault="00032109" w:rsidP="00032109">
      <w:pPr>
        <w:spacing w:after="0" w:line="257" w:lineRule="auto"/>
        <w:ind w:firstLine="851"/>
        <w:jc w:val="right"/>
        <w:rPr>
          <w:rFonts w:ascii="Times New Roman" w:hAnsi="Times New Roman" w:cs="Times New Roman"/>
          <w:sz w:val="24"/>
          <w:szCs w:val="24"/>
        </w:rPr>
      </w:pPr>
    </w:p>
    <w:p w14:paraId="2488F7EB" w14:textId="77777777" w:rsidR="00032109" w:rsidRDefault="00032109" w:rsidP="00032109">
      <w:pPr>
        <w:spacing w:after="0" w:line="257" w:lineRule="auto"/>
        <w:ind w:firstLine="851"/>
        <w:jc w:val="right"/>
        <w:rPr>
          <w:rFonts w:ascii="Times New Roman" w:hAnsi="Times New Roman" w:cs="Times New Roman"/>
          <w:sz w:val="24"/>
          <w:szCs w:val="24"/>
        </w:rPr>
      </w:pPr>
      <w:r>
        <w:rPr>
          <w:rFonts w:ascii="Times New Roman" w:hAnsi="Times New Roman" w:cs="Times New Roman"/>
          <w:sz w:val="24"/>
          <w:szCs w:val="24"/>
        </w:rPr>
        <w:t>Голованова Ливия,</w:t>
      </w:r>
    </w:p>
    <w:p w14:paraId="359BC458" w14:textId="77777777" w:rsidR="00032109" w:rsidRDefault="00032109" w:rsidP="00032109">
      <w:pPr>
        <w:spacing w:after="0" w:line="257" w:lineRule="auto"/>
        <w:ind w:firstLine="851"/>
        <w:jc w:val="right"/>
        <w:rPr>
          <w:rFonts w:ascii="Times New Roman" w:hAnsi="Times New Roman" w:cs="Times New Roman"/>
          <w:sz w:val="24"/>
          <w:szCs w:val="24"/>
        </w:rPr>
      </w:pPr>
      <w:r w:rsidRPr="00032109">
        <w:rPr>
          <w:rFonts w:ascii="Times New Roman" w:hAnsi="Times New Roman" w:cs="Times New Roman"/>
          <w:sz w:val="24"/>
          <w:szCs w:val="24"/>
        </w:rPr>
        <w:t xml:space="preserve">Аватаресса </w:t>
      </w:r>
      <w:r>
        <w:rPr>
          <w:rFonts w:ascii="Times New Roman" w:hAnsi="Times New Roman" w:cs="Times New Roman"/>
          <w:sz w:val="24"/>
          <w:szCs w:val="24"/>
        </w:rPr>
        <w:t>ИВО</w:t>
      </w:r>
      <w:r w:rsidRPr="00032109">
        <w:rPr>
          <w:rFonts w:ascii="Times New Roman" w:hAnsi="Times New Roman" w:cs="Times New Roman"/>
          <w:sz w:val="24"/>
          <w:szCs w:val="24"/>
        </w:rPr>
        <w:t xml:space="preserve"> Метаизвечной Империи синтезфизичности </w:t>
      </w:r>
      <w:r>
        <w:rPr>
          <w:rFonts w:ascii="Times New Roman" w:hAnsi="Times New Roman" w:cs="Times New Roman"/>
          <w:sz w:val="24"/>
          <w:szCs w:val="24"/>
        </w:rPr>
        <w:t>ИВАС Византия</w:t>
      </w:r>
    </w:p>
    <w:p w14:paraId="33C832DF" w14:textId="77777777" w:rsidR="00560343" w:rsidRPr="00560343" w:rsidRDefault="00032109" w:rsidP="00032109">
      <w:pPr>
        <w:spacing w:after="0" w:line="257" w:lineRule="auto"/>
        <w:ind w:firstLine="851"/>
        <w:jc w:val="right"/>
        <w:rPr>
          <w:rFonts w:ascii="Times New Roman" w:hAnsi="Times New Roman" w:cs="Times New Roman"/>
          <w:sz w:val="24"/>
          <w:szCs w:val="24"/>
        </w:rPr>
      </w:pPr>
      <w:r>
        <w:rPr>
          <w:rFonts w:ascii="Times New Roman" w:hAnsi="Times New Roman" w:cs="Times New Roman"/>
          <w:sz w:val="24"/>
          <w:szCs w:val="24"/>
        </w:rPr>
        <w:t>ИВАС</w:t>
      </w:r>
      <w:r w:rsidRPr="00032109">
        <w:rPr>
          <w:rFonts w:ascii="Times New Roman" w:hAnsi="Times New Roman" w:cs="Times New Roman"/>
          <w:sz w:val="24"/>
          <w:szCs w:val="24"/>
        </w:rPr>
        <w:t xml:space="preserve"> Кут Хуми, Глава Общины ИВАС Кут Хуми подразделения ИВДИВО</w:t>
      </w:r>
    </w:p>
    <w:sectPr w:rsidR="00560343" w:rsidRPr="00560343" w:rsidSect="001461E4">
      <w:pgSz w:w="11906" w:h="16838"/>
      <w:pgMar w:top="709"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 w15:restartNumberingAfterBreak="0">
    <w:nsid w:val="08AA0E3C"/>
    <w:multiLevelType w:val="hybridMultilevel"/>
    <w:tmpl w:val="7ED2C270"/>
    <w:lvl w:ilvl="0" w:tplc="45507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3D205C"/>
    <w:multiLevelType w:val="hybridMultilevel"/>
    <w:tmpl w:val="78C20E9A"/>
    <w:lvl w:ilvl="0" w:tplc="A6AA626A">
      <w:start w:val="1"/>
      <w:numFmt w:val="decimal"/>
      <w:lvlText w:val="%1."/>
      <w:lvlJc w:val="left"/>
      <w:pPr>
        <w:ind w:left="3600" w:hanging="360"/>
      </w:pPr>
      <w:rPr>
        <w:b w:val="0"/>
        <w:bCs/>
        <w:sz w:val="12"/>
        <w:szCs w:val="12"/>
      </w:r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3" w15:restartNumberingAfterBreak="0">
    <w:nsid w:val="1C1F19B9"/>
    <w:multiLevelType w:val="hybridMultilevel"/>
    <w:tmpl w:val="384C4A4A"/>
    <w:lvl w:ilvl="0" w:tplc="6BCAA0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A95643"/>
    <w:multiLevelType w:val="hybridMultilevel"/>
    <w:tmpl w:val="F26A969E"/>
    <w:lvl w:ilvl="0" w:tplc="C750D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AB1AEC"/>
    <w:multiLevelType w:val="hybridMultilevel"/>
    <w:tmpl w:val="FD880964"/>
    <w:lvl w:ilvl="0" w:tplc="BF72ECB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9"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563A3C3E"/>
    <w:multiLevelType w:val="hybridMultilevel"/>
    <w:tmpl w:val="E6EA277E"/>
    <w:lvl w:ilvl="0" w:tplc="8022FD96">
      <w:start w:val="1"/>
      <w:numFmt w:val="decimal"/>
      <w:lvlText w:val="%1."/>
      <w:lvlJc w:val="left"/>
      <w:pPr>
        <w:ind w:left="3960" w:hanging="360"/>
      </w:pPr>
      <w:rPr>
        <w:b w:val="0"/>
        <w:bCs/>
        <w:color w:val="002060"/>
        <w:sz w:val="12"/>
        <w:szCs w:val="12"/>
      </w:rPr>
    </w:lvl>
    <w:lvl w:ilvl="1" w:tplc="04190019">
      <w:start w:val="1"/>
      <w:numFmt w:val="lowerLetter"/>
      <w:lvlText w:val="%2."/>
      <w:lvlJc w:val="left"/>
      <w:pPr>
        <w:ind w:left="4680" w:hanging="360"/>
      </w:pPr>
    </w:lvl>
    <w:lvl w:ilvl="2" w:tplc="0419001B">
      <w:start w:val="1"/>
      <w:numFmt w:val="lowerRoman"/>
      <w:lvlText w:val="%3."/>
      <w:lvlJc w:val="right"/>
      <w:pPr>
        <w:ind w:left="5400" w:hanging="180"/>
      </w:pPr>
    </w:lvl>
    <w:lvl w:ilvl="3" w:tplc="0419000F">
      <w:start w:val="1"/>
      <w:numFmt w:val="decimal"/>
      <w:lvlText w:val="%4."/>
      <w:lvlJc w:val="left"/>
      <w:pPr>
        <w:ind w:left="6120" w:hanging="360"/>
      </w:pPr>
    </w:lvl>
    <w:lvl w:ilvl="4" w:tplc="04190019">
      <w:start w:val="1"/>
      <w:numFmt w:val="lowerLetter"/>
      <w:lvlText w:val="%5."/>
      <w:lvlJc w:val="left"/>
      <w:pPr>
        <w:ind w:left="6840" w:hanging="360"/>
      </w:pPr>
    </w:lvl>
    <w:lvl w:ilvl="5" w:tplc="0419001B">
      <w:start w:val="1"/>
      <w:numFmt w:val="lowerRoman"/>
      <w:lvlText w:val="%6."/>
      <w:lvlJc w:val="right"/>
      <w:pPr>
        <w:ind w:left="7560" w:hanging="180"/>
      </w:pPr>
    </w:lvl>
    <w:lvl w:ilvl="6" w:tplc="0419000F">
      <w:start w:val="1"/>
      <w:numFmt w:val="decimal"/>
      <w:lvlText w:val="%7."/>
      <w:lvlJc w:val="left"/>
      <w:pPr>
        <w:ind w:left="8280" w:hanging="360"/>
      </w:pPr>
    </w:lvl>
    <w:lvl w:ilvl="7" w:tplc="04190019">
      <w:start w:val="1"/>
      <w:numFmt w:val="lowerLetter"/>
      <w:lvlText w:val="%8."/>
      <w:lvlJc w:val="left"/>
      <w:pPr>
        <w:ind w:left="9000" w:hanging="360"/>
      </w:pPr>
    </w:lvl>
    <w:lvl w:ilvl="8" w:tplc="0419001B">
      <w:start w:val="1"/>
      <w:numFmt w:val="lowerRoman"/>
      <w:lvlText w:val="%9."/>
      <w:lvlJc w:val="right"/>
      <w:pPr>
        <w:ind w:left="9720" w:hanging="180"/>
      </w:pPr>
    </w:lvl>
  </w:abstractNum>
  <w:abstractNum w:abstractNumId="11" w15:restartNumberingAfterBreak="0">
    <w:nsid w:val="5BA92903"/>
    <w:multiLevelType w:val="hybridMultilevel"/>
    <w:tmpl w:val="E9AE5A90"/>
    <w:lvl w:ilvl="0" w:tplc="BE901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097497F"/>
    <w:multiLevelType w:val="hybridMultilevel"/>
    <w:tmpl w:val="E41A5ED8"/>
    <w:lvl w:ilvl="0" w:tplc="485EC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4"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7"/>
  </w:num>
  <w:num w:numId="2">
    <w:abstractNumId w:val="9"/>
  </w:num>
  <w:num w:numId="3">
    <w:abstractNumId w:val="6"/>
  </w:num>
  <w:num w:numId="4">
    <w:abstractNumId w:val="0"/>
  </w:num>
  <w:num w:numId="5">
    <w:abstractNumId w:val="3"/>
  </w:num>
  <w:num w:numId="6">
    <w:abstractNumId w:val="5"/>
  </w:num>
  <w:num w:numId="7">
    <w:abstractNumId w:val="14"/>
  </w:num>
  <w:num w:numId="8">
    <w:abstractNumId w:val="13"/>
  </w:num>
  <w:num w:numId="9">
    <w:abstractNumId w:val="12"/>
  </w:num>
  <w:num w:numId="10">
    <w:abstractNumId w:val="4"/>
  </w:num>
  <w:num w:numId="11">
    <w:abstractNumId w:val="8"/>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9F"/>
    <w:rsid w:val="00002E82"/>
    <w:rsid w:val="0000399F"/>
    <w:rsid w:val="000128D3"/>
    <w:rsid w:val="00020936"/>
    <w:rsid w:val="000211F4"/>
    <w:rsid w:val="00024A63"/>
    <w:rsid w:val="000265C3"/>
    <w:rsid w:val="00026A0A"/>
    <w:rsid w:val="0003024F"/>
    <w:rsid w:val="00031F83"/>
    <w:rsid w:val="00032109"/>
    <w:rsid w:val="00044A3C"/>
    <w:rsid w:val="000467B5"/>
    <w:rsid w:val="0005497B"/>
    <w:rsid w:val="00055CEC"/>
    <w:rsid w:val="000561FA"/>
    <w:rsid w:val="00060EB8"/>
    <w:rsid w:val="00061952"/>
    <w:rsid w:val="00063961"/>
    <w:rsid w:val="00070120"/>
    <w:rsid w:val="00072B96"/>
    <w:rsid w:val="00072F33"/>
    <w:rsid w:val="00075CA7"/>
    <w:rsid w:val="00080068"/>
    <w:rsid w:val="0008107F"/>
    <w:rsid w:val="00082473"/>
    <w:rsid w:val="00082C64"/>
    <w:rsid w:val="000854B0"/>
    <w:rsid w:val="00086041"/>
    <w:rsid w:val="00086E2E"/>
    <w:rsid w:val="00086EFE"/>
    <w:rsid w:val="00087F09"/>
    <w:rsid w:val="000A5E9E"/>
    <w:rsid w:val="000A64F9"/>
    <w:rsid w:val="000B30D2"/>
    <w:rsid w:val="000B33B2"/>
    <w:rsid w:val="000C4DC7"/>
    <w:rsid w:val="000D2769"/>
    <w:rsid w:val="000D59E5"/>
    <w:rsid w:val="000D5FFD"/>
    <w:rsid w:val="000E0B8C"/>
    <w:rsid w:val="000E18B7"/>
    <w:rsid w:val="000E1E50"/>
    <w:rsid w:val="000E48EA"/>
    <w:rsid w:val="000F2C9F"/>
    <w:rsid w:val="000F37FD"/>
    <w:rsid w:val="000F4634"/>
    <w:rsid w:val="000F5412"/>
    <w:rsid w:val="001039BB"/>
    <w:rsid w:val="0010780A"/>
    <w:rsid w:val="00107AF0"/>
    <w:rsid w:val="00111843"/>
    <w:rsid w:val="0011454B"/>
    <w:rsid w:val="00116A09"/>
    <w:rsid w:val="00116CFC"/>
    <w:rsid w:val="001229D0"/>
    <w:rsid w:val="001262C3"/>
    <w:rsid w:val="001271B9"/>
    <w:rsid w:val="00130C78"/>
    <w:rsid w:val="0013195E"/>
    <w:rsid w:val="00134495"/>
    <w:rsid w:val="00134DC6"/>
    <w:rsid w:val="00143669"/>
    <w:rsid w:val="001461E4"/>
    <w:rsid w:val="00151098"/>
    <w:rsid w:val="00151405"/>
    <w:rsid w:val="00151B22"/>
    <w:rsid w:val="0015403C"/>
    <w:rsid w:val="00165FCD"/>
    <w:rsid w:val="00166342"/>
    <w:rsid w:val="00166B6F"/>
    <w:rsid w:val="0017063E"/>
    <w:rsid w:val="0017091D"/>
    <w:rsid w:val="001722D3"/>
    <w:rsid w:val="00174F9B"/>
    <w:rsid w:val="00176AF0"/>
    <w:rsid w:val="00177870"/>
    <w:rsid w:val="00181B4C"/>
    <w:rsid w:val="00184527"/>
    <w:rsid w:val="00184FF3"/>
    <w:rsid w:val="00186F0B"/>
    <w:rsid w:val="0018758D"/>
    <w:rsid w:val="001909D9"/>
    <w:rsid w:val="00191EF4"/>
    <w:rsid w:val="001A4FDE"/>
    <w:rsid w:val="001A5C72"/>
    <w:rsid w:val="001B01CB"/>
    <w:rsid w:val="001B0392"/>
    <w:rsid w:val="001B15CC"/>
    <w:rsid w:val="001B3226"/>
    <w:rsid w:val="001B3AC2"/>
    <w:rsid w:val="001C677D"/>
    <w:rsid w:val="001C7CCB"/>
    <w:rsid w:val="001D125C"/>
    <w:rsid w:val="001D49F3"/>
    <w:rsid w:val="001D7592"/>
    <w:rsid w:val="001E0113"/>
    <w:rsid w:val="001E0243"/>
    <w:rsid w:val="001E19E2"/>
    <w:rsid w:val="001E456B"/>
    <w:rsid w:val="001E47D6"/>
    <w:rsid w:val="001E4CD0"/>
    <w:rsid w:val="001E52FB"/>
    <w:rsid w:val="001E7B1C"/>
    <w:rsid w:val="001E7BEF"/>
    <w:rsid w:val="001F1313"/>
    <w:rsid w:val="001F2562"/>
    <w:rsid w:val="001F55EB"/>
    <w:rsid w:val="001F6B47"/>
    <w:rsid w:val="001F7D61"/>
    <w:rsid w:val="00200A8A"/>
    <w:rsid w:val="002072A4"/>
    <w:rsid w:val="0020776D"/>
    <w:rsid w:val="00211292"/>
    <w:rsid w:val="00211A73"/>
    <w:rsid w:val="00214E65"/>
    <w:rsid w:val="00215427"/>
    <w:rsid w:val="00216382"/>
    <w:rsid w:val="00217F07"/>
    <w:rsid w:val="00220D13"/>
    <w:rsid w:val="0022222F"/>
    <w:rsid w:val="00225D7C"/>
    <w:rsid w:val="00226E13"/>
    <w:rsid w:val="00227CF4"/>
    <w:rsid w:val="00227F14"/>
    <w:rsid w:val="00233E5E"/>
    <w:rsid w:val="00237109"/>
    <w:rsid w:val="00243271"/>
    <w:rsid w:val="00247D42"/>
    <w:rsid w:val="00250043"/>
    <w:rsid w:val="0025644B"/>
    <w:rsid w:val="00266AC3"/>
    <w:rsid w:val="0027094C"/>
    <w:rsid w:val="00271233"/>
    <w:rsid w:val="002758A7"/>
    <w:rsid w:val="002847F8"/>
    <w:rsid w:val="00285672"/>
    <w:rsid w:val="002865DF"/>
    <w:rsid w:val="002866B5"/>
    <w:rsid w:val="002910F1"/>
    <w:rsid w:val="00297A40"/>
    <w:rsid w:val="002A0029"/>
    <w:rsid w:val="002A24A6"/>
    <w:rsid w:val="002A4A77"/>
    <w:rsid w:val="002A6D2D"/>
    <w:rsid w:val="002A7B40"/>
    <w:rsid w:val="002B174A"/>
    <w:rsid w:val="002B1B62"/>
    <w:rsid w:val="002B1D07"/>
    <w:rsid w:val="002B2646"/>
    <w:rsid w:val="002B7C11"/>
    <w:rsid w:val="002C3D18"/>
    <w:rsid w:val="002C5B32"/>
    <w:rsid w:val="002E5CB9"/>
    <w:rsid w:val="002E6A20"/>
    <w:rsid w:val="003017C7"/>
    <w:rsid w:val="00304026"/>
    <w:rsid w:val="00305B50"/>
    <w:rsid w:val="003076FB"/>
    <w:rsid w:val="00311D03"/>
    <w:rsid w:val="0031203D"/>
    <w:rsid w:val="00313F3F"/>
    <w:rsid w:val="003160F4"/>
    <w:rsid w:val="0031647B"/>
    <w:rsid w:val="00321ADE"/>
    <w:rsid w:val="0032217C"/>
    <w:rsid w:val="003249B6"/>
    <w:rsid w:val="0032643E"/>
    <w:rsid w:val="0032787A"/>
    <w:rsid w:val="00330661"/>
    <w:rsid w:val="00331410"/>
    <w:rsid w:val="003319B9"/>
    <w:rsid w:val="0033301A"/>
    <w:rsid w:val="00334DC0"/>
    <w:rsid w:val="00335BB6"/>
    <w:rsid w:val="00336810"/>
    <w:rsid w:val="003420DD"/>
    <w:rsid w:val="00342816"/>
    <w:rsid w:val="00344D78"/>
    <w:rsid w:val="00346BDB"/>
    <w:rsid w:val="003501A5"/>
    <w:rsid w:val="003511F0"/>
    <w:rsid w:val="00351D0E"/>
    <w:rsid w:val="00353026"/>
    <w:rsid w:val="00355A60"/>
    <w:rsid w:val="003568B3"/>
    <w:rsid w:val="00356C8F"/>
    <w:rsid w:val="00357361"/>
    <w:rsid w:val="0036032B"/>
    <w:rsid w:val="00361200"/>
    <w:rsid w:val="003623ED"/>
    <w:rsid w:val="0036318B"/>
    <w:rsid w:val="00363449"/>
    <w:rsid w:val="0036602B"/>
    <w:rsid w:val="003673A9"/>
    <w:rsid w:val="00367632"/>
    <w:rsid w:val="003729CB"/>
    <w:rsid w:val="0038001B"/>
    <w:rsid w:val="003819E5"/>
    <w:rsid w:val="003823E1"/>
    <w:rsid w:val="00383BA2"/>
    <w:rsid w:val="00383E01"/>
    <w:rsid w:val="00386662"/>
    <w:rsid w:val="00390863"/>
    <w:rsid w:val="00391A60"/>
    <w:rsid w:val="00393194"/>
    <w:rsid w:val="003976E7"/>
    <w:rsid w:val="003A0258"/>
    <w:rsid w:val="003A1C12"/>
    <w:rsid w:val="003A5A16"/>
    <w:rsid w:val="003A6D07"/>
    <w:rsid w:val="003B04A0"/>
    <w:rsid w:val="003B38DB"/>
    <w:rsid w:val="003B5157"/>
    <w:rsid w:val="003B752D"/>
    <w:rsid w:val="003C2BD3"/>
    <w:rsid w:val="003D0060"/>
    <w:rsid w:val="003D3DB1"/>
    <w:rsid w:val="003D6D38"/>
    <w:rsid w:val="003D7339"/>
    <w:rsid w:val="003E0189"/>
    <w:rsid w:val="003E1153"/>
    <w:rsid w:val="003E1A19"/>
    <w:rsid w:val="003E21B8"/>
    <w:rsid w:val="003E7E40"/>
    <w:rsid w:val="003F2A45"/>
    <w:rsid w:val="003F491C"/>
    <w:rsid w:val="003F659A"/>
    <w:rsid w:val="003F7C3D"/>
    <w:rsid w:val="00402797"/>
    <w:rsid w:val="0040426B"/>
    <w:rsid w:val="0040647D"/>
    <w:rsid w:val="00410492"/>
    <w:rsid w:val="00410649"/>
    <w:rsid w:val="00410BA8"/>
    <w:rsid w:val="00414ECA"/>
    <w:rsid w:val="004245D4"/>
    <w:rsid w:val="00424ECB"/>
    <w:rsid w:val="00425D74"/>
    <w:rsid w:val="004419E2"/>
    <w:rsid w:val="004424BC"/>
    <w:rsid w:val="00442EC6"/>
    <w:rsid w:val="00443282"/>
    <w:rsid w:val="00445CD5"/>
    <w:rsid w:val="0045065D"/>
    <w:rsid w:val="00450E98"/>
    <w:rsid w:val="00452920"/>
    <w:rsid w:val="00453292"/>
    <w:rsid w:val="004563E1"/>
    <w:rsid w:val="00460BB7"/>
    <w:rsid w:val="00463322"/>
    <w:rsid w:val="004662EB"/>
    <w:rsid w:val="00466A4F"/>
    <w:rsid w:val="00474D58"/>
    <w:rsid w:val="0048111E"/>
    <w:rsid w:val="00483AAF"/>
    <w:rsid w:val="00484534"/>
    <w:rsid w:val="00485215"/>
    <w:rsid w:val="0048526A"/>
    <w:rsid w:val="00487B0A"/>
    <w:rsid w:val="00490EB2"/>
    <w:rsid w:val="00492318"/>
    <w:rsid w:val="00496B59"/>
    <w:rsid w:val="004A3727"/>
    <w:rsid w:val="004A520E"/>
    <w:rsid w:val="004A560A"/>
    <w:rsid w:val="004A72A3"/>
    <w:rsid w:val="004B08FB"/>
    <w:rsid w:val="004B31BD"/>
    <w:rsid w:val="004C47BA"/>
    <w:rsid w:val="004C6D68"/>
    <w:rsid w:val="004C6F96"/>
    <w:rsid w:val="004C7569"/>
    <w:rsid w:val="004D0CA8"/>
    <w:rsid w:val="004D3E17"/>
    <w:rsid w:val="004D4E07"/>
    <w:rsid w:val="004D685D"/>
    <w:rsid w:val="004D78E5"/>
    <w:rsid w:val="004E063A"/>
    <w:rsid w:val="004E0CE5"/>
    <w:rsid w:val="004E0EFA"/>
    <w:rsid w:val="004E3A7C"/>
    <w:rsid w:val="004E7CD4"/>
    <w:rsid w:val="004F11D4"/>
    <w:rsid w:val="004F1439"/>
    <w:rsid w:val="004F2FB2"/>
    <w:rsid w:val="004F40E9"/>
    <w:rsid w:val="004F4583"/>
    <w:rsid w:val="004F471C"/>
    <w:rsid w:val="004F7AAC"/>
    <w:rsid w:val="00501C1B"/>
    <w:rsid w:val="00507C10"/>
    <w:rsid w:val="00510EB3"/>
    <w:rsid w:val="00511859"/>
    <w:rsid w:val="00511F99"/>
    <w:rsid w:val="005121CB"/>
    <w:rsid w:val="00512211"/>
    <w:rsid w:val="00512765"/>
    <w:rsid w:val="00513351"/>
    <w:rsid w:val="0051398A"/>
    <w:rsid w:val="00515442"/>
    <w:rsid w:val="0052435A"/>
    <w:rsid w:val="00527C91"/>
    <w:rsid w:val="00530008"/>
    <w:rsid w:val="0053235F"/>
    <w:rsid w:val="00532719"/>
    <w:rsid w:val="00533D47"/>
    <w:rsid w:val="0053476E"/>
    <w:rsid w:val="00535273"/>
    <w:rsid w:val="0053730F"/>
    <w:rsid w:val="0053755D"/>
    <w:rsid w:val="00540FE4"/>
    <w:rsid w:val="00541AC9"/>
    <w:rsid w:val="0054496F"/>
    <w:rsid w:val="0054539B"/>
    <w:rsid w:val="00545E54"/>
    <w:rsid w:val="00545F53"/>
    <w:rsid w:val="005469DD"/>
    <w:rsid w:val="00550023"/>
    <w:rsid w:val="0055791D"/>
    <w:rsid w:val="00560063"/>
    <w:rsid w:val="00560343"/>
    <w:rsid w:val="00563D06"/>
    <w:rsid w:val="0056417C"/>
    <w:rsid w:val="0056430E"/>
    <w:rsid w:val="00572176"/>
    <w:rsid w:val="005754C6"/>
    <w:rsid w:val="00580BC0"/>
    <w:rsid w:val="005904E7"/>
    <w:rsid w:val="0059328C"/>
    <w:rsid w:val="00594B2E"/>
    <w:rsid w:val="00594E55"/>
    <w:rsid w:val="005951A7"/>
    <w:rsid w:val="00596350"/>
    <w:rsid w:val="005A33CE"/>
    <w:rsid w:val="005A3CE5"/>
    <w:rsid w:val="005A4FF5"/>
    <w:rsid w:val="005B097B"/>
    <w:rsid w:val="005B0B3C"/>
    <w:rsid w:val="005B0FBF"/>
    <w:rsid w:val="005B166C"/>
    <w:rsid w:val="005B6998"/>
    <w:rsid w:val="005B69DF"/>
    <w:rsid w:val="005B75B2"/>
    <w:rsid w:val="005B7619"/>
    <w:rsid w:val="005C1336"/>
    <w:rsid w:val="005C4CFE"/>
    <w:rsid w:val="005D097E"/>
    <w:rsid w:val="005D1BF8"/>
    <w:rsid w:val="005D213C"/>
    <w:rsid w:val="005D232F"/>
    <w:rsid w:val="005D2DAA"/>
    <w:rsid w:val="005D345B"/>
    <w:rsid w:val="005D3EFD"/>
    <w:rsid w:val="005D3F3F"/>
    <w:rsid w:val="005D40C0"/>
    <w:rsid w:val="005D5787"/>
    <w:rsid w:val="005D63D4"/>
    <w:rsid w:val="005E3048"/>
    <w:rsid w:val="005E4E6F"/>
    <w:rsid w:val="005F3793"/>
    <w:rsid w:val="005F3F45"/>
    <w:rsid w:val="005F5BCD"/>
    <w:rsid w:val="00603456"/>
    <w:rsid w:val="006042B0"/>
    <w:rsid w:val="0060542B"/>
    <w:rsid w:val="00606C61"/>
    <w:rsid w:val="00610AAE"/>
    <w:rsid w:val="00614C6E"/>
    <w:rsid w:val="006210D6"/>
    <w:rsid w:val="006220CA"/>
    <w:rsid w:val="006226F2"/>
    <w:rsid w:val="00622DCA"/>
    <w:rsid w:val="00626EFD"/>
    <w:rsid w:val="00627DD2"/>
    <w:rsid w:val="00631306"/>
    <w:rsid w:val="006321BE"/>
    <w:rsid w:val="0063271C"/>
    <w:rsid w:val="0064106F"/>
    <w:rsid w:val="0064368C"/>
    <w:rsid w:val="00643927"/>
    <w:rsid w:val="00646265"/>
    <w:rsid w:val="006533B9"/>
    <w:rsid w:val="006541E3"/>
    <w:rsid w:val="00656F6B"/>
    <w:rsid w:val="00661FCD"/>
    <w:rsid w:val="006707AA"/>
    <w:rsid w:val="00672D68"/>
    <w:rsid w:val="00675AD7"/>
    <w:rsid w:val="00677E0D"/>
    <w:rsid w:val="00681AC9"/>
    <w:rsid w:val="00685201"/>
    <w:rsid w:val="00690FE9"/>
    <w:rsid w:val="006925CF"/>
    <w:rsid w:val="00694796"/>
    <w:rsid w:val="00695213"/>
    <w:rsid w:val="0069618B"/>
    <w:rsid w:val="00696491"/>
    <w:rsid w:val="006A159E"/>
    <w:rsid w:val="006A1EF4"/>
    <w:rsid w:val="006A5F6E"/>
    <w:rsid w:val="006A6B10"/>
    <w:rsid w:val="006B08C4"/>
    <w:rsid w:val="006B1A20"/>
    <w:rsid w:val="006B23C2"/>
    <w:rsid w:val="006B7456"/>
    <w:rsid w:val="006C04AD"/>
    <w:rsid w:val="006C1E9E"/>
    <w:rsid w:val="006C4C85"/>
    <w:rsid w:val="006C6F2E"/>
    <w:rsid w:val="006D42DF"/>
    <w:rsid w:val="006E1269"/>
    <w:rsid w:val="006E19B8"/>
    <w:rsid w:val="006E6260"/>
    <w:rsid w:val="006E731D"/>
    <w:rsid w:val="006F0834"/>
    <w:rsid w:val="006F3F97"/>
    <w:rsid w:val="006F75D0"/>
    <w:rsid w:val="0070003B"/>
    <w:rsid w:val="00707961"/>
    <w:rsid w:val="007103AD"/>
    <w:rsid w:val="007209B4"/>
    <w:rsid w:val="00721E00"/>
    <w:rsid w:val="00724358"/>
    <w:rsid w:val="00724A34"/>
    <w:rsid w:val="00726D0C"/>
    <w:rsid w:val="00731803"/>
    <w:rsid w:val="00732F4C"/>
    <w:rsid w:val="0073641D"/>
    <w:rsid w:val="00736E6E"/>
    <w:rsid w:val="00736F54"/>
    <w:rsid w:val="00742269"/>
    <w:rsid w:val="00744018"/>
    <w:rsid w:val="007507DF"/>
    <w:rsid w:val="00751356"/>
    <w:rsid w:val="007517A4"/>
    <w:rsid w:val="007521BA"/>
    <w:rsid w:val="00755355"/>
    <w:rsid w:val="00760CAF"/>
    <w:rsid w:val="007635E0"/>
    <w:rsid w:val="0076392D"/>
    <w:rsid w:val="0076483A"/>
    <w:rsid w:val="007648D2"/>
    <w:rsid w:val="00766862"/>
    <w:rsid w:val="00771D3A"/>
    <w:rsid w:val="00774285"/>
    <w:rsid w:val="00774AA3"/>
    <w:rsid w:val="00774EA1"/>
    <w:rsid w:val="0077555A"/>
    <w:rsid w:val="00776391"/>
    <w:rsid w:val="00777E8B"/>
    <w:rsid w:val="00781C84"/>
    <w:rsid w:val="00781F0B"/>
    <w:rsid w:val="007859EB"/>
    <w:rsid w:val="00787313"/>
    <w:rsid w:val="00790F4A"/>
    <w:rsid w:val="0079292F"/>
    <w:rsid w:val="007A20B8"/>
    <w:rsid w:val="007A27E4"/>
    <w:rsid w:val="007A2CE6"/>
    <w:rsid w:val="007B0052"/>
    <w:rsid w:val="007B0763"/>
    <w:rsid w:val="007B3A4A"/>
    <w:rsid w:val="007B41CC"/>
    <w:rsid w:val="007B5768"/>
    <w:rsid w:val="007C113A"/>
    <w:rsid w:val="007C1EC0"/>
    <w:rsid w:val="007C297D"/>
    <w:rsid w:val="007C4388"/>
    <w:rsid w:val="007C4AF7"/>
    <w:rsid w:val="007C4BD9"/>
    <w:rsid w:val="007C6170"/>
    <w:rsid w:val="007C6349"/>
    <w:rsid w:val="007C681B"/>
    <w:rsid w:val="007C6E5A"/>
    <w:rsid w:val="007C7836"/>
    <w:rsid w:val="007D00CE"/>
    <w:rsid w:val="007D7A6C"/>
    <w:rsid w:val="007E1ED7"/>
    <w:rsid w:val="007E2F38"/>
    <w:rsid w:val="007E317D"/>
    <w:rsid w:val="007E4FAE"/>
    <w:rsid w:val="007E52C1"/>
    <w:rsid w:val="007F20D5"/>
    <w:rsid w:val="007F22B9"/>
    <w:rsid w:val="007F3F8F"/>
    <w:rsid w:val="007F52AB"/>
    <w:rsid w:val="007F6418"/>
    <w:rsid w:val="00802345"/>
    <w:rsid w:val="0080424E"/>
    <w:rsid w:val="0080452A"/>
    <w:rsid w:val="00806678"/>
    <w:rsid w:val="00810A63"/>
    <w:rsid w:val="0081268D"/>
    <w:rsid w:val="00813C5E"/>
    <w:rsid w:val="00814588"/>
    <w:rsid w:val="00821185"/>
    <w:rsid w:val="0082577E"/>
    <w:rsid w:val="00825C1F"/>
    <w:rsid w:val="00826F83"/>
    <w:rsid w:val="0083209F"/>
    <w:rsid w:val="00836E9B"/>
    <w:rsid w:val="00846030"/>
    <w:rsid w:val="00860C47"/>
    <w:rsid w:val="00870A80"/>
    <w:rsid w:val="008724D0"/>
    <w:rsid w:val="00875DCF"/>
    <w:rsid w:val="00877F7F"/>
    <w:rsid w:val="00880498"/>
    <w:rsid w:val="0088063F"/>
    <w:rsid w:val="0088173E"/>
    <w:rsid w:val="0088225D"/>
    <w:rsid w:val="00883733"/>
    <w:rsid w:val="00885C70"/>
    <w:rsid w:val="008877F7"/>
    <w:rsid w:val="008916D5"/>
    <w:rsid w:val="00895F7E"/>
    <w:rsid w:val="008968CF"/>
    <w:rsid w:val="008A1A06"/>
    <w:rsid w:val="008B1706"/>
    <w:rsid w:val="008B195F"/>
    <w:rsid w:val="008B34E7"/>
    <w:rsid w:val="008B38D9"/>
    <w:rsid w:val="008B5319"/>
    <w:rsid w:val="008C12C0"/>
    <w:rsid w:val="008C1A02"/>
    <w:rsid w:val="008C1EDB"/>
    <w:rsid w:val="008C5DB1"/>
    <w:rsid w:val="008D02E0"/>
    <w:rsid w:val="008D0BEC"/>
    <w:rsid w:val="008D3268"/>
    <w:rsid w:val="008D577D"/>
    <w:rsid w:val="008D5CAF"/>
    <w:rsid w:val="008D7627"/>
    <w:rsid w:val="008E2671"/>
    <w:rsid w:val="008E54A7"/>
    <w:rsid w:val="008E6B82"/>
    <w:rsid w:val="008E7887"/>
    <w:rsid w:val="008F0D9C"/>
    <w:rsid w:val="008F5CC0"/>
    <w:rsid w:val="008F68F5"/>
    <w:rsid w:val="008F6DD3"/>
    <w:rsid w:val="00901574"/>
    <w:rsid w:val="0090664A"/>
    <w:rsid w:val="0091005D"/>
    <w:rsid w:val="00921405"/>
    <w:rsid w:val="00923079"/>
    <w:rsid w:val="00925437"/>
    <w:rsid w:val="0092567D"/>
    <w:rsid w:val="0093151D"/>
    <w:rsid w:val="0094063D"/>
    <w:rsid w:val="00942634"/>
    <w:rsid w:val="00943AED"/>
    <w:rsid w:val="00944624"/>
    <w:rsid w:val="009466EE"/>
    <w:rsid w:val="00951B33"/>
    <w:rsid w:val="0095204E"/>
    <w:rsid w:val="00956185"/>
    <w:rsid w:val="009604FC"/>
    <w:rsid w:val="0096652B"/>
    <w:rsid w:val="00971D89"/>
    <w:rsid w:val="00975C01"/>
    <w:rsid w:val="009871C5"/>
    <w:rsid w:val="009877CB"/>
    <w:rsid w:val="00991C76"/>
    <w:rsid w:val="00991F92"/>
    <w:rsid w:val="0099249E"/>
    <w:rsid w:val="00993B32"/>
    <w:rsid w:val="00993C29"/>
    <w:rsid w:val="009A12EA"/>
    <w:rsid w:val="009A2B6E"/>
    <w:rsid w:val="009A62D5"/>
    <w:rsid w:val="009A7386"/>
    <w:rsid w:val="009B04BF"/>
    <w:rsid w:val="009B0AD8"/>
    <w:rsid w:val="009B1909"/>
    <w:rsid w:val="009B2C98"/>
    <w:rsid w:val="009B4D43"/>
    <w:rsid w:val="009C2394"/>
    <w:rsid w:val="009C25BD"/>
    <w:rsid w:val="009C56BE"/>
    <w:rsid w:val="009C6BFD"/>
    <w:rsid w:val="009D06D2"/>
    <w:rsid w:val="009D1D1F"/>
    <w:rsid w:val="009D27C3"/>
    <w:rsid w:val="009D64CC"/>
    <w:rsid w:val="009E1D5E"/>
    <w:rsid w:val="009E57D4"/>
    <w:rsid w:val="009E6A24"/>
    <w:rsid w:val="009F07C1"/>
    <w:rsid w:val="009F0DF7"/>
    <w:rsid w:val="009F2E8A"/>
    <w:rsid w:val="009F4B4A"/>
    <w:rsid w:val="009F4C08"/>
    <w:rsid w:val="00A001CF"/>
    <w:rsid w:val="00A0351F"/>
    <w:rsid w:val="00A06A74"/>
    <w:rsid w:val="00A07F35"/>
    <w:rsid w:val="00A11C75"/>
    <w:rsid w:val="00A11F5E"/>
    <w:rsid w:val="00A14391"/>
    <w:rsid w:val="00A1457E"/>
    <w:rsid w:val="00A1542D"/>
    <w:rsid w:val="00A21702"/>
    <w:rsid w:val="00A23395"/>
    <w:rsid w:val="00A26547"/>
    <w:rsid w:val="00A27AD7"/>
    <w:rsid w:val="00A32706"/>
    <w:rsid w:val="00A32754"/>
    <w:rsid w:val="00A358B2"/>
    <w:rsid w:val="00A35D0D"/>
    <w:rsid w:val="00A366C9"/>
    <w:rsid w:val="00A41680"/>
    <w:rsid w:val="00A42633"/>
    <w:rsid w:val="00A43108"/>
    <w:rsid w:val="00A449C9"/>
    <w:rsid w:val="00A51D9B"/>
    <w:rsid w:val="00A528AD"/>
    <w:rsid w:val="00A54ECB"/>
    <w:rsid w:val="00A576C7"/>
    <w:rsid w:val="00A57DDA"/>
    <w:rsid w:val="00A62752"/>
    <w:rsid w:val="00A63395"/>
    <w:rsid w:val="00A672B7"/>
    <w:rsid w:val="00A700A4"/>
    <w:rsid w:val="00A71E8D"/>
    <w:rsid w:val="00A73BFB"/>
    <w:rsid w:val="00A77329"/>
    <w:rsid w:val="00A80DA9"/>
    <w:rsid w:val="00A817DF"/>
    <w:rsid w:val="00A82357"/>
    <w:rsid w:val="00A847D6"/>
    <w:rsid w:val="00A947EB"/>
    <w:rsid w:val="00A94C13"/>
    <w:rsid w:val="00A97679"/>
    <w:rsid w:val="00AA03A4"/>
    <w:rsid w:val="00AA138F"/>
    <w:rsid w:val="00AA54BB"/>
    <w:rsid w:val="00AB0162"/>
    <w:rsid w:val="00AB46C5"/>
    <w:rsid w:val="00AB4E3C"/>
    <w:rsid w:val="00AB65AF"/>
    <w:rsid w:val="00AB78FE"/>
    <w:rsid w:val="00AC3C15"/>
    <w:rsid w:val="00AC5FA7"/>
    <w:rsid w:val="00AD13A4"/>
    <w:rsid w:val="00AD2721"/>
    <w:rsid w:val="00AD3E29"/>
    <w:rsid w:val="00AE359F"/>
    <w:rsid w:val="00AE41E0"/>
    <w:rsid w:val="00AE6652"/>
    <w:rsid w:val="00AF5E91"/>
    <w:rsid w:val="00B0068D"/>
    <w:rsid w:val="00B032C9"/>
    <w:rsid w:val="00B04A17"/>
    <w:rsid w:val="00B05E64"/>
    <w:rsid w:val="00B06504"/>
    <w:rsid w:val="00B06994"/>
    <w:rsid w:val="00B06FED"/>
    <w:rsid w:val="00B10CB2"/>
    <w:rsid w:val="00B1156C"/>
    <w:rsid w:val="00B15185"/>
    <w:rsid w:val="00B247BE"/>
    <w:rsid w:val="00B26F26"/>
    <w:rsid w:val="00B27BC3"/>
    <w:rsid w:val="00B32E3E"/>
    <w:rsid w:val="00B34D23"/>
    <w:rsid w:val="00B35CC1"/>
    <w:rsid w:val="00B35F9C"/>
    <w:rsid w:val="00B36280"/>
    <w:rsid w:val="00B37186"/>
    <w:rsid w:val="00B42F32"/>
    <w:rsid w:val="00B50F85"/>
    <w:rsid w:val="00B51CAE"/>
    <w:rsid w:val="00B54157"/>
    <w:rsid w:val="00B54510"/>
    <w:rsid w:val="00B5486E"/>
    <w:rsid w:val="00B60CCE"/>
    <w:rsid w:val="00B61771"/>
    <w:rsid w:val="00B65158"/>
    <w:rsid w:val="00B74254"/>
    <w:rsid w:val="00B759EB"/>
    <w:rsid w:val="00B775E3"/>
    <w:rsid w:val="00B77E80"/>
    <w:rsid w:val="00B8096D"/>
    <w:rsid w:val="00B81145"/>
    <w:rsid w:val="00B83E35"/>
    <w:rsid w:val="00B84B2D"/>
    <w:rsid w:val="00B87329"/>
    <w:rsid w:val="00B901DF"/>
    <w:rsid w:val="00B902CD"/>
    <w:rsid w:val="00B9200C"/>
    <w:rsid w:val="00B9220B"/>
    <w:rsid w:val="00B922C0"/>
    <w:rsid w:val="00B9254D"/>
    <w:rsid w:val="00B9507B"/>
    <w:rsid w:val="00BA25C6"/>
    <w:rsid w:val="00BA374E"/>
    <w:rsid w:val="00BA4FD5"/>
    <w:rsid w:val="00BB7431"/>
    <w:rsid w:val="00BB749A"/>
    <w:rsid w:val="00BB7675"/>
    <w:rsid w:val="00BC3805"/>
    <w:rsid w:val="00BC3A68"/>
    <w:rsid w:val="00BC57CC"/>
    <w:rsid w:val="00BD07E0"/>
    <w:rsid w:val="00BD183C"/>
    <w:rsid w:val="00BD1EAD"/>
    <w:rsid w:val="00BD4AB4"/>
    <w:rsid w:val="00BE517B"/>
    <w:rsid w:val="00BE5901"/>
    <w:rsid w:val="00BE69A9"/>
    <w:rsid w:val="00BF07D1"/>
    <w:rsid w:val="00BF0C4E"/>
    <w:rsid w:val="00BF54BD"/>
    <w:rsid w:val="00C010EC"/>
    <w:rsid w:val="00C016A0"/>
    <w:rsid w:val="00C05129"/>
    <w:rsid w:val="00C068B4"/>
    <w:rsid w:val="00C06E41"/>
    <w:rsid w:val="00C07651"/>
    <w:rsid w:val="00C0770E"/>
    <w:rsid w:val="00C135B1"/>
    <w:rsid w:val="00C21077"/>
    <w:rsid w:val="00C23573"/>
    <w:rsid w:val="00C23CB8"/>
    <w:rsid w:val="00C26BF7"/>
    <w:rsid w:val="00C31D13"/>
    <w:rsid w:val="00C320AA"/>
    <w:rsid w:val="00C340F6"/>
    <w:rsid w:val="00C34411"/>
    <w:rsid w:val="00C36263"/>
    <w:rsid w:val="00C365C7"/>
    <w:rsid w:val="00C4318B"/>
    <w:rsid w:val="00C444D6"/>
    <w:rsid w:val="00C45B8C"/>
    <w:rsid w:val="00C45FDE"/>
    <w:rsid w:val="00C504AE"/>
    <w:rsid w:val="00C51A8D"/>
    <w:rsid w:val="00C51F72"/>
    <w:rsid w:val="00C543B1"/>
    <w:rsid w:val="00C61751"/>
    <w:rsid w:val="00C65017"/>
    <w:rsid w:val="00C7129F"/>
    <w:rsid w:val="00C74BD8"/>
    <w:rsid w:val="00C75B87"/>
    <w:rsid w:val="00C76995"/>
    <w:rsid w:val="00C8044B"/>
    <w:rsid w:val="00C8695B"/>
    <w:rsid w:val="00C87D00"/>
    <w:rsid w:val="00C907F2"/>
    <w:rsid w:val="00C91803"/>
    <w:rsid w:val="00C924AA"/>
    <w:rsid w:val="00CA238A"/>
    <w:rsid w:val="00CA4213"/>
    <w:rsid w:val="00CA5999"/>
    <w:rsid w:val="00CA77FE"/>
    <w:rsid w:val="00CA7881"/>
    <w:rsid w:val="00CA79FC"/>
    <w:rsid w:val="00CB26DA"/>
    <w:rsid w:val="00CB44DE"/>
    <w:rsid w:val="00CB5900"/>
    <w:rsid w:val="00CC182D"/>
    <w:rsid w:val="00CC2C5A"/>
    <w:rsid w:val="00CC57C5"/>
    <w:rsid w:val="00CC69C5"/>
    <w:rsid w:val="00CC72DE"/>
    <w:rsid w:val="00CC7669"/>
    <w:rsid w:val="00CD0BEA"/>
    <w:rsid w:val="00CD52D0"/>
    <w:rsid w:val="00CD54F9"/>
    <w:rsid w:val="00CD7B16"/>
    <w:rsid w:val="00CE07B7"/>
    <w:rsid w:val="00CE090A"/>
    <w:rsid w:val="00CE2294"/>
    <w:rsid w:val="00CE28EA"/>
    <w:rsid w:val="00CE4E23"/>
    <w:rsid w:val="00CF0423"/>
    <w:rsid w:val="00CF415D"/>
    <w:rsid w:val="00D00C77"/>
    <w:rsid w:val="00D01CBC"/>
    <w:rsid w:val="00D01F17"/>
    <w:rsid w:val="00D02D29"/>
    <w:rsid w:val="00D06078"/>
    <w:rsid w:val="00D06FD1"/>
    <w:rsid w:val="00D13E28"/>
    <w:rsid w:val="00D15072"/>
    <w:rsid w:val="00D21994"/>
    <w:rsid w:val="00D23BB9"/>
    <w:rsid w:val="00D247AC"/>
    <w:rsid w:val="00D24F1A"/>
    <w:rsid w:val="00D25CBD"/>
    <w:rsid w:val="00D26056"/>
    <w:rsid w:val="00D26589"/>
    <w:rsid w:val="00D32F3C"/>
    <w:rsid w:val="00D33DFE"/>
    <w:rsid w:val="00D341D3"/>
    <w:rsid w:val="00D363AC"/>
    <w:rsid w:val="00D37942"/>
    <w:rsid w:val="00D40F2F"/>
    <w:rsid w:val="00D533F9"/>
    <w:rsid w:val="00D53FFD"/>
    <w:rsid w:val="00D549B1"/>
    <w:rsid w:val="00D5598B"/>
    <w:rsid w:val="00D60540"/>
    <w:rsid w:val="00D606EC"/>
    <w:rsid w:val="00D617A6"/>
    <w:rsid w:val="00D63C11"/>
    <w:rsid w:val="00D647FF"/>
    <w:rsid w:val="00D73E30"/>
    <w:rsid w:val="00D75CF8"/>
    <w:rsid w:val="00D828DD"/>
    <w:rsid w:val="00D84C3D"/>
    <w:rsid w:val="00D85939"/>
    <w:rsid w:val="00D86067"/>
    <w:rsid w:val="00D86B71"/>
    <w:rsid w:val="00D91F70"/>
    <w:rsid w:val="00D95439"/>
    <w:rsid w:val="00D9601B"/>
    <w:rsid w:val="00D96E48"/>
    <w:rsid w:val="00DA0521"/>
    <w:rsid w:val="00DA131A"/>
    <w:rsid w:val="00DA1EAC"/>
    <w:rsid w:val="00DA2A99"/>
    <w:rsid w:val="00DA3B05"/>
    <w:rsid w:val="00DA5908"/>
    <w:rsid w:val="00DA78FC"/>
    <w:rsid w:val="00DB0213"/>
    <w:rsid w:val="00DB30DF"/>
    <w:rsid w:val="00DB5585"/>
    <w:rsid w:val="00DB5D2A"/>
    <w:rsid w:val="00DB6622"/>
    <w:rsid w:val="00DB7BAC"/>
    <w:rsid w:val="00DC08AE"/>
    <w:rsid w:val="00DD365B"/>
    <w:rsid w:val="00DD42BE"/>
    <w:rsid w:val="00DD4B75"/>
    <w:rsid w:val="00DE0010"/>
    <w:rsid w:val="00DE05FF"/>
    <w:rsid w:val="00DE0C0C"/>
    <w:rsid w:val="00DE1323"/>
    <w:rsid w:val="00DE29B4"/>
    <w:rsid w:val="00DE45FE"/>
    <w:rsid w:val="00DE5781"/>
    <w:rsid w:val="00DE6465"/>
    <w:rsid w:val="00DF1603"/>
    <w:rsid w:val="00DF53F8"/>
    <w:rsid w:val="00DF7E20"/>
    <w:rsid w:val="00E02101"/>
    <w:rsid w:val="00E04248"/>
    <w:rsid w:val="00E104FA"/>
    <w:rsid w:val="00E11DE3"/>
    <w:rsid w:val="00E14967"/>
    <w:rsid w:val="00E15090"/>
    <w:rsid w:val="00E20E19"/>
    <w:rsid w:val="00E22BD3"/>
    <w:rsid w:val="00E26106"/>
    <w:rsid w:val="00E264E4"/>
    <w:rsid w:val="00E44B05"/>
    <w:rsid w:val="00E45A5F"/>
    <w:rsid w:val="00E45E3E"/>
    <w:rsid w:val="00E5315F"/>
    <w:rsid w:val="00E5747D"/>
    <w:rsid w:val="00E61F2A"/>
    <w:rsid w:val="00E70861"/>
    <w:rsid w:val="00E74BCC"/>
    <w:rsid w:val="00E75461"/>
    <w:rsid w:val="00E7753F"/>
    <w:rsid w:val="00E82B2D"/>
    <w:rsid w:val="00E844BA"/>
    <w:rsid w:val="00E8460E"/>
    <w:rsid w:val="00E87863"/>
    <w:rsid w:val="00E87A41"/>
    <w:rsid w:val="00E92711"/>
    <w:rsid w:val="00E94C82"/>
    <w:rsid w:val="00E97AF2"/>
    <w:rsid w:val="00EA5132"/>
    <w:rsid w:val="00EB0CF4"/>
    <w:rsid w:val="00EB1B8B"/>
    <w:rsid w:val="00EB3355"/>
    <w:rsid w:val="00EB4C2C"/>
    <w:rsid w:val="00EB7EE6"/>
    <w:rsid w:val="00EC091C"/>
    <w:rsid w:val="00EC181D"/>
    <w:rsid w:val="00EC228A"/>
    <w:rsid w:val="00EC2E9A"/>
    <w:rsid w:val="00EC42D0"/>
    <w:rsid w:val="00EC4817"/>
    <w:rsid w:val="00EC4CE2"/>
    <w:rsid w:val="00EC629C"/>
    <w:rsid w:val="00EC6D4B"/>
    <w:rsid w:val="00ED00E0"/>
    <w:rsid w:val="00ED21FA"/>
    <w:rsid w:val="00ED4B1D"/>
    <w:rsid w:val="00ED7D45"/>
    <w:rsid w:val="00EE507C"/>
    <w:rsid w:val="00EE7BDC"/>
    <w:rsid w:val="00EF26B7"/>
    <w:rsid w:val="00EF352B"/>
    <w:rsid w:val="00EF457D"/>
    <w:rsid w:val="00EF6535"/>
    <w:rsid w:val="00EF7FE7"/>
    <w:rsid w:val="00F02092"/>
    <w:rsid w:val="00F13267"/>
    <w:rsid w:val="00F15288"/>
    <w:rsid w:val="00F15547"/>
    <w:rsid w:val="00F22A07"/>
    <w:rsid w:val="00F24C90"/>
    <w:rsid w:val="00F254A4"/>
    <w:rsid w:val="00F2581D"/>
    <w:rsid w:val="00F25D73"/>
    <w:rsid w:val="00F2756F"/>
    <w:rsid w:val="00F27D05"/>
    <w:rsid w:val="00F358DC"/>
    <w:rsid w:val="00F4067B"/>
    <w:rsid w:val="00F42567"/>
    <w:rsid w:val="00F42917"/>
    <w:rsid w:val="00F453E5"/>
    <w:rsid w:val="00F51CCA"/>
    <w:rsid w:val="00F52DC2"/>
    <w:rsid w:val="00F54355"/>
    <w:rsid w:val="00F641E5"/>
    <w:rsid w:val="00F7242A"/>
    <w:rsid w:val="00F7697E"/>
    <w:rsid w:val="00F77A82"/>
    <w:rsid w:val="00F77BE0"/>
    <w:rsid w:val="00F82836"/>
    <w:rsid w:val="00F83A21"/>
    <w:rsid w:val="00F84485"/>
    <w:rsid w:val="00F856F6"/>
    <w:rsid w:val="00F90712"/>
    <w:rsid w:val="00F91228"/>
    <w:rsid w:val="00F9161F"/>
    <w:rsid w:val="00F9623D"/>
    <w:rsid w:val="00FA612C"/>
    <w:rsid w:val="00FA6FD2"/>
    <w:rsid w:val="00FB004E"/>
    <w:rsid w:val="00FB3C70"/>
    <w:rsid w:val="00FB438B"/>
    <w:rsid w:val="00FB6CAF"/>
    <w:rsid w:val="00FC4BDA"/>
    <w:rsid w:val="00FD23DB"/>
    <w:rsid w:val="00FD2C46"/>
    <w:rsid w:val="00FD369E"/>
    <w:rsid w:val="00FD615F"/>
    <w:rsid w:val="00FD6460"/>
    <w:rsid w:val="00FD687F"/>
    <w:rsid w:val="00FD7199"/>
    <w:rsid w:val="00FD79DD"/>
    <w:rsid w:val="00FD7B75"/>
    <w:rsid w:val="00FE2899"/>
    <w:rsid w:val="00FF03E0"/>
    <w:rsid w:val="00FF0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835E"/>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5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 w:type="paragraph" w:styleId="a4">
    <w:name w:val="No Spacing"/>
    <w:link w:val="a5"/>
    <w:qFormat/>
    <w:rsid w:val="00EC2E9A"/>
    <w:pPr>
      <w:spacing w:after="0" w:line="240" w:lineRule="auto"/>
      <w:ind w:firstLine="567"/>
      <w:jc w:val="both"/>
    </w:pPr>
  </w:style>
  <w:style w:type="character" w:customStyle="1" w:styleId="a5">
    <w:name w:val="Без интервала Знак"/>
    <w:link w:val="a4"/>
    <w:qFormat/>
    <w:locked/>
    <w:rsid w:val="00EC2E9A"/>
  </w:style>
  <w:style w:type="table" w:styleId="a6">
    <w:name w:val="Table Grid"/>
    <w:basedOn w:val="a1"/>
    <w:uiPriority w:val="39"/>
    <w:rsid w:val="00B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CDD9-48B8-458F-A4CD-0C84F55D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12</Pages>
  <Words>8335</Words>
  <Characters>47515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R Ovs</cp:lastModifiedBy>
  <cp:revision>103</cp:revision>
  <dcterms:created xsi:type="dcterms:W3CDTF">2024-04-16T07:09:00Z</dcterms:created>
  <dcterms:modified xsi:type="dcterms:W3CDTF">2024-04-23T06:07:00Z</dcterms:modified>
</cp:coreProperties>
</file>